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F60DD" w14:textId="77777777" w:rsidR="0025326F" w:rsidRDefault="00292204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Timothy Martinez</w:t>
      </w:r>
    </w:p>
    <w:p w14:paraId="3FD3BDF0" w14:textId="77777777" w:rsidR="0025326F" w:rsidRDefault="00292204">
      <w:pPr>
        <w:spacing w:after="456" w:line="306" w:lineRule="auto"/>
        <w:ind w:right="5510"/>
      </w:pPr>
      <w:r>
        <w:rPr>
          <w:rFonts w:ascii="Courier New" w:eastAsia="Courier New" w:hAnsi="Courier New" w:cs="Courier New"/>
          <w:sz w:val="18"/>
        </w:rPr>
        <w:t xml:space="preserve">Denver, CO </w:t>
      </w:r>
      <w:r>
        <w:rPr>
          <w:rFonts w:ascii="Courier New" w:eastAsia="Courier New" w:hAnsi="Courier New" w:cs="Courier New"/>
          <w:color w:val="0000CC"/>
          <w:sz w:val="18"/>
        </w:rPr>
        <w:t>timsmartinez1966@yahoo.com</w:t>
      </w:r>
    </w:p>
    <w:p w14:paraId="392A727F" w14:textId="77777777" w:rsidR="0025326F" w:rsidRDefault="00292204">
      <w:pPr>
        <w:pStyle w:val="Heading1"/>
        <w:ind w:left="-5"/>
      </w:pPr>
      <w:r>
        <w:t>Work Experience</w:t>
      </w:r>
    </w:p>
    <w:p w14:paraId="2C774D40" w14:textId="77777777" w:rsidR="0025326F" w:rsidRDefault="00292204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0CE88B64" wp14:editId="50382E21">
                <wp:extent cx="5943600" cy="12700"/>
                <wp:effectExtent l="0" t="0" r="0" b="0"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DB654A" w14:textId="77777777" w:rsidR="0025326F" w:rsidRDefault="00292204">
      <w:pPr>
        <w:pStyle w:val="Heading2"/>
        <w:ind w:left="-5"/>
      </w:pPr>
      <w:r>
        <w:t>Handyman Services</w:t>
      </w:r>
    </w:p>
    <w:p w14:paraId="36C9CE4E" w14:textId="77777777" w:rsidR="0025326F" w:rsidRDefault="0029220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Martinez handyman’s service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Aurora, CO</w:t>
      </w:r>
    </w:p>
    <w:p w14:paraId="76FC5B14" w14:textId="77777777" w:rsidR="0025326F" w:rsidRDefault="00292204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2017 to Present</w:t>
      </w:r>
    </w:p>
    <w:p w14:paraId="4A3EF8D0" w14:textId="77777777" w:rsidR="0025326F" w:rsidRDefault="00292204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All phases of handyman service Electrical plumbing tile drywall framing</w:t>
      </w:r>
    </w:p>
    <w:p w14:paraId="6CDC28CA" w14:textId="77777777" w:rsidR="0025326F" w:rsidRDefault="00292204">
      <w:pPr>
        <w:pStyle w:val="Heading2"/>
        <w:ind w:left="-5"/>
      </w:pPr>
      <w:r>
        <w:t>Journeyman Electrician</w:t>
      </w:r>
    </w:p>
    <w:p w14:paraId="5515B66E" w14:textId="77777777" w:rsidR="0025326F" w:rsidRDefault="00292204">
      <w:pPr>
        <w:spacing w:after="125"/>
        <w:ind w:left="-5" w:right="5638" w:hanging="10"/>
      </w:pPr>
      <w:r>
        <w:rPr>
          <w:rFonts w:ascii="Courier New" w:eastAsia="Courier New" w:hAnsi="Courier New" w:cs="Courier New"/>
          <w:color w:val="666666"/>
          <w:sz w:val="18"/>
        </w:rPr>
        <w:t>Sun valley electric</w:t>
      </w:r>
      <w:r>
        <w:rPr>
          <w:rFonts w:ascii="Courier New" w:eastAsia="Courier New" w:hAnsi="Courier New" w:cs="Courier New"/>
          <w:sz w:val="18"/>
        </w:rPr>
        <w:t xml:space="preserve"> -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Elizebeth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co February 2014 to June 2016</w:t>
      </w:r>
    </w:p>
    <w:p w14:paraId="3D048D47" w14:textId="77777777" w:rsidR="0025326F" w:rsidRDefault="00292204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Residents commercial industrial</w:t>
      </w:r>
    </w:p>
    <w:p w14:paraId="72ACA52C" w14:textId="77777777" w:rsidR="0025326F" w:rsidRDefault="00292204">
      <w:pPr>
        <w:pStyle w:val="Heading2"/>
        <w:ind w:left="-5"/>
      </w:pPr>
      <w:r>
        <w:t>Apprentice Electrician</w:t>
      </w:r>
    </w:p>
    <w:p w14:paraId="644974A8" w14:textId="77777777" w:rsidR="0025326F" w:rsidRDefault="0029220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Fountain Valley Electric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Colorado Springs,</w:t>
      </w:r>
      <w:r>
        <w:rPr>
          <w:rFonts w:ascii="Courier New" w:eastAsia="Courier New" w:hAnsi="Courier New" w:cs="Courier New"/>
          <w:color w:val="666666"/>
          <w:sz w:val="18"/>
        </w:rPr>
        <w:t xml:space="preserve"> CO</w:t>
      </w:r>
    </w:p>
    <w:p w14:paraId="710D2B9E" w14:textId="77777777" w:rsidR="0025326F" w:rsidRDefault="00292204">
      <w:pPr>
        <w:spacing w:after="98" w:line="411" w:lineRule="auto"/>
        <w:ind w:left="-5" w:right="641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February 2014 to May 2016 </w:t>
      </w:r>
      <w:r>
        <w:rPr>
          <w:rFonts w:ascii="Courier New" w:eastAsia="Courier New" w:hAnsi="Courier New" w:cs="Courier New"/>
          <w:sz w:val="18"/>
        </w:rPr>
        <w:t>Build services lead on job</w:t>
      </w:r>
    </w:p>
    <w:p w14:paraId="214F3D64" w14:textId="77777777" w:rsidR="0025326F" w:rsidRDefault="00292204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Journeyman Electrician</w:t>
      </w:r>
    </w:p>
    <w:p w14:paraId="77F2FBDE" w14:textId="77777777" w:rsidR="0025326F" w:rsidRDefault="00292204">
      <w:pPr>
        <w:pStyle w:val="Heading1"/>
        <w:ind w:left="-5"/>
      </w:pPr>
      <w:r>
        <w:t>Education</w:t>
      </w:r>
    </w:p>
    <w:p w14:paraId="3FB56BFC" w14:textId="77777777" w:rsidR="0025326F" w:rsidRDefault="00292204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164E87AD" wp14:editId="5DB7A999">
                <wp:extent cx="5943600" cy="12700"/>
                <wp:effectExtent l="0" t="0" r="0" b="0"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DFC7199" w14:textId="77777777" w:rsidR="0025326F" w:rsidRDefault="00292204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14:paraId="489EC642" w14:textId="77777777" w:rsidR="0025326F" w:rsidRDefault="00292204">
      <w:pPr>
        <w:pStyle w:val="Heading1"/>
        <w:ind w:left="-5"/>
      </w:pPr>
      <w:r>
        <w:t>Skills</w:t>
      </w:r>
    </w:p>
    <w:p w14:paraId="0E28BD5A" w14:textId="77777777" w:rsidR="0025326F" w:rsidRDefault="00292204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 wp14:anchorId="69F243CC" wp14:editId="0E1FD48F">
                <wp:extent cx="5943600" cy="12700"/>
                <wp:effectExtent l="0" t="0" r="0" b="0"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F4E456" w14:textId="77777777" w:rsidR="0025326F" w:rsidRDefault="00292204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Handyman, General Laborer, Carpentry, Sheetrock, Drywall</w:t>
      </w:r>
    </w:p>
    <w:sectPr w:rsidR="002532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6F"/>
    <w:rsid w:val="0025326F"/>
    <w:rsid w:val="002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38F9"/>
  <w15:docId w15:val="{BDCE3C9A-6BFE-413B-AE3B-85E341DB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2019-01-03T16:33:00Z</dcterms:created>
  <dcterms:modified xsi:type="dcterms:W3CDTF">2019-01-03T16:33:00Z</dcterms:modified>
</cp:coreProperties>
</file>