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52" w:rsidRPr="00575352" w:rsidRDefault="00575352" w:rsidP="00575352">
      <w:r w:rsidRPr="00575352">
        <w:t>Lidija Sora</w:t>
      </w:r>
    </w:p>
    <w:p w:rsidR="00575352" w:rsidRPr="00575352" w:rsidRDefault="00575352" w:rsidP="00575352">
      <w:r>
        <w:t>1874 Wisteria Dr</w:t>
      </w:r>
      <w:r>
        <w:tab/>
      </w:r>
      <w:r w:rsidRPr="00575352">
        <w:t xml:space="preserve"> </w:t>
      </w:r>
    </w:p>
    <w:p w:rsidR="00575352" w:rsidRPr="00575352" w:rsidRDefault="00575352" w:rsidP="00575352">
      <w:r>
        <w:t>Aurora, IL. 60503</w:t>
      </w:r>
    </w:p>
    <w:p w:rsidR="00575352" w:rsidRPr="00575352" w:rsidRDefault="00575352" w:rsidP="00575352">
      <w:r w:rsidRPr="00575352">
        <w:t xml:space="preserve">630-901-7413 </w:t>
      </w:r>
    </w:p>
    <w:p w:rsidR="00575352" w:rsidRDefault="00E8737D" w:rsidP="00575352">
      <w:r>
        <w:t>LS137428@Gmail.com</w:t>
      </w:r>
    </w:p>
    <w:p w:rsidR="00575352" w:rsidRDefault="00E8737D" w:rsidP="00575352">
      <w:r>
        <w:t>Dec.2011 – May 2013</w:t>
      </w:r>
      <w:bookmarkStart w:id="0" w:name="_GoBack"/>
      <w:bookmarkEnd w:id="0"/>
      <w:r w:rsidR="00575352">
        <w:t>- U.S. Smokeless Tobacco – Franklin Park</w:t>
      </w:r>
      <w:r w:rsidR="00593AA1">
        <w:t xml:space="preserve">, IL     $53k </w:t>
      </w:r>
      <w:proofErr w:type="spellStart"/>
      <w:r w:rsidR="00593AA1">
        <w:t>yr</w:t>
      </w:r>
      <w:proofErr w:type="spellEnd"/>
    </w:p>
    <w:p w:rsidR="00575352" w:rsidRDefault="00575352" w:rsidP="00575352">
      <w:r>
        <w:t xml:space="preserve">Machine Operator- Operated a stick pack 10 up. Made sure the tobacco filled in the pouches. Filled the Hopper with Tobacco. Trouble shooted the machine if the pouch paper </w:t>
      </w:r>
      <w:r w:rsidR="00593AA1">
        <w:t>tore. Adjusted</w:t>
      </w:r>
      <w:r>
        <w:t xml:space="preserve"> speed and tolerance rates. Cleaned and maintained the machine.</w:t>
      </w:r>
    </w:p>
    <w:p w:rsidR="00575352" w:rsidRPr="00575352" w:rsidRDefault="00575352" w:rsidP="00575352">
      <w:r>
        <w:t xml:space="preserve">Shipping Dept.- Drive a forklift loading and unloading trucks. Putting together skids with product. Putting skids on shrink wrap machine. </w:t>
      </w:r>
      <w:r w:rsidR="00593AA1">
        <w:t>Working off of a computer to fill orders using a scanning gun. Keeping the area clean.</w:t>
      </w:r>
    </w:p>
    <w:p w:rsidR="00575352" w:rsidRPr="00575352" w:rsidRDefault="00575352" w:rsidP="00575352">
      <w:r>
        <w:t>Feb 2008- April 2011</w:t>
      </w:r>
      <w:r w:rsidRPr="00575352">
        <w:t xml:space="preserve">- Caterpillar $36,400.00 Yr Joliet, IL </w:t>
      </w:r>
    </w:p>
    <w:p w:rsidR="00575352" w:rsidRPr="00575352" w:rsidRDefault="00575352" w:rsidP="00575352">
      <w:r w:rsidRPr="00575352">
        <w:t>4M90 CNC Operator- Duties include checking parts to make sure they are within their tolerance, reading calipers, micrometers, blueprints, replacing broken tools, and changing out parts on fixture. I operate</w:t>
      </w:r>
      <w:r>
        <w:t>d</w:t>
      </w:r>
      <w:r w:rsidRPr="00575352">
        <w:t xml:space="preserve"> a Mazak F6800 series. I am also forklift certified. Washed and deburred parts</w:t>
      </w:r>
    </w:p>
    <w:p w:rsidR="00575352" w:rsidRPr="00575352" w:rsidRDefault="00575352" w:rsidP="00575352">
      <w:r w:rsidRPr="00575352">
        <w:t>Aug 2007-Feb 2008 – Gatehouse Media $26,000.00 Yr Hodgkins, IL Driver- My duties include the delivery of newspapers to residential customers in a timely manner. I am also responsible for the mail drop off at the post offices throughout the area. I am responsible for the upkeep of the van I drive. Other duties as assigned.</w:t>
      </w:r>
    </w:p>
    <w:p w:rsidR="00575352" w:rsidRPr="00575352" w:rsidRDefault="00575352" w:rsidP="00575352">
      <w:r w:rsidRPr="00575352">
        <w:t xml:space="preserve">July 06- Aug 07- </w:t>
      </w:r>
      <w:r w:rsidR="00593AA1" w:rsidRPr="00575352">
        <w:t>Pepperidge</w:t>
      </w:r>
      <w:r w:rsidRPr="00575352">
        <w:t xml:space="preserve"> Farm $19,000.00 Yr Downers Grove, IL </w:t>
      </w:r>
    </w:p>
    <w:p w:rsidR="00575352" w:rsidRPr="00575352" w:rsidRDefault="00575352" w:rsidP="00575352">
      <w:r w:rsidRPr="00575352">
        <w:t>Packaging- My duties included the packaging of bread, changing of pans on the bread line, sorting of ingredients, ability to work on several different bread lines within the bakery, maintaining complete knowledge of all safety procedures, other duties as assigned.</w:t>
      </w:r>
    </w:p>
    <w:p w:rsidR="00575352" w:rsidRPr="00575352" w:rsidRDefault="00575352" w:rsidP="00575352">
      <w:r w:rsidRPr="00575352">
        <w:t xml:space="preserve">Feb 06- June 06- Aarco Bath Systems $25,000.00 Yr Elmhurst, IL </w:t>
      </w:r>
    </w:p>
    <w:p w:rsidR="00575352" w:rsidRPr="00575352" w:rsidRDefault="00575352" w:rsidP="00575352">
      <w:r w:rsidRPr="00575352">
        <w:t xml:space="preserve">Glazier- My duties included the </w:t>
      </w:r>
      <w:r w:rsidR="00593AA1" w:rsidRPr="00575352">
        <w:t>set-up</w:t>
      </w:r>
      <w:r w:rsidRPr="00575352">
        <w:t xml:space="preserve"> of the bathroom, prep for glazing application, application of glaze with spray gun, the use of respirator, clean up of bathroom and show customer finished product as well as follow up care.</w:t>
      </w:r>
    </w:p>
    <w:p w:rsidR="00575352" w:rsidRPr="00575352" w:rsidRDefault="00575352" w:rsidP="00575352">
      <w:r w:rsidRPr="00575352">
        <w:t xml:space="preserve">Jan 04- June 05-Bulldog Tools and </w:t>
      </w:r>
      <w:r w:rsidR="00593AA1" w:rsidRPr="00575352">
        <w:t>Fasteners</w:t>
      </w:r>
      <w:r w:rsidRPr="00575352">
        <w:t xml:space="preserve"> $20,800.00 Yr Villa Park, IL </w:t>
      </w:r>
    </w:p>
    <w:p w:rsidR="00575352" w:rsidRPr="00575352" w:rsidRDefault="00575352" w:rsidP="00575352">
      <w:r w:rsidRPr="00575352">
        <w:t>Warehouse/Driver- Duties included the delivery of orders to customers in a timely manner, provide excellent customer service, stock shelves, check inventory, drive forklift, other duties as assigned.</w:t>
      </w:r>
    </w:p>
    <w:p w:rsidR="00575352" w:rsidRPr="00575352" w:rsidRDefault="00575352" w:rsidP="00575352">
      <w:r w:rsidRPr="00575352">
        <w:lastRenderedPageBreak/>
        <w:t>Oct 03-Jan 04-Crown Services Villa Park IL</w:t>
      </w:r>
    </w:p>
    <w:p w:rsidR="00575352" w:rsidRPr="00575352" w:rsidRDefault="00575352" w:rsidP="00575352">
      <w:r w:rsidRPr="00575352">
        <w:t>Driver- I delivered products for a variety of businesses throughout the Chicago land area as well as the outlying suburbs. I delivered products in a timely manner while providing excellent customer service</w:t>
      </w:r>
    </w:p>
    <w:p w:rsidR="00D3533D" w:rsidRDefault="00D3533D"/>
    <w:sectPr w:rsidR="00D35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52"/>
    <w:rsid w:val="00575352"/>
    <w:rsid w:val="00593AA1"/>
    <w:rsid w:val="00D3533D"/>
    <w:rsid w:val="00E8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3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3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37875">
      <w:bodyDiv w:val="1"/>
      <w:marLeft w:val="0"/>
      <w:marRight w:val="0"/>
      <w:marTop w:val="0"/>
      <w:marBottom w:val="0"/>
      <w:divBdr>
        <w:top w:val="none" w:sz="0" w:space="0" w:color="auto"/>
        <w:left w:val="none" w:sz="0" w:space="0" w:color="auto"/>
        <w:bottom w:val="none" w:sz="0" w:space="0" w:color="auto"/>
        <w:right w:val="none" w:sz="0" w:space="0" w:color="auto"/>
      </w:divBdr>
      <w:divsChild>
        <w:div w:id="1927879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LS</cp:lastModifiedBy>
  <cp:revision>2</cp:revision>
  <dcterms:created xsi:type="dcterms:W3CDTF">2013-08-02T03:23:00Z</dcterms:created>
  <dcterms:modified xsi:type="dcterms:W3CDTF">2013-08-02T03:23:00Z</dcterms:modified>
</cp:coreProperties>
</file>