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20" w:rsidRDefault="00DE4F34">
      <w:pPr>
        <w:jc w:val="center"/>
        <w:rPr>
          <w:sz w:val="24"/>
          <w:szCs w:val="24"/>
        </w:rPr>
      </w:pPr>
      <w:r>
        <w:rPr>
          <w:sz w:val="24"/>
          <w:szCs w:val="24"/>
        </w:rPr>
        <w:t>Edward Slaughter</w:t>
      </w:r>
    </w:p>
    <w:p w:rsidR="00473920" w:rsidRDefault="00DE4F34">
      <w:pPr>
        <w:jc w:val="center"/>
        <w:rPr>
          <w:sz w:val="24"/>
          <w:szCs w:val="24"/>
        </w:rPr>
      </w:pPr>
      <w:r>
        <w:rPr>
          <w:sz w:val="24"/>
          <w:szCs w:val="24"/>
        </w:rPr>
        <w:t>4975 E. Thrill PL</w:t>
      </w:r>
    </w:p>
    <w:p w:rsidR="001E57EA" w:rsidRDefault="00DE4F34" w:rsidP="001E57EA">
      <w:pPr>
        <w:jc w:val="center"/>
        <w:rPr>
          <w:sz w:val="24"/>
          <w:szCs w:val="24"/>
        </w:rPr>
      </w:pPr>
      <w:r>
        <w:rPr>
          <w:sz w:val="24"/>
          <w:szCs w:val="24"/>
        </w:rPr>
        <w:t>Denver CO, 80207</w:t>
      </w:r>
    </w:p>
    <w:p w:rsidR="00473920" w:rsidRDefault="00DE4F34" w:rsidP="001E57EA">
      <w:pPr>
        <w:jc w:val="center"/>
        <w:rPr>
          <w:sz w:val="24"/>
          <w:szCs w:val="24"/>
        </w:rPr>
      </w:pPr>
      <w:r>
        <w:rPr>
          <w:sz w:val="24"/>
          <w:szCs w:val="24"/>
        </w:rPr>
        <w:t>(303)</w:t>
      </w:r>
      <w:r w:rsidR="001E57EA">
        <w:rPr>
          <w:sz w:val="24"/>
          <w:szCs w:val="24"/>
        </w:rPr>
        <w:t xml:space="preserve"> </w:t>
      </w:r>
      <w:r w:rsidR="009E79FD">
        <w:rPr>
          <w:sz w:val="24"/>
          <w:szCs w:val="24"/>
        </w:rPr>
        <w:t>955-2388</w:t>
      </w:r>
    </w:p>
    <w:p w:rsidR="00E23055" w:rsidRDefault="00FF2D66">
      <w:pPr>
        <w:jc w:val="center"/>
        <w:rPr>
          <w:sz w:val="24"/>
          <w:szCs w:val="24"/>
        </w:rPr>
      </w:pPr>
      <w:hyperlink r:id="rId7" w:history="1">
        <w:r w:rsidR="009E79FD" w:rsidRPr="007E3998">
          <w:rPr>
            <w:rStyle w:val="Hyperlink"/>
            <w:sz w:val="24"/>
            <w:szCs w:val="24"/>
          </w:rPr>
          <w:t>mr.slaughter27@yahoo.com</w:t>
        </w:r>
      </w:hyperlink>
    </w:p>
    <w:p w:rsidR="001E57EA" w:rsidRDefault="001E57EA">
      <w:pPr>
        <w:jc w:val="center"/>
        <w:rPr>
          <w:sz w:val="24"/>
          <w:szCs w:val="24"/>
        </w:rPr>
      </w:pPr>
      <w:r>
        <w:rPr>
          <w:sz w:val="24"/>
          <w:szCs w:val="24"/>
        </w:rPr>
        <w:t>My Resume</w:t>
      </w:r>
    </w:p>
    <w:p w:rsidR="00473920" w:rsidRDefault="00473920">
      <w:pPr>
        <w:jc w:val="center"/>
        <w:rPr>
          <w:sz w:val="24"/>
          <w:szCs w:val="24"/>
        </w:rPr>
      </w:pPr>
    </w:p>
    <w:p w:rsidR="00473920" w:rsidRDefault="00473920">
      <w:pPr>
        <w:jc w:val="center"/>
        <w:rPr>
          <w:sz w:val="24"/>
          <w:szCs w:val="24"/>
        </w:rPr>
      </w:pPr>
    </w:p>
    <w:p w:rsidR="00473920" w:rsidRDefault="00473920">
      <w:pPr>
        <w:jc w:val="center"/>
        <w:rPr>
          <w:sz w:val="24"/>
          <w:szCs w:val="24"/>
        </w:rPr>
      </w:pPr>
    </w:p>
    <w:p w:rsidR="00473920" w:rsidRDefault="00473920">
      <w:pPr>
        <w:jc w:val="center"/>
        <w:rPr>
          <w:sz w:val="24"/>
          <w:szCs w:val="24"/>
        </w:rPr>
      </w:pPr>
    </w:p>
    <w:p w:rsidR="0047392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Objective:</w:t>
      </w:r>
    </w:p>
    <w:p w:rsidR="00473920" w:rsidRDefault="00DE4F34">
      <w:pPr>
        <w:rPr>
          <w:sz w:val="24"/>
          <w:szCs w:val="24"/>
        </w:rPr>
      </w:pPr>
      <w:r>
        <w:rPr>
          <w:sz w:val="24"/>
          <w:szCs w:val="24"/>
        </w:rPr>
        <w:t>Top 10 monthly sales, collection lead generator with a strong confirmation and demo percentage in the home mortgage/refinance industry.</w:t>
      </w:r>
    </w:p>
    <w:p w:rsidR="00473920" w:rsidRDefault="00473920">
      <w:pPr>
        <w:rPr>
          <w:sz w:val="24"/>
          <w:szCs w:val="24"/>
        </w:rPr>
      </w:pPr>
    </w:p>
    <w:p w:rsidR="00473920" w:rsidRDefault="00DE4F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Background Summary</w:t>
      </w:r>
      <w:r>
        <w:rPr>
          <w:sz w:val="24"/>
          <w:szCs w:val="24"/>
        </w:rPr>
        <w:t xml:space="preserve"> </w:t>
      </w:r>
    </w:p>
    <w:p w:rsidR="00473920" w:rsidRDefault="00473920">
      <w:pPr>
        <w:rPr>
          <w:sz w:val="24"/>
          <w:szCs w:val="24"/>
        </w:rPr>
      </w:pPr>
    </w:p>
    <w:p w:rsidR="00473920" w:rsidRDefault="009E79F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Community College of Denver</w:t>
      </w:r>
    </w:p>
    <w:p w:rsidR="00473920" w:rsidRDefault="00D12E53">
      <w:pPr>
        <w:rPr>
          <w:sz w:val="24"/>
          <w:szCs w:val="24"/>
        </w:rPr>
      </w:pPr>
      <w:r>
        <w:rPr>
          <w:sz w:val="24"/>
          <w:szCs w:val="24"/>
        </w:rPr>
        <w:t>01/2012</w:t>
      </w:r>
      <w:r w:rsidR="00DE4F34">
        <w:rPr>
          <w:sz w:val="24"/>
          <w:szCs w:val="24"/>
        </w:rPr>
        <w:t>-Present</w:t>
      </w:r>
    </w:p>
    <w:p w:rsidR="00473920" w:rsidRDefault="00473920">
      <w:pPr>
        <w:rPr>
          <w:sz w:val="24"/>
          <w:szCs w:val="24"/>
        </w:rPr>
      </w:pP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Pursuing my Bachelors Degree in Business Administration, emphasis in management</w:t>
      </w:r>
    </w:p>
    <w:p w:rsidR="00473920" w:rsidRDefault="00473920">
      <w:pPr>
        <w:rPr>
          <w:sz w:val="24"/>
          <w:szCs w:val="24"/>
        </w:rPr>
      </w:pPr>
    </w:p>
    <w:p w:rsidR="0047392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CRT</w:t>
      </w:r>
    </w:p>
    <w:p w:rsidR="00473920" w:rsidRDefault="00DE4F34">
      <w:pPr>
        <w:rPr>
          <w:sz w:val="24"/>
          <w:szCs w:val="24"/>
        </w:rPr>
      </w:pPr>
      <w:r>
        <w:rPr>
          <w:sz w:val="24"/>
          <w:szCs w:val="24"/>
        </w:rPr>
        <w:t>02/2011-05/2011 Telecommunication</w:t>
      </w:r>
    </w:p>
    <w:p w:rsidR="00473920" w:rsidRDefault="00473920">
      <w:pPr>
        <w:rPr>
          <w:sz w:val="24"/>
          <w:szCs w:val="24"/>
        </w:rPr>
      </w:pP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Outbound call center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Sold life insurance policies to customers</w:t>
      </w:r>
    </w:p>
    <w:p w:rsidR="00473920" w:rsidRDefault="00473920">
      <w:pPr>
        <w:rPr>
          <w:sz w:val="24"/>
          <w:szCs w:val="24"/>
        </w:rPr>
      </w:pPr>
    </w:p>
    <w:p w:rsidR="0047392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McDonald’s</w:t>
      </w:r>
    </w:p>
    <w:p w:rsidR="00473920" w:rsidRDefault="00DE4F34">
      <w:pPr>
        <w:rPr>
          <w:sz w:val="24"/>
          <w:szCs w:val="24"/>
        </w:rPr>
      </w:pPr>
      <w:r>
        <w:rPr>
          <w:sz w:val="24"/>
          <w:szCs w:val="24"/>
        </w:rPr>
        <w:t>01/2010-</w:t>
      </w:r>
      <w:r w:rsidR="00330A4F">
        <w:rPr>
          <w:sz w:val="24"/>
          <w:szCs w:val="24"/>
        </w:rPr>
        <w:t xml:space="preserve">07/2011 </w:t>
      </w:r>
      <w:r w:rsidR="002804D3">
        <w:rPr>
          <w:sz w:val="24"/>
          <w:szCs w:val="24"/>
        </w:rPr>
        <w:t>Loading</w:t>
      </w:r>
      <w:r>
        <w:rPr>
          <w:sz w:val="24"/>
          <w:szCs w:val="24"/>
        </w:rPr>
        <w:t>/</w:t>
      </w:r>
      <w:r w:rsidR="002804D3">
        <w:rPr>
          <w:sz w:val="24"/>
          <w:szCs w:val="24"/>
        </w:rPr>
        <w:t>Shipping&amp;Receiving/</w:t>
      </w:r>
      <w:r>
        <w:rPr>
          <w:sz w:val="24"/>
          <w:szCs w:val="24"/>
        </w:rPr>
        <w:t>Retail</w:t>
      </w:r>
    </w:p>
    <w:p w:rsidR="00473920" w:rsidRPr="00330A4F" w:rsidRDefault="00473920" w:rsidP="00330A4F">
      <w:pPr>
        <w:rPr>
          <w:sz w:val="24"/>
          <w:szCs w:val="24"/>
        </w:rPr>
      </w:pP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loading and unloading stock from the trucks, and putting away inventory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Also pulling orders from the truck so the store could sell product.</w:t>
      </w:r>
    </w:p>
    <w:p w:rsidR="00473920" w:rsidRDefault="00473920">
      <w:pPr>
        <w:rPr>
          <w:sz w:val="24"/>
          <w:szCs w:val="24"/>
        </w:rPr>
      </w:pPr>
    </w:p>
    <w:p w:rsidR="0047392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Lender Network 1-2-3</w:t>
      </w:r>
    </w:p>
    <w:p w:rsidR="00473920" w:rsidRDefault="00DE4F34">
      <w:pPr>
        <w:rPr>
          <w:sz w:val="24"/>
          <w:szCs w:val="24"/>
        </w:rPr>
      </w:pPr>
      <w:r>
        <w:rPr>
          <w:sz w:val="24"/>
          <w:szCs w:val="24"/>
        </w:rPr>
        <w:t>11/2007-12/2009 Sales &amp; Services/Collections</w:t>
      </w:r>
    </w:p>
    <w:p w:rsidR="00473920" w:rsidRDefault="00473920">
      <w:pPr>
        <w:rPr>
          <w:sz w:val="24"/>
          <w:szCs w:val="24"/>
        </w:rPr>
      </w:pP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Responsible for mortgage refinance, loans and collecting on 1-4 month old accounts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Debt consolidating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Outbound/Inbound sales, collections for fortune 500 lenders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Helping customers by answering questions about their loans</w:t>
      </w:r>
    </w:p>
    <w:p w:rsidR="00473920" w:rsidRDefault="00473920">
      <w:pPr>
        <w:rPr>
          <w:sz w:val="24"/>
          <w:szCs w:val="24"/>
        </w:rPr>
      </w:pPr>
    </w:p>
    <w:p w:rsidR="0047392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Carolina Building Group</w:t>
      </w:r>
    </w:p>
    <w:p w:rsidR="00473920" w:rsidRDefault="00DE4F34">
      <w:pPr>
        <w:rPr>
          <w:sz w:val="24"/>
          <w:szCs w:val="24"/>
        </w:rPr>
      </w:pPr>
      <w:r>
        <w:rPr>
          <w:sz w:val="24"/>
          <w:szCs w:val="24"/>
        </w:rPr>
        <w:t>01/2004-10/2007 Sales/Collections</w:t>
      </w:r>
    </w:p>
    <w:p w:rsidR="00473920" w:rsidRDefault="00473920">
      <w:pPr>
        <w:rPr>
          <w:sz w:val="24"/>
          <w:szCs w:val="24"/>
        </w:rPr>
      </w:pP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Sales of home improvement to existing homeowners in North Carolina, South Carolina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Collecting on past due mortgages balances 1-2 months old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Expectations of meeting monthly sales quotes</w:t>
      </w:r>
    </w:p>
    <w:p w:rsidR="0047392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Outbound/Inbound calls</w:t>
      </w:r>
    </w:p>
    <w:p w:rsidR="001D53E0" w:rsidRPr="001D53E0" w:rsidRDefault="00DE4F34" w:rsidP="001D53E0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Setup appointment leads</w:t>
      </w:r>
    </w:p>
    <w:p w:rsidR="00473920" w:rsidRDefault="00473920">
      <w:pPr>
        <w:rPr>
          <w:sz w:val="24"/>
          <w:szCs w:val="24"/>
        </w:rPr>
      </w:pPr>
    </w:p>
    <w:p w:rsidR="00473920" w:rsidRDefault="00DE4F34">
      <w:r>
        <w:rPr>
          <w:sz w:val="24"/>
          <w:szCs w:val="24"/>
        </w:rPr>
        <w:t xml:space="preserve">Goal: My goal is to rise above in the work industry, get more experience in my field of work, </w:t>
      </w:r>
      <w:r w:rsidR="0003263C">
        <w:rPr>
          <w:sz w:val="24"/>
          <w:szCs w:val="24"/>
        </w:rPr>
        <w:t>and learn</w:t>
      </w:r>
      <w:r>
        <w:rPr>
          <w:sz w:val="24"/>
          <w:szCs w:val="24"/>
        </w:rPr>
        <w:t xml:space="preserve"> new trades and b successful at what I do.</w:t>
      </w:r>
    </w:p>
    <w:p w:rsidR="00473920" w:rsidRDefault="00473920"/>
    <w:p w:rsidR="00DE4F34" w:rsidRDefault="00DE4F34"/>
    <w:sectPr w:rsidR="00DE4F34" w:rsidSect="00473920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C6" w:rsidRDefault="002E2AC6">
      <w:r>
        <w:separator/>
      </w:r>
    </w:p>
  </w:endnote>
  <w:endnote w:type="continuationSeparator" w:id="0">
    <w:p w:rsidR="002E2AC6" w:rsidRDefault="002E2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20" w:rsidRDefault="00473920">
    <w:pPr>
      <w:tabs>
        <w:tab w:val="center" w:pos="4320"/>
        <w:tab w:val="right" w:pos="8640"/>
      </w:tabs>
      <w:rPr>
        <w:kern w:val="0"/>
      </w:rPr>
    </w:pPr>
  </w:p>
  <w:p w:rsidR="00473920" w:rsidRDefault="0047392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C6" w:rsidRDefault="002E2AC6">
      <w:r>
        <w:separator/>
      </w:r>
    </w:p>
  </w:footnote>
  <w:footnote w:type="continuationSeparator" w:id="0">
    <w:p w:rsidR="002E2AC6" w:rsidRDefault="002E2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20" w:rsidRDefault="00473920">
    <w:pPr>
      <w:tabs>
        <w:tab w:val="center" w:pos="4320"/>
        <w:tab w:val="right" w:pos="8640"/>
      </w:tabs>
      <w:rPr>
        <w:kern w:val="0"/>
      </w:rPr>
    </w:pPr>
  </w:p>
  <w:p w:rsidR="00473920" w:rsidRDefault="0047392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BC68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5369FE"/>
    <w:rsid w:val="0003263C"/>
    <w:rsid w:val="000A1B24"/>
    <w:rsid w:val="001D53E0"/>
    <w:rsid w:val="001E57EA"/>
    <w:rsid w:val="00227DD2"/>
    <w:rsid w:val="002804D3"/>
    <w:rsid w:val="002E2AC6"/>
    <w:rsid w:val="00330A4F"/>
    <w:rsid w:val="003423B6"/>
    <w:rsid w:val="00473920"/>
    <w:rsid w:val="005369FE"/>
    <w:rsid w:val="00570056"/>
    <w:rsid w:val="008207DF"/>
    <w:rsid w:val="009E79FD"/>
    <w:rsid w:val="00A471E8"/>
    <w:rsid w:val="00B1258E"/>
    <w:rsid w:val="00CB0413"/>
    <w:rsid w:val="00D12E53"/>
    <w:rsid w:val="00DE4F34"/>
    <w:rsid w:val="00E23055"/>
    <w:rsid w:val="00E51D70"/>
    <w:rsid w:val="00EB6902"/>
    <w:rsid w:val="00FB7BD4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2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.slaughter2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Pape</dc:creator>
  <cp:keywords/>
  <dc:description/>
  <cp:lastModifiedBy>Raina Pape</cp:lastModifiedBy>
  <cp:revision>11</cp:revision>
  <dcterms:created xsi:type="dcterms:W3CDTF">2011-10-21T20:22:00Z</dcterms:created>
  <dcterms:modified xsi:type="dcterms:W3CDTF">2012-01-27T17:02:00Z</dcterms:modified>
</cp:coreProperties>
</file>