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7E175" w14:textId="77777777" w:rsidR="00755C27" w:rsidRDefault="00755C27">
      <w:pPr>
        <w:spacing w:after="0"/>
        <w:ind w:left="-1440" w:right="464"/>
      </w:pPr>
    </w:p>
    <w:tbl>
      <w:tblPr>
        <w:tblStyle w:val="TableGrid"/>
        <w:tblW w:w="8896" w:type="dxa"/>
        <w:tblInd w:w="0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8896"/>
      </w:tblGrid>
      <w:tr w:rsidR="00755C27" w14:paraId="221C6BAF" w14:textId="77777777">
        <w:trPr>
          <w:trHeight w:val="12524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1A8"/>
          </w:tcPr>
          <w:p w14:paraId="4371141B" w14:textId="77777777" w:rsidR="00755C27" w:rsidRDefault="00BC725D">
            <w:pPr>
              <w:spacing w:after="166"/>
              <w:ind w:left="2"/>
            </w:pPr>
            <w:bookmarkStart w:id="0" w:name="_GoBack"/>
            <w:r>
              <w:rPr>
                <w:b/>
              </w:rPr>
              <w:t xml:space="preserve">                                                                Maria G Carrasco</w:t>
            </w:r>
          </w:p>
          <w:bookmarkEnd w:id="0"/>
          <w:p w14:paraId="641D180A" w14:textId="77777777" w:rsidR="00755C27" w:rsidRDefault="00BC725D">
            <w:pPr>
              <w:spacing w:after="166"/>
              <w:ind w:left="2"/>
            </w:pPr>
            <w:r>
              <w:rPr>
                <w:b/>
              </w:rPr>
              <w:t xml:space="preserve">                                                   74 </w:t>
            </w:r>
            <w:proofErr w:type="spellStart"/>
            <w:r>
              <w:rPr>
                <w:b/>
              </w:rPr>
              <w:t>springdale</w:t>
            </w:r>
            <w:proofErr w:type="spellEnd"/>
            <w:r>
              <w:rPr>
                <w:b/>
              </w:rPr>
              <w:t xml:space="preserve"> pl </w:t>
            </w:r>
            <w:proofErr w:type="spellStart"/>
            <w:r>
              <w:rPr>
                <w:b/>
              </w:rPr>
              <w:t>longmont</w:t>
            </w:r>
            <w:proofErr w:type="spellEnd"/>
            <w:r>
              <w:rPr>
                <w:b/>
              </w:rPr>
              <w:t xml:space="preserve"> co 80501</w:t>
            </w:r>
          </w:p>
          <w:p w14:paraId="4B30155E" w14:textId="77777777" w:rsidR="00755C27" w:rsidRDefault="00BC725D">
            <w:pPr>
              <w:spacing w:after="0"/>
              <w:ind w:left="2"/>
            </w:pPr>
            <w:r>
              <w:rPr>
                <w:b/>
              </w:rPr>
              <w:t xml:space="preserve">                                    </w:t>
            </w:r>
            <w:proofErr w:type="gramStart"/>
            <w:r>
              <w:rPr>
                <w:b/>
              </w:rPr>
              <w:t>Phone</w:t>
            </w:r>
            <w:r>
              <w:rPr>
                <w:b/>
                <w:color w:val="0000FF"/>
                <w:u w:val="single" w:color="0000FF"/>
              </w:rPr>
              <w:t>(</w:t>
            </w:r>
            <w:proofErr w:type="gramEnd"/>
            <w:r>
              <w:rPr>
                <w:b/>
                <w:color w:val="0000FF"/>
                <w:u w:val="single" w:color="0000FF"/>
              </w:rPr>
              <w:t>720)487-0095</w:t>
            </w:r>
            <w:r>
              <w:rPr>
                <w:b/>
              </w:rPr>
              <w:t xml:space="preserve"> email: </w:t>
            </w:r>
          </w:p>
          <w:p w14:paraId="0EB099E8" w14:textId="77777777" w:rsidR="00755C27" w:rsidRDefault="00BC725D">
            <w:pPr>
              <w:spacing w:after="166"/>
              <w:ind w:left="2"/>
            </w:pPr>
            <w:r>
              <w:rPr>
                <w:b/>
                <w:color w:val="0000FF"/>
                <w:u w:val="single" w:color="0000FF"/>
              </w:rPr>
              <w:t>carrasco92913@gmail.com</w:t>
            </w:r>
          </w:p>
          <w:p w14:paraId="280D1C32" w14:textId="77777777" w:rsidR="00755C27" w:rsidRDefault="00BC725D">
            <w:pPr>
              <w:spacing w:after="0"/>
              <w:ind w:left="2"/>
            </w:pPr>
            <w:r>
              <w:rPr>
                <w:b/>
                <w:u w:val="single" w:color="000000"/>
              </w:rPr>
              <w:t xml:space="preserve">WESTSOY TOFU </w:t>
            </w:r>
            <w:r>
              <w:rPr>
                <w:b/>
              </w:rPr>
              <w:t xml:space="preserve">                                                                     </w:t>
            </w:r>
            <w:r>
              <w:rPr>
                <w:b/>
                <w:u w:val="single" w:color="000000"/>
              </w:rPr>
              <w:t>NOV/2015-</w:t>
            </w:r>
          </w:p>
          <w:p w14:paraId="19FF6583" w14:textId="77777777" w:rsidR="00755C27" w:rsidRDefault="00BC725D">
            <w:pPr>
              <w:spacing w:after="166"/>
              <w:ind w:left="2"/>
            </w:pPr>
            <w:r>
              <w:rPr>
                <w:b/>
                <w:u w:val="single" w:color="000000"/>
              </w:rPr>
              <w:t>FEB/2015</w:t>
            </w:r>
          </w:p>
          <w:p w14:paraId="75E600AB" w14:textId="77777777" w:rsidR="00755C27" w:rsidRDefault="00BC725D">
            <w:pPr>
              <w:spacing w:after="166"/>
              <w:ind w:left="2"/>
            </w:pPr>
            <w:r>
              <w:rPr>
                <w:b/>
              </w:rPr>
              <w:t>Production/assembler</w:t>
            </w:r>
          </w:p>
          <w:p w14:paraId="13B4952A" w14:textId="77777777" w:rsidR="00755C27" w:rsidRDefault="00BC725D">
            <w:pPr>
              <w:spacing w:after="420" w:line="229" w:lineRule="auto"/>
              <w:ind w:left="2"/>
            </w:pPr>
            <w:r>
              <w:rPr>
                <w:b/>
              </w:rPr>
              <w:t xml:space="preserve">          worked on the multi 1 and 2 putting tofu into the baking oven then taking them out also packaging th</w:t>
            </w:r>
            <w:r>
              <w:rPr>
                <w:b/>
              </w:rPr>
              <w:t>em and sealing into plastics to be ready to be put into boxes for packaging and shipment.</w:t>
            </w:r>
          </w:p>
          <w:p w14:paraId="11CB153F" w14:textId="77777777" w:rsidR="00755C27" w:rsidRDefault="00BC725D">
            <w:pPr>
              <w:spacing w:after="0"/>
              <w:ind w:left="2"/>
            </w:pPr>
            <w:r>
              <w:rPr>
                <w:b/>
                <w:u w:val="single" w:color="000000"/>
              </w:rPr>
              <w:t>WESTERN CONVENIENCE STORE</w:t>
            </w:r>
            <w:r>
              <w:rPr>
                <w:b/>
              </w:rPr>
              <w:t xml:space="preserve">                                    </w:t>
            </w:r>
            <w:r>
              <w:rPr>
                <w:b/>
                <w:u w:val="single" w:color="000000"/>
              </w:rPr>
              <w:t>JAN/2015-</w:t>
            </w:r>
          </w:p>
          <w:p w14:paraId="36FAD313" w14:textId="77777777" w:rsidR="00755C27" w:rsidRDefault="00BC725D">
            <w:pPr>
              <w:spacing w:after="166"/>
              <w:ind w:left="2"/>
            </w:pPr>
            <w:r>
              <w:rPr>
                <w:b/>
                <w:u w:val="single" w:color="000000"/>
              </w:rPr>
              <w:t>MAR/2015</w:t>
            </w:r>
          </w:p>
          <w:p w14:paraId="4F805ACA" w14:textId="77777777" w:rsidR="00755C27" w:rsidRDefault="00BC725D">
            <w:pPr>
              <w:spacing w:after="166"/>
              <w:ind w:left="2"/>
            </w:pPr>
            <w:r>
              <w:rPr>
                <w:b/>
              </w:rPr>
              <w:t xml:space="preserve">       Cashier/Clerk-</w:t>
            </w:r>
          </w:p>
          <w:p w14:paraId="0A27DDE3" w14:textId="77777777" w:rsidR="00755C27" w:rsidRDefault="00BC725D">
            <w:pPr>
              <w:spacing w:after="200" w:line="229" w:lineRule="auto"/>
              <w:ind w:left="2"/>
            </w:pPr>
            <w:r>
              <w:rPr>
                <w:b/>
              </w:rPr>
              <w:t xml:space="preserve">               Also supervised </w:t>
            </w:r>
            <w:proofErr w:type="gramStart"/>
            <w:r>
              <w:rPr>
                <w:b/>
              </w:rPr>
              <w:t>myself</w:t>
            </w:r>
            <w:proofErr w:type="gramEnd"/>
            <w:r>
              <w:rPr>
                <w:b/>
              </w:rPr>
              <w:t xml:space="preserve"> and worked the graveyard s</w:t>
            </w:r>
            <w:r>
              <w:rPr>
                <w:b/>
              </w:rPr>
              <w:t xml:space="preserve">hift. I </w:t>
            </w:r>
            <w:proofErr w:type="gramStart"/>
            <w:r>
              <w:rPr>
                <w:b/>
              </w:rPr>
              <w:t>was in charge of</w:t>
            </w:r>
            <w:proofErr w:type="gramEnd"/>
            <w:r>
              <w:rPr>
                <w:b/>
              </w:rPr>
              <w:t xml:space="preserve"> inventory, stocking, customer service, keeping the store clean as well as outside.</w:t>
            </w:r>
          </w:p>
          <w:p w14:paraId="36781386" w14:textId="77777777" w:rsidR="00755C27" w:rsidRDefault="00BC725D">
            <w:pPr>
              <w:spacing w:after="166"/>
            </w:pPr>
            <w:r>
              <w:rPr>
                <w:b/>
                <w:u w:val="single" w:color="000000"/>
              </w:rPr>
              <w:t xml:space="preserve">                 </w:t>
            </w:r>
          </w:p>
          <w:p w14:paraId="3791CF27" w14:textId="77777777" w:rsidR="00755C27" w:rsidRDefault="00BC725D">
            <w:pPr>
              <w:spacing w:after="0"/>
              <w:ind w:left="2"/>
            </w:pPr>
            <w:r>
              <w:rPr>
                <w:b/>
                <w:u w:val="single" w:color="000000"/>
              </w:rPr>
              <w:t>SEVEN LIQUORS:</w:t>
            </w:r>
            <w:r>
              <w:rPr>
                <w:b/>
              </w:rPr>
              <w:t xml:space="preserve">                                                                 </w:t>
            </w:r>
            <w:r>
              <w:rPr>
                <w:b/>
                <w:u w:val="single" w:color="000000"/>
              </w:rPr>
              <w:t>AUG2014-</w:t>
            </w:r>
          </w:p>
          <w:p w14:paraId="6FC4CBFA" w14:textId="77777777" w:rsidR="00755C27" w:rsidRDefault="00BC725D">
            <w:pPr>
              <w:spacing w:after="166"/>
              <w:ind w:left="2"/>
            </w:pPr>
            <w:r>
              <w:rPr>
                <w:b/>
                <w:u w:val="single" w:color="000000"/>
              </w:rPr>
              <w:t>NOV2014</w:t>
            </w:r>
          </w:p>
          <w:p w14:paraId="6BD23A97" w14:textId="77777777" w:rsidR="00755C27" w:rsidRDefault="00BC725D">
            <w:pPr>
              <w:spacing w:after="166"/>
              <w:ind w:left="2"/>
            </w:pPr>
            <w:r>
              <w:rPr>
                <w:b/>
              </w:rPr>
              <w:t xml:space="preserve">      Cashier/Clerk-</w:t>
            </w:r>
          </w:p>
          <w:p w14:paraId="7B1EADF6" w14:textId="77777777" w:rsidR="00755C27" w:rsidRDefault="00BC725D">
            <w:pPr>
              <w:spacing w:after="200" w:line="229" w:lineRule="auto"/>
              <w:ind w:left="2"/>
            </w:pPr>
            <w:r>
              <w:rPr>
                <w:b/>
              </w:rPr>
              <w:t xml:space="preserve">           Su</w:t>
            </w:r>
            <w:r>
              <w:rPr>
                <w:b/>
              </w:rPr>
              <w:t xml:space="preserve">pervised myself at a local liquor store. </w:t>
            </w:r>
            <w:proofErr w:type="gramStart"/>
            <w:r>
              <w:rPr>
                <w:b/>
              </w:rPr>
              <w:t>Was in charge of</w:t>
            </w:r>
            <w:proofErr w:type="gramEnd"/>
            <w:r>
              <w:rPr>
                <w:b/>
              </w:rPr>
              <w:t xml:space="preserve"> inventory, stocking, customer service, money handling, and closing and opening.</w:t>
            </w:r>
          </w:p>
          <w:p w14:paraId="6304A0FD" w14:textId="77777777" w:rsidR="00755C27" w:rsidRDefault="00BC725D">
            <w:pPr>
              <w:spacing w:after="0"/>
              <w:ind w:left="2"/>
            </w:pPr>
            <w:r>
              <w:rPr>
                <w:b/>
                <w:u w:val="single" w:color="000000"/>
              </w:rPr>
              <w:t>COLUMBINE PLASTICS:</w:t>
            </w:r>
            <w:r>
              <w:rPr>
                <w:b/>
              </w:rPr>
              <w:t xml:space="preserve">                                                       </w:t>
            </w:r>
            <w:r>
              <w:rPr>
                <w:b/>
                <w:u w:val="single" w:color="000000"/>
              </w:rPr>
              <w:t>JAN/2013-</w:t>
            </w:r>
          </w:p>
          <w:p w14:paraId="43A0F608" w14:textId="77777777" w:rsidR="00755C27" w:rsidRDefault="00BC725D">
            <w:pPr>
              <w:spacing w:after="166"/>
              <w:ind w:left="2"/>
            </w:pPr>
            <w:r>
              <w:rPr>
                <w:b/>
                <w:u w:val="single" w:color="000000"/>
              </w:rPr>
              <w:t>AUG/2013</w:t>
            </w:r>
          </w:p>
          <w:p w14:paraId="110B6EDF" w14:textId="77777777" w:rsidR="00755C27" w:rsidRDefault="00BC725D">
            <w:pPr>
              <w:spacing w:after="166"/>
              <w:ind w:left="2"/>
            </w:pPr>
            <w:r>
              <w:rPr>
                <w:b/>
              </w:rPr>
              <w:t xml:space="preserve">        Machine operator- </w:t>
            </w:r>
          </w:p>
          <w:p w14:paraId="7EA90BF1" w14:textId="77777777" w:rsidR="00755C27" w:rsidRDefault="00BC725D">
            <w:pPr>
              <w:spacing w:after="200" w:line="229" w:lineRule="auto"/>
              <w:ind w:left="2" w:right="238"/>
              <w:jc w:val="both"/>
            </w:pPr>
            <w:r>
              <w:rPr>
                <w:b/>
              </w:rPr>
              <w:t xml:space="preserve">                Trimmed and inspected molds. Worked the plastic moldings machines. Worked with </w:t>
            </w:r>
            <w:proofErr w:type="spellStart"/>
            <w:r>
              <w:rPr>
                <w:b/>
              </w:rPr>
              <w:t>exacto</w:t>
            </w:r>
            <w:proofErr w:type="spellEnd"/>
            <w:r>
              <w:rPr>
                <w:b/>
              </w:rPr>
              <w:t xml:space="preserve"> knifes, weights, gages (</w:t>
            </w:r>
            <w:proofErr w:type="gramStart"/>
            <w:r>
              <w:rPr>
                <w:b/>
              </w:rPr>
              <w:t>internal ,</w:t>
            </w:r>
            <w:proofErr w:type="gramEnd"/>
            <w:r>
              <w:rPr>
                <w:b/>
              </w:rPr>
              <w:t xml:space="preserve"> external)</w:t>
            </w:r>
          </w:p>
          <w:p w14:paraId="363C1FD3" w14:textId="77777777" w:rsidR="00755C27" w:rsidRDefault="00BC725D">
            <w:pPr>
              <w:spacing w:after="200" w:line="229" w:lineRule="auto"/>
              <w:ind w:firstLine="2"/>
            </w:pPr>
            <w:r>
              <w:rPr>
                <w:b/>
                <w:u w:val="single" w:color="000000"/>
              </w:rPr>
              <w:t>CELESTIA</w:t>
            </w:r>
            <w:r>
              <w:rPr>
                <w:b/>
                <w:u w:val="single" w:color="000000"/>
              </w:rPr>
              <w:t xml:space="preserve">L SEASONINGS: </w:t>
            </w:r>
            <w:r>
              <w:rPr>
                <w:b/>
              </w:rPr>
              <w:t xml:space="preserve">                                                    </w:t>
            </w:r>
            <w:r>
              <w:rPr>
                <w:b/>
                <w:u w:val="single" w:color="000000"/>
              </w:rPr>
              <w:t xml:space="preserve"> DEC/2012 JAN2013                                               </w:t>
            </w:r>
            <w:r>
              <w:rPr>
                <w:b/>
              </w:rPr>
              <w:t xml:space="preserve"> </w:t>
            </w:r>
          </w:p>
          <w:p w14:paraId="3B9DC47C" w14:textId="77777777" w:rsidR="00755C27" w:rsidRDefault="00BC725D">
            <w:pPr>
              <w:spacing w:after="166"/>
              <w:ind w:left="2"/>
            </w:pPr>
            <w:r>
              <w:rPr>
                <w:b/>
              </w:rPr>
              <w:t xml:space="preserve">          Machine operator-</w:t>
            </w:r>
          </w:p>
          <w:p w14:paraId="2E8792ED" w14:textId="77777777" w:rsidR="00755C27" w:rsidRDefault="00BC725D">
            <w:pPr>
              <w:spacing w:after="0"/>
              <w:ind w:left="2"/>
            </w:pPr>
            <w:r>
              <w:rPr>
                <w:b/>
              </w:rPr>
              <w:t xml:space="preserve">                 Worked in an assembly line of six packaging tea bags. I stocked the finished bo</w:t>
            </w:r>
            <w:r>
              <w:rPr>
                <w:b/>
              </w:rPr>
              <w:t>xes onto pallets and inspected every single one</w:t>
            </w:r>
          </w:p>
        </w:tc>
      </w:tr>
    </w:tbl>
    <w:p w14:paraId="375BED65" w14:textId="77777777" w:rsidR="00755C27" w:rsidRDefault="00755C27">
      <w:pPr>
        <w:spacing w:after="0"/>
        <w:ind w:left="-1440" w:right="464"/>
      </w:pPr>
    </w:p>
    <w:tbl>
      <w:tblPr>
        <w:tblStyle w:val="TableGrid"/>
        <w:tblW w:w="8896" w:type="dxa"/>
        <w:tblInd w:w="0" w:type="dxa"/>
        <w:tblCellMar>
          <w:top w:w="0" w:type="dxa"/>
          <w:left w:w="2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8896"/>
      </w:tblGrid>
      <w:tr w:rsidR="00755C27" w14:paraId="3163B11C" w14:textId="77777777">
        <w:trPr>
          <w:trHeight w:val="12892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FFF1A8"/>
          </w:tcPr>
          <w:p w14:paraId="5CAF06D8" w14:textId="77777777" w:rsidR="00755C27" w:rsidRDefault="00BC725D">
            <w:pPr>
              <w:spacing w:after="200" w:line="229" w:lineRule="auto"/>
            </w:pPr>
            <w:r>
              <w:rPr>
                <w:b/>
              </w:rPr>
              <w:lastRenderedPageBreak/>
              <w:t xml:space="preserve">carefully. I placed sticker labels on each box. </w:t>
            </w:r>
            <w:proofErr w:type="gramStart"/>
            <w:r>
              <w:rPr>
                <w:b/>
              </w:rPr>
              <w:t>And also</w:t>
            </w:r>
            <w:proofErr w:type="gramEnd"/>
            <w:r>
              <w:rPr>
                <w:b/>
              </w:rPr>
              <w:t xml:space="preserve"> helped keep the workplace environment clean.</w:t>
            </w:r>
          </w:p>
          <w:p w14:paraId="41A66D6D" w14:textId="77777777" w:rsidR="00755C27" w:rsidRDefault="00BC725D">
            <w:pPr>
              <w:spacing w:after="0"/>
              <w:jc w:val="both"/>
            </w:pPr>
            <w:r>
              <w:rPr>
                <w:b/>
                <w:u w:val="single" w:color="000000"/>
              </w:rPr>
              <w:t>SPARTON MEDICAL:</w:t>
            </w:r>
            <w:r>
              <w:rPr>
                <w:b/>
              </w:rPr>
              <w:t xml:space="preserve">                                                                 </w:t>
            </w:r>
            <w:r>
              <w:rPr>
                <w:b/>
                <w:u w:val="single" w:color="000000"/>
              </w:rPr>
              <w:t>SEPT/2012-</w:t>
            </w:r>
          </w:p>
          <w:p w14:paraId="28C0CA16" w14:textId="77777777" w:rsidR="00755C27" w:rsidRDefault="00BC725D">
            <w:pPr>
              <w:spacing w:after="166"/>
            </w:pPr>
            <w:r>
              <w:rPr>
                <w:b/>
                <w:u w:val="single" w:color="000000"/>
              </w:rPr>
              <w:t>DEC/2012</w:t>
            </w:r>
          </w:p>
          <w:p w14:paraId="07157F85" w14:textId="77777777" w:rsidR="00755C27" w:rsidRDefault="00BC725D">
            <w:pPr>
              <w:spacing w:after="166"/>
            </w:pPr>
            <w:r>
              <w:rPr>
                <w:b/>
              </w:rPr>
              <w:t xml:space="preserve">           Medical Assembler-</w:t>
            </w:r>
          </w:p>
          <w:p w14:paraId="5EC9B668" w14:textId="77777777" w:rsidR="00755C27" w:rsidRDefault="00BC725D">
            <w:pPr>
              <w:spacing w:after="200" w:line="229" w:lineRule="auto"/>
            </w:pPr>
            <w:r>
              <w:rPr>
                <w:b/>
              </w:rPr>
              <w:t xml:space="preserve">                  Disassembled and assembled plasma machines. Disinfected reassembled parts using alcohol and other sterile tools. Put </w:t>
            </w:r>
            <w:proofErr w:type="gramStart"/>
            <w:r>
              <w:rPr>
                <w:b/>
              </w:rPr>
              <w:t>togeth</w:t>
            </w:r>
            <w:r>
              <w:rPr>
                <w:b/>
              </w:rPr>
              <w:t>er  pumps</w:t>
            </w:r>
            <w:proofErr w:type="gramEnd"/>
            <w:r>
              <w:rPr>
                <w:b/>
              </w:rPr>
              <w:t xml:space="preserve">, doors, chip boards, etc. Worked using torch screws, </w:t>
            </w:r>
            <w:proofErr w:type="spellStart"/>
            <w:r>
              <w:rPr>
                <w:b/>
              </w:rPr>
              <w:t>exacto</w:t>
            </w:r>
            <w:proofErr w:type="spellEnd"/>
            <w:r>
              <w:rPr>
                <w:b/>
              </w:rPr>
              <w:t xml:space="preserve"> knifes, several different machines for the parts we used.  Also </w:t>
            </w:r>
            <w:proofErr w:type="gramStart"/>
            <w:r>
              <w:rPr>
                <w:b/>
              </w:rPr>
              <w:t>helped out</w:t>
            </w:r>
            <w:proofErr w:type="gramEnd"/>
            <w:r>
              <w:rPr>
                <w:b/>
              </w:rPr>
              <w:t xml:space="preserve"> with inventory when needed. Always worked overtime when offered.</w:t>
            </w:r>
          </w:p>
          <w:p w14:paraId="7B678A3F" w14:textId="77777777" w:rsidR="00755C27" w:rsidRDefault="00BC725D">
            <w:pPr>
              <w:spacing w:after="0"/>
            </w:pPr>
            <w:r>
              <w:rPr>
                <w:b/>
                <w:u w:val="single" w:color="000000"/>
              </w:rPr>
              <w:t>MAGPUL:</w:t>
            </w:r>
          </w:p>
          <w:p w14:paraId="4E2F8441" w14:textId="77777777" w:rsidR="00755C27" w:rsidRDefault="00BC725D">
            <w:pPr>
              <w:spacing w:after="0"/>
            </w:pPr>
            <w:r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                                            </w:t>
            </w:r>
            <w:r>
              <w:rPr>
                <w:b/>
                <w:u w:val="single" w:color="000000"/>
              </w:rPr>
              <w:t>MARCH/2012-</w:t>
            </w:r>
          </w:p>
          <w:p w14:paraId="0FF184B6" w14:textId="77777777" w:rsidR="00755C27" w:rsidRDefault="00BC725D">
            <w:pPr>
              <w:spacing w:after="166"/>
            </w:pPr>
            <w:r>
              <w:rPr>
                <w:b/>
                <w:u w:val="single" w:color="000000"/>
              </w:rPr>
              <w:t>AUG/2012</w:t>
            </w:r>
          </w:p>
          <w:p w14:paraId="3F7CFE74" w14:textId="77777777" w:rsidR="00755C27" w:rsidRDefault="00BC725D">
            <w:pPr>
              <w:spacing w:after="166"/>
            </w:pPr>
            <w:r>
              <w:rPr>
                <w:b/>
              </w:rPr>
              <w:t xml:space="preserve">          Assembler- </w:t>
            </w:r>
          </w:p>
          <w:p w14:paraId="393A74CB" w14:textId="77777777" w:rsidR="00755C27" w:rsidRDefault="00BC725D">
            <w:pPr>
              <w:spacing w:after="200" w:line="229" w:lineRule="auto"/>
            </w:pPr>
            <w:r>
              <w:rPr>
                <w:b/>
              </w:rPr>
              <w:t xml:space="preserve">                  </w:t>
            </w:r>
            <w:r>
              <w:rPr>
                <w:b/>
              </w:rPr>
              <w:t>I was a line lead. I supervised a line of up to six employees at a time. I trained the new employees. Assembled magazines, using internal and external gages, power drills, an oven. Also assembled the springs that went into the mags.</w:t>
            </w:r>
          </w:p>
          <w:p w14:paraId="129F629F" w14:textId="77777777" w:rsidR="00755C27" w:rsidRDefault="00BC725D">
            <w:pPr>
              <w:spacing w:after="0"/>
            </w:pPr>
            <w:r>
              <w:rPr>
                <w:b/>
                <w:u w:val="single" w:color="000000"/>
              </w:rPr>
              <w:t>ROSS:</w:t>
            </w:r>
          </w:p>
          <w:p w14:paraId="07971D32" w14:textId="77777777" w:rsidR="00755C27" w:rsidRDefault="00BC725D">
            <w:pPr>
              <w:spacing w:after="0"/>
            </w:pPr>
            <w:r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  <w:u w:val="single" w:color="000000"/>
              </w:rPr>
              <w:t>MARCH/2011-</w:t>
            </w:r>
          </w:p>
          <w:p w14:paraId="4B47B9D1" w14:textId="77777777" w:rsidR="00755C27" w:rsidRDefault="00BC725D">
            <w:pPr>
              <w:spacing w:after="166"/>
            </w:pPr>
            <w:r>
              <w:rPr>
                <w:b/>
                <w:u w:val="single" w:color="000000"/>
              </w:rPr>
              <w:t>SEPT/2011</w:t>
            </w:r>
          </w:p>
          <w:p w14:paraId="19B058AD" w14:textId="77777777" w:rsidR="00755C27" w:rsidRDefault="00BC725D">
            <w:pPr>
              <w:spacing w:after="166"/>
            </w:pPr>
            <w:r>
              <w:rPr>
                <w:b/>
              </w:rPr>
              <w:t xml:space="preserve">         Sales associate-</w:t>
            </w:r>
          </w:p>
          <w:p w14:paraId="1D469ED8" w14:textId="77777777" w:rsidR="00755C27" w:rsidRDefault="00BC725D">
            <w:pPr>
              <w:spacing w:after="420" w:line="229" w:lineRule="auto"/>
            </w:pPr>
            <w:r>
              <w:rPr>
                <w:b/>
              </w:rPr>
              <w:t xml:space="preserve">                 Cahier, did inventory once a week, worked as a stocker every morning we had shipment, and worked fitting rooms when w</w:t>
            </w:r>
            <w:r>
              <w:rPr>
                <w:b/>
              </w:rPr>
              <w:t>ork would slow down.</w:t>
            </w:r>
          </w:p>
          <w:p w14:paraId="39488E93" w14:textId="77777777" w:rsidR="00755C27" w:rsidRDefault="00BC725D">
            <w:pPr>
              <w:spacing w:after="0"/>
            </w:pPr>
            <w:r>
              <w:rPr>
                <w:b/>
                <w:u w:val="single" w:color="000000"/>
              </w:rPr>
              <w:t>SHINING STARS:</w:t>
            </w:r>
          </w:p>
          <w:p w14:paraId="2F926988" w14:textId="77777777" w:rsidR="00755C27" w:rsidRDefault="00BC725D">
            <w:pPr>
              <w:spacing w:after="0" w:line="408" w:lineRule="auto"/>
            </w:pPr>
            <w:r>
              <w:rPr>
                <w:b/>
              </w:rPr>
              <w:t xml:space="preserve">                                                                              </w:t>
            </w:r>
            <w:r>
              <w:rPr>
                <w:b/>
                <w:u w:val="single" w:color="000000"/>
              </w:rPr>
              <w:t xml:space="preserve">JULY/2008-AUG/2010 </w:t>
            </w:r>
            <w:r>
              <w:rPr>
                <w:b/>
              </w:rPr>
              <w:t xml:space="preserve">         Substitute-</w:t>
            </w:r>
          </w:p>
          <w:p w14:paraId="1EE74EDD" w14:textId="77777777" w:rsidR="00755C27" w:rsidRDefault="00BC725D">
            <w:pPr>
              <w:spacing w:after="200" w:line="229" w:lineRule="auto"/>
            </w:pPr>
            <w:r>
              <w:rPr>
                <w:b/>
              </w:rPr>
              <w:t xml:space="preserve">                   Worked as a part time substitute for infants and toddlers. 2 months old up to 4 yea</w:t>
            </w:r>
            <w:r>
              <w:rPr>
                <w:b/>
              </w:rPr>
              <w:t xml:space="preserve">rs old. Also </w:t>
            </w:r>
            <w:proofErr w:type="gramStart"/>
            <w:r>
              <w:rPr>
                <w:b/>
              </w:rPr>
              <w:t>helped out</w:t>
            </w:r>
            <w:proofErr w:type="gramEnd"/>
            <w:r>
              <w:rPr>
                <w:b/>
              </w:rPr>
              <w:t xml:space="preserve"> in the kitchen for breakfast and lunch time. kept the worked environment sanitary for the kids. Also helped other teachers with lunch breaks.</w:t>
            </w:r>
          </w:p>
          <w:p w14:paraId="2AC94090" w14:textId="77777777" w:rsidR="00755C27" w:rsidRDefault="00BC725D">
            <w:pPr>
              <w:spacing w:after="166"/>
            </w:pPr>
            <w:r>
              <w:rPr>
                <w:b/>
                <w:u w:val="single" w:color="000000"/>
              </w:rPr>
              <w:t>EDUCATION:</w:t>
            </w:r>
          </w:p>
          <w:p w14:paraId="05BEAAB5" w14:textId="77777777" w:rsidR="00755C27" w:rsidRDefault="00BC725D">
            <w:pPr>
              <w:spacing w:after="166"/>
            </w:pPr>
            <w:r>
              <w:rPr>
                <w:b/>
              </w:rPr>
              <w:t xml:space="preserve">    Olde Columbine high school                                              200</w:t>
            </w:r>
            <w:r>
              <w:rPr>
                <w:b/>
              </w:rPr>
              <w:t>9-2011</w:t>
            </w:r>
          </w:p>
          <w:p w14:paraId="7EA7A5C9" w14:textId="77777777" w:rsidR="00755C27" w:rsidRDefault="00BC725D">
            <w:pPr>
              <w:spacing w:after="166"/>
            </w:pPr>
            <w:r>
              <w:rPr>
                <w:b/>
              </w:rPr>
              <w:t xml:space="preserve">    CNA                                                                                         2010</w:t>
            </w:r>
          </w:p>
          <w:p w14:paraId="00900D87" w14:textId="77777777" w:rsidR="00755C27" w:rsidRDefault="00BC725D">
            <w:pPr>
              <w:spacing w:after="0"/>
            </w:pPr>
            <w:r>
              <w:rPr>
                <w:b/>
              </w:rPr>
              <w:t xml:space="preserve">    Emily Griffith technical College                                         2011-2012</w:t>
            </w:r>
          </w:p>
        </w:tc>
      </w:tr>
    </w:tbl>
    <w:p w14:paraId="588E5A6F" w14:textId="77777777" w:rsidR="00755C27" w:rsidRDefault="00BC725D">
      <w:pPr>
        <w:shd w:val="clear" w:color="auto" w:fill="FFF1A8"/>
        <w:spacing w:after="166"/>
        <w:ind w:left="4" w:hanging="10"/>
      </w:pPr>
      <w:r>
        <w:rPr>
          <w:b/>
        </w:rPr>
        <w:lastRenderedPageBreak/>
        <w:t xml:space="preserve">     Boulder county workforce </w:t>
      </w:r>
      <w:r>
        <w:rPr>
          <w:b/>
        </w:rPr>
        <w:t xml:space="preserve">                                                present</w:t>
      </w:r>
    </w:p>
    <w:p w14:paraId="683042CE" w14:textId="77777777" w:rsidR="00755C27" w:rsidRDefault="00BC725D">
      <w:pPr>
        <w:shd w:val="clear" w:color="auto" w:fill="FFF1A8"/>
        <w:spacing w:after="166"/>
        <w:ind w:left="-6"/>
      </w:pPr>
      <w:r>
        <w:rPr>
          <w:b/>
          <w:u w:val="single" w:color="000000"/>
        </w:rPr>
        <w:t>REFERENCES:</w:t>
      </w:r>
    </w:p>
    <w:p w14:paraId="1E7FBF57" w14:textId="77777777" w:rsidR="00755C27" w:rsidRDefault="00BC725D">
      <w:pPr>
        <w:shd w:val="clear" w:color="auto" w:fill="FFF1A8"/>
        <w:spacing w:after="166"/>
        <w:ind w:left="4" w:hanging="10"/>
      </w:pPr>
      <w:r>
        <w:rPr>
          <w:b/>
        </w:rPr>
        <w:t xml:space="preserve">    Sonia Martinez                                               </w:t>
      </w:r>
      <w:proofErr w:type="gramStart"/>
      <w:r>
        <w:rPr>
          <w:b/>
        </w:rPr>
        <w:t xml:space="preserve">   </w:t>
      </w:r>
      <w:r>
        <w:rPr>
          <w:b/>
          <w:color w:val="0000FF"/>
          <w:u w:val="single" w:color="0000FF"/>
        </w:rPr>
        <w:t>(</w:t>
      </w:r>
      <w:proofErr w:type="gramEnd"/>
      <w:r>
        <w:rPr>
          <w:b/>
          <w:color w:val="0000FF"/>
          <w:u w:val="single" w:color="0000FF"/>
        </w:rPr>
        <w:t>303)776-3250</w:t>
      </w:r>
    </w:p>
    <w:p w14:paraId="25DC32AA" w14:textId="77777777" w:rsidR="00755C27" w:rsidRDefault="00BC725D">
      <w:pPr>
        <w:shd w:val="clear" w:color="auto" w:fill="FFF1A8"/>
        <w:spacing w:after="166"/>
        <w:ind w:left="-6"/>
      </w:pPr>
      <w:r>
        <w:rPr>
          <w:b/>
        </w:rPr>
        <w:t xml:space="preserve">     Sarah Hays                                                      </w:t>
      </w:r>
      <w:proofErr w:type="gramStart"/>
      <w:r>
        <w:rPr>
          <w:b/>
        </w:rPr>
        <w:t xml:space="preserve">   </w:t>
      </w:r>
      <w:r>
        <w:rPr>
          <w:b/>
          <w:color w:val="0000FF"/>
          <w:u w:val="single" w:color="0000FF"/>
        </w:rPr>
        <w:t>(</w:t>
      </w:r>
      <w:proofErr w:type="gramEnd"/>
      <w:r>
        <w:rPr>
          <w:b/>
          <w:color w:val="0000FF"/>
          <w:u w:val="single" w:color="0000FF"/>
        </w:rPr>
        <w:t>303)327-4240</w:t>
      </w:r>
    </w:p>
    <w:p w14:paraId="0B90773B" w14:textId="77777777" w:rsidR="00755C27" w:rsidRDefault="00BC725D">
      <w:pPr>
        <w:spacing w:after="0"/>
        <w:ind w:left="2"/>
      </w:pPr>
      <w:r>
        <w:rPr>
          <w:b/>
        </w:rPr>
        <w:t xml:space="preserve">   Adriana </w:t>
      </w:r>
      <w:proofErr w:type="spellStart"/>
      <w:r>
        <w:rPr>
          <w:b/>
        </w:rPr>
        <w:t>fraide</w:t>
      </w:r>
      <w:proofErr w:type="spellEnd"/>
      <w:r>
        <w:rPr>
          <w:b/>
        </w:rPr>
        <w:t xml:space="preserve">   </w:t>
      </w:r>
      <w:r>
        <w:rPr>
          <w:b/>
        </w:rPr>
        <w:t xml:space="preserve">                                              </w:t>
      </w:r>
      <w:proofErr w:type="gramStart"/>
      <w:r>
        <w:rPr>
          <w:b/>
        </w:rPr>
        <w:t xml:space="preserve">   </w:t>
      </w:r>
      <w:r>
        <w:rPr>
          <w:b/>
          <w:color w:val="0000FF"/>
          <w:u w:val="single" w:color="0000FF"/>
        </w:rPr>
        <w:t>(</w:t>
      </w:r>
      <w:proofErr w:type="gramEnd"/>
      <w:r>
        <w:rPr>
          <w:b/>
          <w:color w:val="0000FF"/>
          <w:u w:val="single" w:color="0000FF"/>
        </w:rPr>
        <w:t>970)213-6005</w:t>
      </w:r>
    </w:p>
    <w:sectPr w:rsidR="00755C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27"/>
    <w:rsid w:val="00755C27"/>
    <w:rsid w:val="00B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F64C"/>
  <w15:docId w15:val="{5768944C-B039-4F54-8A85-C6BDDC50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cmg</cp:lastModifiedBy>
  <cp:revision>2</cp:revision>
  <dcterms:created xsi:type="dcterms:W3CDTF">2019-06-26T19:20:00Z</dcterms:created>
  <dcterms:modified xsi:type="dcterms:W3CDTF">2019-06-26T19:20:00Z</dcterms:modified>
</cp:coreProperties>
</file>