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13" w:rsidRDefault="001A7E67" w:rsidP="00504F10">
      <w:pPr>
        <w:jc w:val="center"/>
      </w:pPr>
      <w:r>
        <w:t>WORK HISTORY</w:t>
      </w:r>
    </w:p>
    <w:p w:rsidR="001A7E67" w:rsidRDefault="001A7E67" w:rsidP="001A7E67">
      <w:pPr>
        <w:rPr>
          <w:b/>
          <w:sz w:val="24"/>
          <w:szCs w:val="24"/>
        </w:rPr>
      </w:pPr>
      <w:r>
        <w:t xml:space="preserve">Business Name: </w:t>
      </w:r>
      <w:r>
        <w:rPr>
          <w:b/>
          <w:sz w:val="24"/>
          <w:szCs w:val="24"/>
        </w:rPr>
        <w:t>Pepsi Bottling Company</w:t>
      </w:r>
    </w:p>
    <w:p w:rsidR="001A7E67" w:rsidRDefault="001A7E67" w:rsidP="001A7E67">
      <w:pPr>
        <w:spacing w:after="0" w:line="240" w:lineRule="auto"/>
        <w:rPr>
          <w:b/>
        </w:rPr>
      </w:pPr>
      <w:r w:rsidRPr="001A7E67">
        <w:rPr>
          <w:b/>
        </w:rPr>
        <w:tab/>
        <w:t>START DATE</w:t>
      </w:r>
      <w:r>
        <w:rPr>
          <w:b/>
        </w:rPr>
        <w:t>:</w:t>
      </w:r>
    </w:p>
    <w:p w:rsidR="00487D8C" w:rsidRDefault="000047CC" w:rsidP="00D2343E">
      <w:pPr>
        <w:spacing w:after="0" w:line="240" w:lineRule="auto"/>
      </w:pPr>
      <w:r>
        <w:t>JANUARY</w:t>
      </w:r>
      <w:r w:rsidR="00487D8C">
        <w:t xml:space="preserve"> 2006- OCTOBER </w:t>
      </w:r>
      <w:r w:rsidR="00504F10">
        <w:t>2008</w:t>
      </w:r>
      <w:r w:rsidR="00504F10">
        <w:tab/>
      </w:r>
      <w:r w:rsidR="00504F10">
        <w:tab/>
      </w:r>
      <w:r w:rsidR="00504F10">
        <w:tab/>
      </w:r>
      <w:r>
        <w:t>MERCHANDISER (Supervisor: Shawn Frank</w:t>
      </w:r>
      <w:r w:rsidR="00487D8C">
        <w:t>)</w:t>
      </w:r>
    </w:p>
    <w:p w:rsidR="00487D8C" w:rsidRDefault="00487D8C" w:rsidP="00D2343E">
      <w:pPr>
        <w:spacing w:after="0" w:line="240" w:lineRule="auto"/>
      </w:pPr>
      <w:r>
        <w:t>OCTOBER 2008- M</w:t>
      </w:r>
      <w:r w:rsidR="000047CC">
        <w:t>AY 2</w:t>
      </w:r>
      <w:r w:rsidR="00504F10">
        <w:t>010</w:t>
      </w:r>
      <w:r w:rsidR="00504F10">
        <w:tab/>
      </w:r>
      <w:r w:rsidR="00504F10">
        <w:tab/>
      </w:r>
      <w:r w:rsidR="00504F10">
        <w:tab/>
      </w:r>
      <w:r w:rsidR="000047CC">
        <w:t>WAREHOUSE (Supervisor</w:t>
      </w:r>
      <w:r>
        <w:t xml:space="preserve">: </w:t>
      </w:r>
      <w:r w:rsidR="000047CC">
        <w:t>Leonard Chavez</w:t>
      </w:r>
      <w:r>
        <w:t>)</w:t>
      </w:r>
    </w:p>
    <w:p w:rsidR="00504F10" w:rsidRDefault="00487D8C" w:rsidP="00D2343E">
      <w:pPr>
        <w:spacing w:after="0" w:line="240" w:lineRule="auto"/>
      </w:pPr>
      <w:bookmarkStart w:id="0" w:name="_GoBack"/>
      <w:bookmarkEnd w:id="0"/>
      <w:r>
        <w:t>MAY 2010- DECEMBER 2011</w:t>
      </w:r>
      <w:r>
        <w:tab/>
      </w:r>
      <w:r>
        <w:tab/>
      </w:r>
      <w:r>
        <w:tab/>
      </w:r>
      <w:r w:rsidR="000047CC">
        <w:t>VACATION RELIEF</w:t>
      </w:r>
      <w:r w:rsidR="001A7E67">
        <w:t xml:space="preserve"> (Supervisor: Bara Mann)</w:t>
      </w:r>
    </w:p>
    <w:p w:rsidR="00504F10" w:rsidRDefault="00504F10" w:rsidP="00504F10">
      <w:pPr>
        <w:spacing w:after="0" w:line="240" w:lineRule="auto"/>
      </w:pPr>
    </w:p>
    <w:p w:rsidR="000047CC" w:rsidRDefault="001A7E67" w:rsidP="00504F10">
      <w:pPr>
        <w:spacing w:after="0" w:line="240" w:lineRule="auto"/>
      </w:pPr>
      <w:r>
        <w:t xml:space="preserve">Summary: </w:t>
      </w:r>
      <w:r w:rsidR="000047CC">
        <w:t>As a merchandiser stocker, I maintained</w:t>
      </w:r>
      <w:r w:rsidR="00EB49B2">
        <w:t xml:space="preserve"> Pep</w:t>
      </w:r>
      <w:r w:rsidR="00B47A79">
        <w:t>si product</w:t>
      </w:r>
      <w:r w:rsidR="000047CC">
        <w:t xml:space="preserve"> displays to store code</w:t>
      </w:r>
      <w:r w:rsidR="00B47A79">
        <w:t xml:space="preserve"> throughout the grocery</w:t>
      </w:r>
      <w:r w:rsidR="000047CC">
        <w:t xml:space="preserve"> store</w:t>
      </w:r>
      <w:r w:rsidR="00F2457D">
        <w:t xml:space="preserve">. </w:t>
      </w:r>
      <w:r w:rsidR="000047CC">
        <w:t xml:space="preserve">  I would arrive at my first grocery store at 4am and start to restock displays according to Pepsi standards and guide-lines. </w:t>
      </w:r>
      <w:r w:rsidR="002010AC">
        <w:t xml:space="preserve">In order to restock displays I learned how to operate pallet jacks, fork lifts, and hand held computers. </w:t>
      </w:r>
      <w:r w:rsidR="000047CC">
        <w:t>After I w</w:t>
      </w:r>
      <w:r w:rsidR="00D579D1">
        <w:t>ould be done with my first store,</w:t>
      </w:r>
      <w:r w:rsidR="000047CC">
        <w:t xml:space="preserve"> I would proceed to the next store on my route</w:t>
      </w:r>
      <w:r w:rsidR="002010AC">
        <w:t xml:space="preserve"> which included usually four grocery stores. I would work four days a week and be on call for the fifth totaling anywhere from 40 to 50 hours a week.</w:t>
      </w:r>
    </w:p>
    <w:p w:rsidR="002010AC" w:rsidRDefault="002010AC" w:rsidP="002010AC">
      <w:pPr>
        <w:spacing w:before="240"/>
      </w:pPr>
      <w:r>
        <w:tab/>
        <w:t xml:space="preserve">After two years, I transferred to the warehouse working in the route department loading and unloading Pepsi product onto Pepsi trucks.I continued to use pallet jacks and fork lifts </w:t>
      </w:r>
      <w:r w:rsidR="00D579D1">
        <w:t>well in the warehouse but I also learned</w:t>
      </w:r>
      <w:r>
        <w:t xml:space="preserve"> how to process work orders and documentation.I worked graveyard hours Monday thru Friday 6pm to 2:30am </w:t>
      </w:r>
      <w:r w:rsidR="00625824">
        <w:t>including overtime when needed.</w:t>
      </w:r>
    </w:p>
    <w:p w:rsidR="002010AC" w:rsidRDefault="00625824" w:rsidP="002010AC">
      <w:pPr>
        <w:spacing w:before="240"/>
      </w:pPr>
      <w:r>
        <w:tab/>
        <w:t xml:space="preserve">I then transferred to a vacation relief position which included a pay raise along with several more duties and responsibilities. During my time as vacation relief, I had to keep an open schedule because I work varies hours and shifts pending on who and when co-workers took vacation time. I learned numerous things ranging from data entry, breakage sorting, inventory, and out of date reports.    </w:t>
      </w:r>
    </w:p>
    <w:p w:rsidR="001A7E67" w:rsidRDefault="001A7E67" w:rsidP="001A7E67">
      <w:pPr>
        <w:rPr>
          <w:b/>
          <w:sz w:val="24"/>
          <w:szCs w:val="24"/>
        </w:rPr>
      </w:pPr>
      <w:r>
        <w:t xml:space="preserve">Business Name: </w:t>
      </w:r>
      <w:r>
        <w:rPr>
          <w:b/>
          <w:sz w:val="24"/>
          <w:szCs w:val="24"/>
        </w:rPr>
        <w:t>La Familia Recreation Center</w:t>
      </w:r>
    </w:p>
    <w:p w:rsidR="001A7E67" w:rsidRDefault="001A7E67" w:rsidP="003C56BF">
      <w:pPr>
        <w:spacing w:after="0"/>
        <w:rPr>
          <w:b/>
        </w:rPr>
      </w:pPr>
      <w:r w:rsidRPr="001A7E67">
        <w:rPr>
          <w:b/>
        </w:rPr>
        <w:tab/>
        <w:t>START DATE</w:t>
      </w:r>
      <w:r>
        <w:rPr>
          <w:b/>
        </w:rPr>
        <w:t>:</w:t>
      </w:r>
    </w:p>
    <w:p w:rsidR="003C56BF" w:rsidRDefault="000047CC" w:rsidP="00D2343E">
      <w:pPr>
        <w:spacing w:after="0"/>
      </w:pPr>
      <w:r>
        <w:t>AUGUST 2001- JULY</w:t>
      </w:r>
      <w:r w:rsidR="00504F10">
        <w:t xml:space="preserve"> 2004</w:t>
      </w:r>
      <w:r w:rsidR="00504F10">
        <w:tab/>
      </w:r>
      <w:r w:rsidR="00504F10">
        <w:tab/>
      </w:r>
      <w:r w:rsidR="00504F10">
        <w:tab/>
      </w:r>
      <w:r>
        <w:t>RECREATION AID</w:t>
      </w:r>
      <w:r w:rsidR="00AA294C">
        <w:t xml:space="preserve"> (Supervisor: Sid Shuck</w:t>
      </w:r>
      <w:r w:rsidR="003C56BF">
        <w:t>)</w:t>
      </w:r>
    </w:p>
    <w:p w:rsidR="00504F10" w:rsidRDefault="00504F10" w:rsidP="003C56BF">
      <w:pPr>
        <w:spacing w:after="0"/>
      </w:pPr>
    </w:p>
    <w:p w:rsidR="00D579D1" w:rsidRDefault="003C56BF" w:rsidP="003C56BF">
      <w:pPr>
        <w:spacing w:after="0"/>
      </w:pPr>
      <w:r>
        <w:t>Summary:</w:t>
      </w:r>
      <w:r w:rsidR="00D579D1">
        <w:t>As a recreation aid I had several duties and responsibilities including working the front desk and making recreation cards for members. I also had to clean up the basketball courts, weight room and game room. I also contributed to many youth leagues.</w:t>
      </w:r>
    </w:p>
    <w:p w:rsidR="003C56BF" w:rsidRDefault="003C56BF" w:rsidP="003C56BF">
      <w:pPr>
        <w:spacing w:after="0"/>
      </w:pPr>
    </w:p>
    <w:p w:rsidR="003C56BF" w:rsidRDefault="003C56BF" w:rsidP="003C56BF">
      <w:pPr>
        <w:spacing w:after="0"/>
        <w:jc w:val="center"/>
      </w:pPr>
      <w:r w:rsidRPr="003C56BF">
        <w:t>EDUCATION</w:t>
      </w:r>
    </w:p>
    <w:p w:rsidR="003C56BF" w:rsidRDefault="003C56BF" w:rsidP="003C56BF">
      <w:pPr>
        <w:spacing w:after="0"/>
        <w:jc w:val="center"/>
      </w:pPr>
    </w:p>
    <w:p w:rsidR="003C56BF" w:rsidRPr="00D579D1" w:rsidRDefault="003C56BF" w:rsidP="003C56BF">
      <w:pPr>
        <w:spacing w:after="0"/>
        <w:rPr>
          <w:sz w:val="24"/>
          <w:szCs w:val="24"/>
        </w:rPr>
      </w:pPr>
      <w:r>
        <w:t xml:space="preserve">School Name: </w:t>
      </w:r>
      <w:r w:rsidR="00EB49B2">
        <w:rPr>
          <w:b/>
          <w:sz w:val="24"/>
          <w:szCs w:val="24"/>
        </w:rPr>
        <w:t>Red Rocks Community College</w:t>
      </w:r>
      <w:r w:rsidR="00D579D1" w:rsidRPr="00D579D1">
        <w:rPr>
          <w:sz w:val="24"/>
          <w:szCs w:val="24"/>
        </w:rPr>
        <w:t>(G.E.D. Completion)</w:t>
      </w:r>
    </w:p>
    <w:p w:rsidR="00EB49B2" w:rsidRPr="00EB49B2" w:rsidRDefault="00EB49B2" w:rsidP="00504F10">
      <w:r>
        <w:t>Started: September 2004</w:t>
      </w:r>
    </w:p>
    <w:p w:rsidR="00EB49B2" w:rsidRDefault="003C56BF" w:rsidP="003C56BF">
      <w:pPr>
        <w:spacing w:after="0"/>
        <w:rPr>
          <w:b/>
          <w:sz w:val="24"/>
          <w:szCs w:val="24"/>
        </w:rPr>
      </w:pPr>
      <w:r>
        <w:t xml:space="preserve">School Name: </w:t>
      </w:r>
      <w:r w:rsidRPr="003C56BF">
        <w:rPr>
          <w:b/>
          <w:sz w:val="24"/>
          <w:szCs w:val="24"/>
        </w:rPr>
        <w:t>Denver West High School</w:t>
      </w:r>
    </w:p>
    <w:p w:rsidR="003C56BF" w:rsidRDefault="00504F10" w:rsidP="00EB49B2">
      <w:r>
        <w:t xml:space="preserve">Started: August 2000 </w:t>
      </w:r>
      <w:r>
        <w:tab/>
      </w:r>
      <w:r>
        <w:tab/>
        <w:t>Ended</w:t>
      </w:r>
      <w:r w:rsidR="00EB49B2">
        <w:t>:May 2004</w:t>
      </w:r>
    </w:p>
    <w:p w:rsidR="001A7E67" w:rsidRPr="001A7E67" w:rsidRDefault="00157CF1" w:rsidP="00157CF1">
      <w:pPr>
        <w:jc w:val="right"/>
        <w:rPr>
          <w:b/>
        </w:rPr>
      </w:pPr>
      <w:r w:rsidRPr="00157CF1">
        <w:rPr>
          <w:b/>
        </w:rPr>
        <w:tab/>
        <w:t>REFERENCES UPON REQUEST</w:t>
      </w:r>
    </w:p>
    <w:sectPr w:rsidR="001A7E67" w:rsidRPr="001A7E67" w:rsidSect="00DD3D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8B" w:rsidRDefault="00535F8B" w:rsidP="001A7E67">
      <w:pPr>
        <w:spacing w:after="0" w:line="240" w:lineRule="auto"/>
      </w:pPr>
      <w:r>
        <w:separator/>
      </w:r>
    </w:p>
  </w:endnote>
  <w:endnote w:type="continuationSeparator" w:id="1">
    <w:p w:rsidR="00535F8B" w:rsidRDefault="00535F8B" w:rsidP="001A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8B" w:rsidRDefault="00535F8B" w:rsidP="001A7E67">
      <w:pPr>
        <w:spacing w:after="0" w:line="240" w:lineRule="auto"/>
      </w:pPr>
      <w:r>
        <w:separator/>
      </w:r>
    </w:p>
  </w:footnote>
  <w:footnote w:type="continuationSeparator" w:id="1">
    <w:p w:rsidR="00535F8B" w:rsidRDefault="00535F8B" w:rsidP="001A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67" w:rsidRDefault="001A7E67" w:rsidP="001A7E67">
    <w:pPr>
      <w:pStyle w:val="Header"/>
      <w:jc w:val="right"/>
    </w:pPr>
    <w:r>
      <w:t>Jason Lucero</w:t>
    </w:r>
  </w:p>
  <w:p w:rsidR="001A7E67" w:rsidRDefault="001A7E67" w:rsidP="001A7E67">
    <w:pPr>
      <w:pStyle w:val="Header"/>
      <w:jc w:val="right"/>
    </w:pPr>
    <w:r>
      <w:t>(720)318-9002</w:t>
    </w:r>
  </w:p>
  <w:p w:rsidR="001A7E67" w:rsidRDefault="001A7E67" w:rsidP="001A7E67">
    <w:pPr>
      <w:pStyle w:val="Header"/>
      <w:jc w:val="right"/>
    </w:pPr>
    <w:r>
      <w:t>j.lucero85303@gmail.com</w:t>
    </w:r>
  </w:p>
  <w:p w:rsidR="001A7E67" w:rsidRDefault="001A7E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7E67"/>
    <w:rsid w:val="000047CC"/>
    <w:rsid w:val="0014358D"/>
    <w:rsid w:val="00157CF1"/>
    <w:rsid w:val="001A7E67"/>
    <w:rsid w:val="002010AC"/>
    <w:rsid w:val="002F4092"/>
    <w:rsid w:val="003C56BF"/>
    <w:rsid w:val="00487D8C"/>
    <w:rsid w:val="004F6E03"/>
    <w:rsid w:val="00504F10"/>
    <w:rsid w:val="00535F8B"/>
    <w:rsid w:val="00625824"/>
    <w:rsid w:val="00695E7D"/>
    <w:rsid w:val="007913A8"/>
    <w:rsid w:val="00803C47"/>
    <w:rsid w:val="0097223C"/>
    <w:rsid w:val="00A300E8"/>
    <w:rsid w:val="00AA294C"/>
    <w:rsid w:val="00B41EF1"/>
    <w:rsid w:val="00B47A79"/>
    <w:rsid w:val="00BA61A4"/>
    <w:rsid w:val="00C044BF"/>
    <w:rsid w:val="00D2343E"/>
    <w:rsid w:val="00D579D1"/>
    <w:rsid w:val="00DD1852"/>
    <w:rsid w:val="00DD3D46"/>
    <w:rsid w:val="00E119C2"/>
    <w:rsid w:val="00E86A8D"/>
    <w:rsid w:val="00EB49B2"/>
    <w:rsid w:val="00F2457D"/>
    <w:rsid w:val="00FD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E67"/>
  </w:style>
  <w:style w:type="paragraph" w:styleId="Footer">
    <w:name w:val="footer"/>
    <w:basedOn w:val="Normal"/>
    <w:link w:val="FooterChar"/>
    <w:uiPriority w:val="99"/>
    <w:unhideWhenUsed/>
    <w:rsid w:val="001A7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67"/>
  </w:style>
  <w:style w:type="paragraph" w:styleId="BalloonText">
    <w:name w:val="Balloon Text"/>
    <w:basedOn w:val="Normal"/>
    <w:link w:val="BalloonTextChar"/>
    <w:uiPriority w:val="99"/>
    <w:semiHidden/>
    <w:unhideWhenUsed/>
    <w:rsid w:val="001A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E67"/>
  </w:style>
  <w:style w:type="paragraph" w:styleId="Footer">
    <w:name w:val="footer"/>
    <w:basedOn w:val="Normal"/>
    <w:link w:val="FooterChar"/>
    <w:uiPriority w:val="99"/>
    <w:unhideWhenUsed/>
    <w:rsid w:val="001A7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67"/>
  </w:style>
  <w:style w:type="paragraph" w:styleId="BalloonText">
    <w:name w:val="Balloon Text"/>
    <w:basedOn w:val="Normal"/>
    <w:link w:val="BalloonTextChar"/>
    <w:uiPriority w:val="99"/>
    <w:semiHidden/>
    <w:unhideWhenUsed/>
    <w:rsid w:val="001A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</dc:creator>
  <cp:lastModifiedBy>Anuson</cp:lastModifiedBy>
  <cp:revision>2</cp:revision>
  <cp:lastPrinted>2012-04-01T04:58:00Z</cp:lastPrinted>
  <dcterms:created xsi:type="dcterms:W3CDTF">2012-04-21T01:19:00Z</dcterms:created>
  <dcterms:modified xsi:type="dcterms:W3CDTF">2012-04-21T01:19:00Z</dcterms:modified>
</cp:coreProperties>
</file>