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859" w:rsidRDefault="00AF487B">
      <w:pPr>
        <w:spacing w:after="0" w:line="259" w:lineRule="auto"/>
        <w:ind w:left="0" w:firstLine="0"/>
        <w:jc w:val="left"/>
      </w:pPr>
      <w:r>
        <w:rPr>
          <w:b/>
          <w:sz w:val="42"/>
        </w:rPr>
        <w:t>Gabriel Verner</w:t>
      </w:r>
    </w:p>
    <w:p w:rsidR="00055859" w:rsidRDefault="00AF487B">
      <w:pPr>
        <w:ind w:left="-5"/>
      </w:pPr>
      <w:r>
        <w:t>Chicago, IL 60623</w:t>
      </w:r>
    </w:p>
    <w:p w:rsidR="00055859" w:rsidRDefault="00AF487B">
      <w:pPr>
        <w:spacing w:after="272"/>
        <w:ind w:left="-5"/>
      </w:pPr>
      <w:r>
        <w:t>g_verner@yahoo.com - 312-487-8584</w:t>
      </w:r>
    </w:p>
    <w:p w:rsidR="00055859" w:rsidRDefault="00AF487B">
      <w:pPr>
        <w:spacing w:after="387"/>
        <w:ind w:left="-5"/>
      </w:pPr>
      <w:r>
        <w:t>Well groomed, and credentialed professional who is looking for a position with a company where my skills and credentials can be utilized to make a positive impact to the bottom line.</w:t>
      </w:r>
    </w:p>
    <w:p w:rsidR="00055859" w:rsidRDefault="00AF487B">
      <w:pPr>
        <w:spacing w:after="220"/>
        <w:ind w:left="-5"/>
      </w:pPr>
      <w:r>
        <w:t>WORK EXPERIENCE</w:t>
      </w:r>
    </w:p>
    <w:p w:rsidR="00055859" w:rsidRDefault="00AF487B">
      <w:pPr>
        <w:pStyle w:val="Heading1"/>
        <w:ind w:left="-5"/>
      </w:pPr>
      <w:r>
        <w:t>Machine Operator</w:t>
      </w:r>
    </w:p>
    <w:p w:rsidR="00055859" w:rsidRDefault="00AF487B">
      <w:pPr>
        <w:spacing w:after="128"/>
        <w:ind w:left="-5"/>
      </w:pPr>
      <w:proofErr w:type="spellStart"/>
      <w:r>
        <w:t>Arytza</w:t>
      </w:r>
      <w:proofErr w:type="spellEnd"/>
      <w:r>
        <w:t xml:space="preserve"> - Chicago, IL - 2016-03 - 2017-04</w:t>
      </w:r>
    </w:p>
    <w:p w:rsidR="00055859" w:rsidRDefault="00AF487B">
      <w:pPr>
        <w:ind w:left="-5"/>
      </w:pPr>
      <w:r>
        <w:t xml:space="preserve">Responsible </w:t>
      </w:r>
      <w:r w:rsidR="008F22AF">
        <w:t>to produce</w:t>
      </w:r>
      <w:r>
        <w:t xml:space="preserve"> a quality product that meets all customer and regulatory requirements.</w:t>
      </w:r>
    </w:p>
    <w:p w:rsidR="00055859" w:rsidRDefault="00AF487B">
      <w:pPr>
        <w:ind w:left="-5"/>
      </w:pPr>
      <w:r>
        <w:t>Effectively communicate with supervisor and team members on the line.</w:t>
      </w:r>
    </w:p>
    <w:p w:rsidR="00055859" w:rsidRDefault="00AF487B">
      <w:pPr>
        <w:ind w:left="-5"/>
      </w:pPr>
      <w:r>
        <w:t>Assures that the necessary tools, settings and supplies are ready prior to production.</w:t>
      </w:r>
    </w:p>
    <w:p w:rsidR="00055859" w:rsidRDefault="00AF487B">
      <w:pPr>
        <w:ind w:left="-5"/>
      </w:pPr>
      <w:r>
        <w:t xml:space="preserve">Maintained </w:t>
      </w:r>
      <w:proofErr w:type="gramStart"/>
      <w:r>
        <w:t>an</w:t>
      </w:r>
      <w:proofErr w:type="gramEnd"/>
      <w:r>
        <w:t xml:space="preserve"> constant attendance to the machines to prevent improper use and mistakes.</w:t>
      </w:r>
    </w:p>
    <w:p w:rsidR="00055859" w:rsidRDefault="00AF487B">
      <w:pPr>
        <w:ind w:left="-5"/>
      </w:pPr>
      <w:r>
        <w:t>Records and accounts for all materials used on the line for assigned shift.</w:t>
      </w:r>
    </w:p>
    <w:p w:rsidR="00055859" w:rsidRDefault="00AF487B">
      <w:pPr>
        <w:ind w:left="-5"/>
      </w:pPr>
      <w:r>
        <w:t>Assists supervisor in maintaining the work areas in a clean and safe manner.</w:t>
      </w:r>
    </w:p>
    <w:p w:rsidR="00055859" w:rsidRDefault="00AF487B">
      <w:pPr>
        <w:ind w:left="-5"/>
      </w:pPr>
      <w:r>
        <w:t>Make all machine adjustments, and inform the maintenance department when major repairs are required.</w:t>
      </w:r>
    </w:p>
    <w:p w:rsidR="00055859" w:rsidRDefault="00AF487B">
      <w:pPr>
        <w:spacing w:after="220"/>
        <w:ind w:left="-5"/>
      </w:pPr>
      <w:r>
        <w:t>Record all down time due to machine malfunctions and report them at the end of the shift.</w:t>
      </w:r>
    </w:p>
    <w:p w:rsidR="00055859" w:rsidRDefault="00AF487B">
      <w:pPr>
        <w:pStyle w:val="Heading1"/>
        <w:ind w:left="-5"/>
      </w:pPr>
      <w:r>
        <w:t>Crew Member</w:t>
      </w:r>
    </w:p>
    <w:p w:rsidR="00055859" w:rsidRDefault="00AF487B">
      <w:pPr>
        <w:spacing w:after="128"/>
        <w:ind w:left="-5"/>
      </w:pPr>
      <w:r>
        <w:t>Brickman - Chicago, IL - 2015-07 - 2016-03</w:t>
      </w:r>
    </w:p>
    <w:p w:rsidR="00055859" w:rsidRDefault="00AF487B">
      <w:pPr>
        <w:ind w:left="-5"/>
      </w:pPr>
      <w:r>
        <w:t>Provided clients with landscape maintenance, landscape enhancements, snow and ice services, design and construction, tree care, water management and irrigation, and sports turf services.</w:t>
      </w:r>
    </w:p>
    <w:p w:rsidR="00055859" w:rsidRDefault="00AF487B">
      <w:pPr>
        <w:ind w:left="-5"/>
      </w:pPr>
      <w:r>
        <w:t xml:space="preserve">Using a variety of equipment such as mowers, blowers, clippers, and </w:t>
      </w:r>
      <w:r w:rsidR="008F22AF">
        <w:t>edger’s</w:t>
      </w:r>
      <w:r>
        <w:t xml:space="preserve"> to create and prep soil for plant placement.</w:t>
      </w:r>
    </w:p>
    <w:p w:rsidR="00055859" w:rsidRDefault="00AF487B">
      <w:pPr>
        <w:ind w:left="-5"/>
      </w:pPr>
      <w:r>
        <w:t>Responsible for set up and clean up, and taking good care of our trucks and machinery.</w:t>
      </w:r>
    </w:p>
    <w:p w:rsidR="00055859" w:rsidRDefault="00AF487B">
      <w:pPr>
        <w:spacing w:after="220"/>
        <w:ind w:left="-5"/>
      </w:pPr>
      <w:r>
        <w:t>Working outdoors, in all weather conditions, doing very physical work, and able to lift/carry 35-80 pounds often.</w:t>
      </w:r>
    </w:p>
    <w:p w:rsidR="00055859" w:rsidRDefault="00AF487B">
      <w:pPr>
        <w:pStyle w:val="Heading1"/>
        <w:ind w:left="-5"/>
      </w:pPr>
      <w:r>
        <w:t>Batch Maker</w:t>
      </w:r>
    </w:p>
    <w:p w:rsidR="00055859" w:rsidRDefault="00AF487B">
      <w:pPr>
        <w:spacing w:after="128"/>
        <w:ind w:left="-5"/>
      </w:pPr>
      <w:r>
        <w:t>Ferrara Pan - Chicago, IL - 2013-07 - 2015-03</w:t>
      </w:r>
    </w:p>
    <w:p w:rsidR="00055859" w:rsidRDefault="00AF487B">
      <w:pPr>
        <w:ind w:left="-5"/>
      </w:pPr>
      <w:r>
        <w:t>Check production schedule to determine variety and quantity of products to cook</w:t>
      </w:r>
    </w:p>
    <w:p w:rsidR="00055859" w:rsidRDefault="00AF487B">
      <w:pPr>
        <w:ind w:left="-5"/>
      </w:pPr>
      <w:r>
        <w:t>Identify ingredients and equipment needed for each production run; set product information into touch screen panel including but not limited to raw materials, pumps, gauges, valves and temperatures.</w:t>
      </w:r>
    </w:p>
    <w:p w:rsidR="00055859" w:rsidRDefault="00AF487B">
      <w:pPr>
        <w:ind w:left="-5"/>
      </w:pPr>
      <w:r>
        <w:t xml:space="preserve">Feed cooker with raw materials including but not limited to starch, liquid colored flavors, sugar, corn syrup and gelatin; cook mixed </w:t>
      </w:r>
      <w:r w:rsidR="008F22AF">
        <w:t>products; Conduct</w:t>
      </w:r>
      <w:bookmarkStart w:id="0" w:name="_GoBack"/>
      <w:bookmarkEnd w:id="0"/>
      <w:r>
        <w:t xml:space="preserve"> adjustments to controls to regulate temperature, amount of raw materials and other variables to ensure product quality exceeds established standards.</w:t>
      </w:r>
    </w:p>
    <w:p w:rsidR="00055859" w:rsidRDefault="00AF487B">
      <w:pPr>
        <w:ind w:left="-5"/>
      </w:pPr>
      <w:r>
        <w:t>Diagnose and resolve mechanical issues with equipment at the entry maintenance mechanic level.</w:t>
      </w:r>
    </w:p>
    <w:p w:rsidR="00055859" w:rsidRDefault="00AF487B">
      <w:pPr>
        <w:spacing w:after="392"/>
        <w:ind w:left="-5"/>
      </w:pPr>
      <w:r>
        <w:t>Understand and demonstrate the Company's core values and operating principles.</w:t>
      </w:r>
    </w:p>
    <w:p w:rsidR="00055859" w:rsidRDefault="00AF487B">
      <w:pPr>
        <w:spacing w:after="212"/>
        <w:ind w:left="-5"/>
      </w:pPr>
      <w:r>
        <w:t>SKILLS</w:t>
      </w:r>
    </w:p>
    <w:p w:rsidR="00055859" w:rsidRDefault="00AF487B">
      <w:pPr>
        <w:spacing w:after="392"/>
        <w:ind w:left="-5"/>
      </w:pPr>
      <w:r>
        <w:t>Commercial Maintenance, Customer Service, Forklift, maintenance, RECEPTIONIST</w:t>
      </w:r>
    </w:p>
    <w:p w:rsidR="00055859" w:rsidRDefault="00AF487B">
      <w:pPr>
        <w:spacing w:after="212"/>
        <w:ind w:left="-5"/>
      </w:pPr>
      <w:r>
        <w:t>ADDITIONAL INFORMATION</w:t>
      </w:r>
    </w:p>
    <w:p w:rsidR="00055859" w:rsidRDefault="00AF487B">
      <w:pPr>
        <w:numPr>
          <w:ilvl w:val="0"/>
          <w:numId w:val="1"/>
        </w:numPr>
        <w:ind w:hanging="113"/>
      </w:pPr>
      <w:r>
        <w:t>Skills</w:t>
      </w:r>
    </w:p>
    <w:p w:rsidR="00055859" w:rsidRDefault="00AF487B">
      <w:pPr>
        <w:numPr>
          <w:ilvl w:val="0"/>
          <w:numId w:val="1"/>
        </w:numPr>
        <w:ind w:hanging="113"/>
      </w:pPr>
      <w:r>
        <w:lastRenderedPageBreak/>
        <w:t>Construction</w:t>
      </w:r>
    </w:p>
    <w:p w:rsidR="00055859" w:rsidRDefault="00AF487B">
      <w:pPr>
        <w:numPr>
          <w:ilvl w:val="0"/>
          <w:numId w:val="1"/>
        </w:numPr>
        <w:ind w:hanging="113"/>
      </w:pPr>
      <w:r>
        <w:t>Shipping and Receiving</w:t>
      </w:r>
    </w:p>
    <w:p w:rsidR="00055859" w:rsidRDefault="00AF487B">
      <w:pPr>
        <w:numPr>
          <w:ilvl w:val="0"/>
          <w:numId w:val="1"/>
        </w:numPr>
        <w:ind w:hanging="113"/>
      </w:pPr>
      <w:r>
        <w:t>Commercial Maintenance</w:t>
      </w:r>
    </w:p>
    <w:p w:rsidR="00055859" w:rsidRDefault="00AF487B">
      <w:pPr>
        <w:numPr>
          <w:ilvl w:val="0"/>
          <w:numId w:val="1"/>
        </w:numPr>
        <w:spacing w:after="292"/>
        <w:ind w:hanging="113"/>
      </w:pPr>
      <w:r>
        <w:t>Customer Service</w:t>
      </w:r>
    </w:p>
    <w:p w:rsidR="00055859" w:rsidRDefault="00AF487B">
      <w:pPr>
        <w:numPr>
          <w:ilvl w:val="0"/>
          <w:numId w:val="1"/>
        </w:numPr>
        <w:ind w:hanging="113"/>
      </w:pPr>
      <w:r>
        <w:t>General Office Skills</w:t>
      </w:r>
    </w:p>
    <w:p w:rsidR="00055859" w:rsidRDefault="00AF487B">
      <w:pPr>
        <w:numPr>
          <w:ilvl w:val="0"/>
          <w:numId w:val="1"/>
        </w:numPr>
        <w:ind w:hanging="113"/>
      </w:pPr>
      <w:r>
        <w:t>Janitorial Skills</w:t>
      </w:r>
    </w:p>
    <w:p w:rsidR="00055859" w:rsidRDefault="00AF487B">
      <w:pPr>
        <w:numPr>
          <w:ilvl w:val="0"/>
          <w:numId w:val="1"/>
        </w:numPr>
        <w:ind w:hanging="113"/>
      </w:pPr>
      <w:r>
        <w:t>Manufacturing</w:t>
      </w:r>
    </w:p>
    <w:p w:rsidR="00055859" w:rsidRDefault="00AF487B">
      <w:pPr>
        <w:numPr>
          <w:ilvl w:val="0"/>
          <w:numId w:val="1"/>
        </w:numPr>
        <w:ind w:hanging="113"/>
      </w:pPr>
      <w:r>
        <w:t>Forklift Operator</w:t>
      </w:r>
    </w:p>
    <w:p w:rsidR="00055859" w:rsidRDefault="00AF487B">
      <w:pPr>
        <w:numPr>
          <w:ilvl w:val="0"/>
          <w:numId w:val="1"/>
        </w:numPr>
        <w:ind w:hanging="113"/>
      </w:pPr>
      <w:r>
        <w:t>Machine Operator</w:t>
      </w:r>
    </w:p>
    <w:sectPr w:rsidR="00055859">
      <w:pgSz w:w="12240" w:h="15840"/>
      <w:pgMar w:top="1487" w:right="1800" w:bottom="165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DA2410"/>
    <w:multiLevelType w:val="hybridMultilevel"/>
    <w:tmpl w:val="77902EAC"/>
    <w:lvl w:ilvl="0" w:tplc="E01ADA1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4A0D3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9EC7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D616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748E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46AEE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56D2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0A524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82E1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59"/>
    <w:rsid w:val="00055859"/>
    <w:rsid w:val="008F22AF"/>
    <w:rsid w:val="00A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22204B-7245-4CA9-B262-8C8AC0E2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4</cp:revision>
  <dcterms:created xsi:type="dcterms:W3CDTF">2017-10-11T19:55:00Z</dcterms:created>
  <dcterms:modified xsi:type="dcterms:W3CDTF">2017-10-11T20:04:00Z</dcterms:modified>
</cp:coreProperties>
</file>