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F8E" w:rsidRDefault="005077E8" w:rsidP="00985F8E">
      <w:pPr>
        <w:ind w:left="6480"/>
      </w:pPr>
      <w:r>
        <w:t>1214East Logan Caldwell Idaho 83605</w:t>
      </w:r>
      <w:r w:rsidR="00985F8E">
        <w:t xml:space="preserve"> </w:t>
      </w:r>
    </w:p>
    <w:p w:rsidR="00985F8E" w:rsidRDefault="005077E8" w:rsidP="00985F8E">
      <w:pPr>
        <w:ind w:left="6480"/>
      </w:pPr>
      <w:r>
        <w:t>208-455-8399</w:t>
      </w:r>
      <w:r w:rsidR="00985F8E">
        <w:t xml:space="preserve"> </w:t>
      </w:r>
    </w:p>
    <w:p w:rsidR="00985F8E" w:rsidRDefault="005077E8" w:rsidP="00985F8E">
      <w:pPr>
        <w:ind w:left="6480"/>
      </w:pPr>
      <w:r>
        <w:t>Crowelll1957@gmail.</w:t>
      </w:r>
      <w:r w:rsidR="00985F8E">
        <w:t xml:space="preserve"> </w:t>
      </w:r>
    </w:p>
    <w:p w:rsidR="00985F8E" w:rsidRDefault="00985F8E" w:rsidP="00985F8E">
      <w:r>
        <w:t xml:space="preserve"> </w:t>
      </w:r>
    </w:p>
    <w:p w:rsidR="00985F8E" w:rsidRPr="00985F8E" w:rsidRDefault="005077E8" w:rsidP="00985F8E">
      <w:pPr>
        <w:pStyle w:val="Name"/>
        <w:rPr>
          <w:sz w:val="44"/>
          <w:szCs w:val="44"/>
        </w:rPr>
      </w:pPr>
      <w:r>
        <w:rPr>
          <w:sz w:val="44"/>
          <w:szCs w:val="44"/>
        </w:rPr>
        <w:t>Lance Crowell</w:t>
      </w:r>
    </w:p>
    <w:p w:rsidR="00985F8E" w:rsidRDefault="00985F8E" w:rsidP="00985F8E">
      <w:r w:rsidRPr="00985F8E">
        <w:rPr>
          <w:b/>
        </w:rPr>
        <w:t>Objective</w:t>
      </w:r>
      <w:r w:rsidR="00FC01C2">
        <w:rPr>
          <w:b/>
        </w:rPr>
        <w:tab/>
      </w:r>
      <w:r w:rsidR="00FC01C2">
        <w:rPr>
          <w:b/>
        </w:rPr>
        <w:tab/>
      </w:r>
      <w:r w:rsidR="005077E8">
        <w:rPr>
          <w:b/>
        </w:rPr>
        <w:t>I am a fast learner. I am looking for a good company that I can grow with. I am sure I can be an asset to your company. I will give you my best,</w:t>
      </w:r>
      <w:r>
        <w:t>.</w:t>
      </w:r>
      <w:r>
        <w:cr/>
      </w:r>
    </w:p>
    <w:p w:rsidR="00985F8E" w:rsidRDefault="00985F8E" w:rsidP="00985F8E"/>
    <w:p w:rsidR="00985F8E" w:rsidRDefault="00985F8E" w:rsidP="00985F8E">
      <w:r w:rsidRPr="00985F8E">
        <w:rPr>
          <w:b/>
        </w:rPr>
        <w:t>Experience</w:t>
      </w:r>
      <w:r>
        <w:tab/>
      </w:r>
      <w:r>
        <w:tab/>
      </w:r>
      <w:r w:rsidR="005077E8">
        <w:t>2009-2012 2nd Chance Sober Living Caldwell Idaho 83605</w:t>
      </w:r>
      <w:r>
        <w:tab/>
      </w:r>
    </w:p>
    <w:p w:rsidR="00985F8E" w:rsidRDefault="005077E8" w:rsidP="00985F8E">
      <w:pPr>
        <w:ind w:left="2160"/>
      </w:pPr>
      <w:r>
        <w:t>Manager</w:t>
      </w:r>
      <w:r w:rsidR="00985F8E">
        <w:t xml:space="preserve"> </w:t>
      </w:r>
    </w:p>
    <w:p w:rsidR="00985F8E" w:rsidRDefault="005077E8" w:rsidP="005077E8">
      <w:pPr>
        <w:ind w:left="2160"/>
      </w:pPr>
      <w:r>
        <w:t>I have made sure that the tenants remain sober and follow the rules of the house and their probation.</w:t>
      </w:r>
    </w:p>
    <w:p w:rsidR="00985F8E" w:rsidRDefault="005077E8" w:rsidP="00985F8E">
      <w:pPr>
        <w:numPr>
          <w:ilvl w:val="0"/>
          <w:numId w:val="1"/>
        </w:numPr>
      </w:pPr>
      <w:r>
        <w:t>I have set new rules for tenants and they have followed and made the owner and their probation officers happy.</w:t>
      </w:r>
      <w:r w:rsidR="00985F8E">
        <w:t xml:space="preserve"> </w:t>
      </w:r>
    </w:p>
    <w:p w:rsidR="00985F8E" w:rsidRDefault="005077E8" w:rsidP="00985F8E">
      <w:pPr>
        <w:numPr>
          <w:ilvl w:val="0"/>
          <w:numId w:val="1"/>
        </w:numPr>
      </w:pPr>
      <w:r>
        <w:t>I have made sure that the tenants attend all classes and court hearings</w:t>
      </w:r>
      <w:r w:rsidR="00985F8E">
        <w:t>.</w:t>
      </w:r>
      <w:r w:rsidR="00985F8E">
        <w:cr/>
      </w:r>
    </w:p>
    <w:p w:rsidR="00985F8E" w:rsidRDefault="005077E8" w:rsidP="00985F8E">
      <w:pPr>
        <w:ind w:left="2160"/>
      </w:pPr>
      <w:r>
        <w:t>2011-2011 Personnel Plus Nampa Idaho 83651</w:t>
      </w:r>
      <w:r w:rsidR="00985F8E">
        <w:t xml:space="preserve"> </w:t>
      </w:r>
    </w:p>
    <w:p w:rsidR="00985F8E" w:rsidRDefault="005077E8" w:rsidP="00985F8E">
      <w:pPr>
        <w:ind w:left="2160"/>
      </w:pPr>
      <w:r>
        <w:t>Hyster operator Seasonal position.2 months.</w:t>
      </w:r>
    </w:p>
    <w:p w:rsidR="00985F8E" w:rsidRDefault="005077E8" w:rsidP="00985F8E">
      <w:pPr>
        <w:numPr>
          <w:ilvl w:val="0"/>
          <w:numId w:val="2"/>
        </w:numPr>
      </w:pPr>
      <w:r>
        <w:t>I was one of 3 people out of 12 that were certified to operate a hyster.We had written and driving tests.</w:t>
      </w:r>
      <w:r w:rsidR="00985F8E">
        <w:t>.</w:t>
      </w:r>
    </w:p>
    <w:p w:rsidR="00985F8E" w:rsidRDefault="005077E8" w:rsidP="00985F8E">
      <w:pPr>
        <w:numPr>
          <w:ilvl w:val="0"/>
          <w:numId w:val="2"/>
        </w:numPr>
      </w:pPr>
      <w:r>
        <w:t xml:space="preserve">Even though I had to drive at a fast pace to feed the hopper I did so safe and efficient with no accidents. </w:t>
      </w:r>
    </w:p>
    <w:p w:rsidR="00985F8E" w:rsidRDefault="005077E8" w:rsidP="005077E8">
      <w:pPr>
        <w:ind w:left="2160"/>
      </w:pPr>
      <w:r>
        <w:t xml:space="preserve">I was told if they were hiring for a full time position I would be selected. </w:t>
      </w:r>
      <w:r w:rsidR="00985F8E">
        <w:cr/>
      </w:r>
    </w:p>
    <w:p w:rsidR="005077E8" w:rsidRDefault="005077E8" w:rsidP="005077E8">
      <w:pPr>
        <w:ind w:left="2160"/>
      </w:pPr>
      <w:r>
        <w:t xml:space="preserve">2008-2009Pauls Market Caldwell Idaho 83605  </w:t>
      </w:r>
    </w:p>
    <w:p w:rsidR="00FC01C2" w:rsidRDefault="005077E8" w:rsidP="005077E8">
      <w:pPr>
        <w:ind w:left="2160"/>
      </w:pPr>
      <w:r>
        <w:t>Dairy worker and cashier.</w:t>
      </w:r>
    </w:p>
    <w:p w:rsidR="00FC01C2" w:rsidRDefault="005077E8" w:rsidP="005077E8">
      <w:pPr>
        <w:numPr>
          <w:ilvl w:val="0"/>
          <w:numId w:val="2"/>
        </w:numPr>
        <w:ind w:left="2160"/>
      </w:pPr>
      <w:r>
        <w:t>I only received one day training to become cashier.</w:t>
      </w:r>
      <w:r w:rsidR="00FC01C2">
        <w:t xml:space="preserve"> </w:t>
      </w:r>
      <w:r>
        <w:t xml:space="preserve">I came up with an idea to sell dairy products at a reduced price that were getting close to expiration. </w:t>
      </w:r>
      <w:r w:rsidR="00FC01C2">
        <w:cr/>
      </w:r>
      <w:r>
        <w:t xml:space="preserve">      I was promoted to cashier from the deli.</w:t>
      </w:r>
    </w:p>
    <w:p w:rsidR="005077E8" w:rsidRDefault="005077E8" w:rsidP="005077E8">
      <w:pPr>
        <w:numPr>
          <w:ilvl w:val="0"/>
          <w:numId w:val="2"/>
        </w:numPr>
        <w:ind w:left="2160"/>
      </w:pPr>
    </w:p>
    <w:p w:rsidR="00FC01C2" w:rsidRDefault="005077E8" w:rsidP="00FC01C2">
      <w:pPr>
        <w:ind w:left="2160"/>
      </w:pPr>
      <w:r>
        <w:t>2006-2008 Veolia Environmental Services Lombard Illinois</w:t>
      </w:r>
      <w:r w:rsidR="00FC01C2">
        <w:tab/>
      </w:r>
    </w:p>
    <w:p w:rsidR="00FC01C2" w:rsidRDefault="005077E8" w:rsidP="00FC01C2">
      <w:pPr>
        <w:ind w:left="2160"/>
      </w:pPr>
      <w:r>
        <w:t>Environmental Tech.</w:t>
      </w:r>
    </w:p>
    <w:p w:rsidR="00FC01C2" w:rsidRDefault="005077E8" w:rsidP="00FC01C2">
      <w:pPr>
        <w:numPr>
          <w:ilvl w:val="0"/>
          <w:numId w:val="2"/>
        </w:numPr>
      </w:pPr>
      <w:r>
        <w:t>I was the first contractor to be considered for this internal position. I was contracted to Micron Tech. My job performance earned me two raises in my first year.</w:t>
      </w:r>
    </w:p>
    <w:p w:rsidR="00FC01C2" w:rsidRDefault="005077E8" w:rsidP="00FC01C2">
      <w:pPr>
        <w:numPr>
          <w:ilvl w:val="0"/>
          <w:numId w:val="2"/>
        </w:numPr>
      </w:pPr>
      <w:r>
        <w:t>I got an A rating for my job performance from my bosses. And</w:t>
      </w:r>
      <w:r w:rsidR="00FC01C2">
        <w:t xml:space="preserve"> another example.</w:t>
      </w:r>
      <w:r w:rsidR="00FC01C2">
        <w:cr/>
      </w:r>
    </w:p>
    <w:p w:rsidR="00985F8E" w:rsidRDefault="00985F8E" w:rsidP="00985F8E"/>
    <w:p w:rsidR="00985F8E" w:rsidRDefault="00985F8E" w:rsidP="00985F8E">
      <w:r w:rsidRPr="00FC01C2">
        <w:rPr>
          <w:b/>
        </w:rPr>
        <w:t>Education</w:t>
      </w:r>
      <w:r w:rsidR="00FC01C2">
        <w:tab/>
      </w:r>
      <w:r>
        <w:tab/>
      </w:r>
      <w:r w:rsidR="005077E8">
        <w:t>Boise State University GED     Boise Idaho</w:t>
      </w:r>
      <w:r>
        <w:t xml:space="preserve"> </w:t>
      </w:r>
    </w:p>
    <w:p w:rsidR="00985F8E" w:rsidRDefault="005077E8" w:rsidP="005077E8">
      <w:pPr>
        <w:ind w:left="2160"/>
      </w:pPr>
      <w:r>
        <w:t xml:space="preserve">Superior Training   Heavy Equipment Operator   Phoenix Arizona     </w:t>
      </w:r>
    </w:p>
    <w:p w:rsidR="00985F8E" w:rsidRDefault="00985F8E" w:rsidP="00FC01C2">
      <w:pPr>
        <w:ind w:left="2160" w:hanging="2160"/>
      </w:pPr>
      <w:r w:rsidRPr="00FC01C2">
        <w:rPr>
          <w:b/>
        </w:rPr>
        <w:t>Volunteerism</w:t>
      </w:r>
      <w:r w:rsidR="00FC01C2">
        <w:tab/>
      </w:r>
      <w:r w:rsidR="005077E8">
        <w:t>Paint the Town.</w:t>
      </w:r>
      <w:r>
        <w:cr/>
      </w:r>
    </w:p>
    <w:p w:rsidR="00985F8E" w:rsidRDefault="00FC01C2" w:rsidP="00985F8E">
      <w:r>
        <w:rPr>
          <w:b/>
        </w:rPr>
        <w:tab/>
      </w:r>
      <w:r>
        <w:rPr>
          <w:b/>
        </w:rPr>
        <w:tab/>
      </w:r>
    </w:p>
    <w:p w:rsidR="00985F8E" w:rsidRDefault="00985F8E" w:rsidP="00985F8E"/>
    <w:p w:rsidR="000F0990" w:rsidRDefault="000F0990" w:rsidP="00985F8E"/>
    <w:sectPr w:rsidR="000F0990" w:rsidSect="005077E8">
      <w:pgSz w:w="12240" w:h="15840" w:code="1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A44A7"/>
    <w:multiLevelType w:val="hybridMultilevel"/>
    <w:tmpl w:val="0716201C"/>
    <w:lvl w:ilvl="0" w:tplc="70A4A8F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333399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>
    <w:nsid w:val="1D6A1F9B"/>
    <w:multiLevelType w:val="hybridMultilevel"/>
    <w:tmpl w:val="52E0CBF8"/>
    <w:lvl w:ilvl="0" w:tplc="70A4A8F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333399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>
    <w:nsid w:val="21B3064C"/>
    <w:multiLevelType w:val="hybridMultilevel"/>
    <w:tmpl w:val="9F0E43F2"/>
    <w:lvl w:ilvl="0" w:tplc="70A4A8F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333399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985F8E"/>
    <w:rsid w:val="000F0990"/>
    <w:rsid w:val="00374D9E"/>
    <w:rsid w:val="00377105"/>
    <w:rsid w:val="004B6C14"/>
    <w:rsid w:val="005077E8"/>
    <w:rsid w:val="00774903"/>
    <w:rsid w:val="00985F8E"/>
    <w:rsid w:val="00BA1B74"/>
    <w:rsid w:val="00C4290F"/>
    <w:rsid w:val="00C75A76"/>
    <w:rsid w:val="00DE736B"/>
    <w:rsid w:val="00EE3E6F"/>
    <w:rsid w:val="00FC0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ame">
    <w:name w:val="Name"/>
    <w:basedOn w:val="Normal"/>
    <w:next w:val="Normal"/>
    <w:rsid w:val="00985F8E"/>
    <w:pPr>
      <w:pBdr>
        <w:bottom w:val="single" w:sz="6" w:space="4" w:color="auto"/>
      </w:pBdr>
      <w:spacing w:after="440" w:line="240" w:lineRule="atLeast"/>
    </w:pPr>
    <w:rPr>
      <w:rFonts w:ascii="Arial Black" w:hAnsi="Arial Black" w:cs="Times New Roman"/>
      <w:spacing w:val="-35"/>
      <w:sz w:val="54"/>
      <w:szCs w:val="20"/>
    </w:rPr>
  </w:style>
  <w:style w:type="character" w:styleId="Emphasis">
    <w:name w:val="Emphasis"/>
    <w:basedOn w:val="DefaultParagraphFont"/>
    <w:qFormat/>
    <w:rsid w:val="005077E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Address </vt:lpstr>
    </vt:vector>
  </TitlesOfParts>
  <Company>Idaho Dept of Labor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Address</dc:title>
  <dc:creator>dhanchet</dc:creator>
  <cp:lastModifiedBy>Job Seeker</cp:lastModifiedBy>
  <cp:revision>2</cp:revision>
  <dcterms:created xsi:type="dcterms:W3CDTF">2012-03-22T17:48:00Z</dcterms:created>
  <dcterms:modified xsi:type="dcterms:W3CDTF">2012-03-22T17:48:00Z</dcterms:modified>
</cp:coreProperties>
</file>