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8A4" w:rsidRDefault="0073390F">
      <w:pPr>
        <w:spacing w:after="114" w:line="360" w:lineRule="auto"/>
        <w:ind w:left="-309"/>
      </w:pPr>
      <w:bookmarkStart w:id="0" w:name="_GoBack"/>
      <w:bookmarkEnd w:id="0"/>
      <w:r>
        <w:t>Brett Tovar brettmtovar.1134@gmail.com ===== Experience =====</w:t>
      </w:r>
    </w:p>
    <w:p w:rsidR="001718A4" w:rsidRDefault="0073390F">
      <w:pPr>
        <w:ind w:left="-309" w:right="0"/>
      </w:pPr>
      <w:r>
        <w:t>Fusion</w:t>
      </w:r>
    </w:p>
    <w:p w:rsidR="001718A4" w:rsidRDefault="0073390F">
      <w:pPr>
        <w:ind w:left="-309" w:right="0"/>
      </w:pPr>
      <w:r>
        <w:t>Position: Skid operator</w:t>
      </w:r>
    </w:p>
    <w:p w:rsidR="001718A4" w:rsidRDefault="0073390F">
      <w:pPr>
        <w:ind w:left="-309" w:right="0"/>
      </w:pPr>
      <w:r>
        <w:t>Started: 07/2017</w:t>
      </w:r>
    </w:p>
    <w:p w:rsidR="001718A4" w:rsidRDefault="0073390F">
      <w:pPr>
        <w:spacing w:after="204"/>
        <w:ind w:left="-309" w:right="0"/>
      </w:pPr>
      <w:r>
        <w:t>Ended: 02/2018</w:t>
      </w:r>
    </w:p>
    <w:p w:rsidR="001718A4" w:rsidRDefault="0073390F">
      <w:pPr>
        <w:ind w:left="-309" w:right="0"/>
      </w:pPr>
      <w:r>
        <w:t>Recycled cycles</w:t>
      </w:r>
    </w:p>
    <w:p w:rsidR="001718A4" w:rsidRDefault="0073390F">
      <w:pPr>
        <w:ind w:left="-309" w:right="0"/>
      </w:pPr>
      <w:r>
        <w:t>Position: Mechanic</w:t>
      </w:r>
    </w:p>
    <w:p w:rsidR="001718A4" w:rsidRDefault="0073390F">
      <w:pPr>
        <w:ind w:left="-309" w:right="0"/>
      </w:pPr>
      <w:r>
        <w:t>Started: 02/2016</w:t>
      </w:r>
    </w:p>
    <w:p w:rsidR="001718A4" w:rsidRDefault="0073390F">
      <w:pPr>
        <w:spacing w:after="432"/>
        <w:ind w:left="-309" w:right="0"/>
      </w:pPr>
      <w:r>
        <w:t>Ended: 10/2017</w:t>
      </w:r>
    </w:p>
    <w:p w:rsidR="001718A4" w:rsidRDefault="0073390F">
      <w:pPr>
        <w:spacing w:after="204"/>
        <w:ind w:left="-309" w:right="0"/>
      </w:pPr>
      <w:r>
        <w:t>===== Education =====</w:t>
      </w:r>
    </w:p>
    <w:p w:rsidR="001718A4" w:rsidRDefault="0073390F">
      <w:pPr>
        <w:ind w:left="-309" w:right="0"/>
      </w:pPr>
      <w:r>
        <w:t>Lincoln College of Technology</w:t>
      </w:r>
    </w:p>
    <w:p w:rsidR="001718A4" w:rsidRDefault="0073390F">
      <w:pPr>
        <w:ind w:left="-309" w:right="0"/>
      </w:pPr>
      <w:r>
        <w:t>Concentration: Diesel Technology</w:t>
      </w:r>
    </w:p>
    <w:p w:rsidR="001718A4" w:rsidRDefault="0073390F">
      <w:pPr>
        <w:spacing w:after="430"/>
        <w:ind w:left="-309" w:right="0"/>
      </w:pPr>
      <w:r>
        <w:t>Graduated: No</w:t>
      </w:r>
    </w:p>
    <w:p w:rsidR="001718A4" w:rsidRDefault="0073390F">
      <w:pPr>
        <w:ind w:left="-309" w:right="0"/>
      </w:pPr>
      <w:r>
        <w:t>Resume data from Facebook</w:t>
      </w:r>
    </w:p>
    <w:sectPr w:rsidR="001718A4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8A4"/>
    <w:rsid w:val="001718A4"/>
    <w:rsid w:val="0073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3AADBA-4BDD-40E3-9DFE-69054A41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5" w:lineRule="auto"/>
      <w:ind w:left="-294" w:right="5604" w:hanging="10"/>
    </w:pPr>
    <w:rPr>
      <w:rFonts w:ascii="Courier New" w:eastAsia="Courier New" w:hAnsi="Courier New" w:cs="Courier New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2018-05-24T19:55:00Z</dcterms:created>
  <dcterms:modified xsi:type="dcterms:W3CDTF">2018-05-24T19:55:00Z</dcterms:modified>
</cp:coreProperties>
</file>