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79" w:rsidRPr="00996B79" w:rsidRDefault="00996B7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996B79" w:rsidRDefault="00996B7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96B79" w:rsidRDefault="003472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Willie Beasley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661 N Van Buren Trail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Hopkins MN 55343</w:t>
      </w:r>
    </w:p>
    <w:p w:rsidR="00AC78A9" w:rsidRPr="00996B79" w:rsidRDefault="00996B7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952-905-0119 Beasleywll@aol.</w:t>
      </w:r>
      <w:r w:rsidR="00AC78A9" w:rsidRPr="00996B79">
        <w:rPr>
          <w:rFonts w:ascii="Courier New" w:hAnsi="Courier New" w:cs="Courier New"/>
          <w:sz w:val="24"/>
          <w:szCs w:val="24"/>
        </w:rPr>
        <w:t>com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 xml:space="preserve"> 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Objective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 xml:space="preserve">To secure a position that would allow me to 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 xml:space="preserve">Contribute my professional and operational 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 xml:space="preserve">Skills with continuing my professional growth 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And career advancement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SUMMARY OF QUALIFICATIONS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 xml:space="preserve">Held bus operating positions / Dispatcher 4years 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 xml:space="preserve">Chicago IL                 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Las Vegas NV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Minneapolis MN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Safe driving and customer Service awards each year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 xml:space="preserve"> 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WORK OF EXPERIENCE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Eden Prairie School District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8055 Wallace Rd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Eden Prairie MN 55344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 xml:space="preserve"> 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 xml:space="preserve">Metro Transit                                     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560 sixth Ave N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Minneapolis MN 55411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 xml:space="preserve">Citizen Area Transit bus Operator                        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 xml:space="preserve">301 E Clark 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Las Vegas NV 89101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Chicago Board of Trade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141 W Jackson Blvd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Chicago Il 60604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Strengths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Competent under stressful situation while enabling me to assist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Othe</w:t>
      </w:r>
      <w:r w:rsidR="00996B79" w:rsidRPr="00996B79">
        <w:rPr>
          <w:rFonts w:ascii="Courier New" w:hAnsi="Courier New" w:cs="Courier New"/>
          <w:sz w:val="24"/>
          <w:szCs w:val="24"/>
        </w:rPr>
        <w:t xml:space="preserve">rs High professional demeanor </w:t>
      </w:r>
      <w:r w:rsidRPr="00996B79">
        <w:rPr>
          <w:rFonts w:ascii="Courier New" w:hAnsi="Courier New" w:cs="Courier New"/>
          <w:sz w:val="24"/>
          <w:szCs w:val="24"/>
        </w:rPr>
        <w:t xml:space="preserve">Team spirited, High energy motivated 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Excellent communication skills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>Trustworthy and ethical with a high degree of integrity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 xml:space="preserve">  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6B79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</w:t>
      </w:r>
    </w:p>
    <w:p w:rsidR="00AC78A9" w:rsidRPr="00996B7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C78A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</w:t>
      </w:r>
    </w:p>
    <w:p w:rsidR="00AC78A9" w:rsidRDefault="00AC78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sectPr w:rsidR="00AC78A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79"/>
    <w:rsid w:val="00296C55"/>
    <w:rsid w:val="00347241"/>
    <w:rsid w:val="0058341E"/>
    <w:rsid w:val="00996B79"/>
    <w:rsid w:val="00AC78A9"/>
    <w:rsid w:val="00DB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1</cp:revision>
  <cp:lastPrinted>2012-09-12T03:04:00Z</cp:lastPrinted>
  <dcterms:created xsi:type="dcterms:W3CDTF">2012-10-03T07:28:00Z</dcterms:created>
  <dcterms:modified xsi:type="dcterms:W3CDTF">2012-10-03T07:29:00Z</dcterms:modified>
</cp:coreProperties>
</file>