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0A" w:rsidRDefault="0073382C">
      <w:r>
        <w:rPr>
          <w:b/>
        </w:rPr>
        <w:t xml:space="preserve">OVERVIEW:  </w:t>
      </w:r>
      <w:r w:rsidR="00594B12">
        <w:t>To secure a position in the Home Building Industry that will enable</w:t>
      </w:r>
      <w:r w:rsidR="000D67C8">
        <w:t xml:space="preserve"> me to utilize my experience,</w:t>
      </w:r>
      <w:r w:rsidR="00594B12">
        <w:t xml:space="preserve"> organizational</w:t>
      </w:r>
      <w:r w:rsidR="000D67C8">
        <w:t xml:space="preserve"> and customer service</w:t>
      </w:r>
      <w:r w:rsidR="00594B12">
        <w:t xml:space="preserve"> skills.</w:t>
      </w:r>
    </w:p>
    <w:p w:rsidR="0073382C" w:rsidRDefault="00E464FA" w:rsidP="00E464FA">
      <w:pPr>
        <w:tabs>
          <w:tab w:val="left" w:pos="5670"/>
        </w:tabs>
      </w:pPr>
      <w:r>
        <w:tab/>
        <w:t xml:space="preserve"> </w:t>
      </w:r>
    </w:p>
    <w:p w:rsidR="00555AA0" w:rsidRDefault="00BF37C1">
      <w:r>
        <w:t>Feb 2006 – Feb 2014 Stadium Medical</w:t>
      </w:r>
      <w:r w:rsidR="007052A7">
        <w:t xml:space="preserve"> –</w:t>
      </w:r>
      <w:r w:rsidR="000D67C8">
        <w:t>Manager</w:t>
      </w:r>
      <w:r w:rsidR="007052A7">
        <w:t xml:space="preserve"> Drug Testing Collector</w:t>
      </w:r>
      <w:r w:rsidR="000D67C8">
        <w:t xml:space="preserve"> Operations</w:t>
      </w:r>
    </w:p>
    <w:p w:rsidR="00131F79" w:rsidRDefault="007052A7" w:rsidP="00131F79">
      <w:pPr>
        <w:pStyle w:val="ListParagraph"/>
        <w:numPr>
          <w:ilvl w:val="0"/>
          <w:numId w:val="2"/>
        </w:numPr>
      </w:pPr>
      <w:r>
        <w:t>Obtain req</w:t>
      </w:r>
      <w:r w:rsidR="00C5459B">
        <w:t>uired Drug Tests for 7 NFL Teams</w:t>
      </w:r>
      <w:proofErr w:type="gramStart"/>
      <w:r>
        <w:t>,  6</w:t>
      </w:r>
      <w:proofErr w:type="gramEnd"/>
      <w:r>
        <w:t xml:space="preserve"> NBA Teams,  Minor League Baseball Teams and Colleges.</w:t>
      </w:r>
    </w:p>
    <w:p w:rsidR="00555AA0" w:rsidRDefault="00555AA0" w:rsidP="00131F79">
      <w:pPr>
        <w:pStyle w:val="ListParagraph"/>
        <w:numPr>
          <w:ilvl w:val="0"/>
          <w:numId w:val="2"/>
        </w:numPr>
      </w:pPr>
      <w:r>
        <w:t xml:space="preserve">Supervised, Trained and coordinated 25 Independent Contractor- Collectors in a multi state region </w:t>
      </w:r>
    </w:p>
    <w:p w:rsidR="00131F79" w:rsidRDefault="007052A7" w:rsidP="00131F79">
      <w:pPr>
        <w:pStyle w:val="ListParagraph"/>
        <w:numPr>
          <w:ilvl w:val="0"/>
          <w:numId w:val="2"/>
        </w:numPr>
      </w:pPr>
      <w:r>
        <w:t>Contact Players to schedule testing as required.</w:t>
      </w:r>
    </w:p>
    <w:p w:rsidR="00131F79" w:rsidRDefault="007052A7" w:rsidP="00131F79">
      <w:pPr>
        <w:pStyle w:val="ListParagraph"/>
        <w:numPr>
          <w:ilvl w:val="0"/>
          <w:numId w:val="2"/>
        </w:numPr>
      </w:pPr>
      <w:r>
        <w:t>Travel to states requiring testing</w:t>
      </w:r>
      <w:r w:rsidR="00131F79">
        <w:t>.</w:t>
      </w:r>
      <w:r w:rsidR="0052601A">
        <w:t xml:space="preserve"> </w:t>
      </w:r>
    </w:p>
    <w:p w:rsidR="00131F79" w:rsidRDefault="007B3FA9" w:rsidP="00131F79">
      <w:pPr>
        <w:pStyle w:val="ListParagraph"/>
        <w:numPr>
          <w:ilvl w:val="0"/>
          <w:numId w:val="2"/>
        </w:numPr>
      </w:pPr>
      <w:r>
        <w:t>Preparation b</w:t>
      </w:r>
      <w:r w:rsidR="007052A7">
        <w:t>ased on type of required test</w:t>
      </w:r>
      <w:r w:rsidR="009E477E">
        <w:t xml:space="preserve"> such as supplies, paperwork, reports and equipment.</w:t>
      </w:r>
    </w:p>
    <w:p w:rsidR="00E15D53" w:rsidRDefault="009E477E" w:rsidP="00131F79">
      <w:pPr>
        <w:pStyle w:val="ListParagraph"/>
        <w:numPr>
          <w:ilvl w:val="0"/>
          <w:numId w:val="2"/>
        </w:numPr>
      </w:pPr>
      <w:r>
        <w:t xml:space="preserve">Order and </w:t>
      </w:r>
      <w:r w:rsidR="007052A7">
        <w:t>Maintain inventory of supplies for testing.</w:t>
      </w:r>
    </w:p>
    <w:p w:rsidR="00AA7D3F" w:rsidRDefault="007052A7" w:rsidP="00131F79">
      <w:pPr>
        <w:pStyle w:val="ListParagraph"/>
        <w:numPr>
          <w:ilvl w:val="0"/>
          <w:numId w:val="2"/>
        </w:numPr>
      </w:pPr>
      <w:r>
        <w:t>Prepare collection kits and reports to be sent off to testing center.</w:t>
      </w:r>
    </w:p>
    <w:p w:rsidR="007052A7" w:rsidRDefault="00E71FE8" w:rsidP="00131F79">
      <w:pPr>
        <w:pStyle w:val="ListParagraph"/>
        <w:numPr>
          <w:ilvl w:val="0"/>
          <w:numId w:val="2"/>
        </w:numPr>
      </w:pPr>
      <w:r>
        <w:t xml:space="preserve">Drug Free Sport Certification for </w:t>
      </w:r>
      <w:r w:rsidR="009E477E">
        <w:t xml:space="preserve">each </w:t>
      </w:r>
      <w:r>
        <w:t>individual client base.</w:t>
      </w:r>
    </w:p>
    <w:p w:rsidR="0073382C" w:rsidRDefault="00E71FE8">
      <w:r>
        <w:t>Feb 2006 – Feb 2007</w:t>
      </w:r>
      <w:r>
        <w:tab/>
        <w:t xml:space="preserve">Petroleum Field </w:t>
      </w:r>
      <w:proofErr w:type="gramStart"/>
      <w:r>
        <w:t xml:space="preserve">Services </w:t>
      </w:r>
      <w:r w:rsidR="00FE1B1A">
        <w:t xml:space="preserve"> -</w:t>
      </w:r>
      <w:proofErr w:type="gramEnd"/>
      <w:r w:rsidR="00FE1B1A">
        <w:t xml:space="preserve"> Temporary Freelance Land Man</w:t>
      </w:r>
    </w:p>
    <w:p w:rsidR="0073382C" w:rsidRDefault="009E477E" w:rsidP="0073382C">
      <w:pPr>
        <w:pStyle w:val="ListParagraph"/>
        <w:numPr>
          <w:ilvl w:val="0"/>
          <w:numId w:val="1"/>
        </w:numPr>
      </w:pPr>
      <w:r>
        <w:t xml:space="preserve">Perform </w:t>
      </w:r>
      <w:r w:rsidR="00FE1B1A">
        <w:t>Field Inspections</w:t>
      </w:r>
    </w:p>
    <w:p w:rsidR="0073382C" w:rsidRDefault="009E477E" w:rsidP="0073382C">
      <w:pPr>
        <w:pStyle w:val="ListParagraph"/>
        <w:numPr>
          <w:ilvl w:val="0"/>
          <w:numId w:val="1"/>
        </w:numPr>
      </w:pPr>
      <w:r>
        <w:t>Create diagrams and maps of as built utilities and oil and gas well gathering services.</w:t>
      </w:r>
    </w:p>
    <w:p w:rsidR="00131F79" w:rsidRDefault="00FE1B1A" w:rsidP="00131F79">
      <w:proofErr w:type="gramStart"/>
      <w:r>
        <w:t>Jul  2005</w:t>
      </w:r>
      <w:proofErr w:type="gramEnd"/>
      <w:r>
        <w:t xml:space="preserve"> – Feb 2006</w:t>
      </w:r>
      <w:r>
        <w:tab/>
        <w:t>New Town Management –</w:t>
      </w:r>
      <w:r w:rsidR="000D6A29">
        <w:t xml:space="preserve"> Superintendent</w:t>
      </w:r>
    </w:p>
    <w:p w:rsidR="00131F79" w:rsidRDefault="000D6A29" w:rsidP="000D6A29">
      <w:pPr>
        <w:pStyle w:val="ListParagraph"/>
        <w:numPr>
          <w:ilvl w:val="0"/>
          <w:numId w:val="3"/>
        </w:numPr>
      </w:pPr>
      <w:r>
        <w:t>Front and back end on Single and Multi Family Construction Site</w:t>
      </w:r>
      <w:r w:rsidR="00CF0385">
        <w:t>s</w:t>
      </w:r>
      <w:bookmarkStart w:id="0" w:name="_GoBack"/>
      <w:bookmarkEnd w:id="0"/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Scheduled construction of houses</w:t>
      </w:r>
      <w:r w:rsidR="009E477E">
        <w:t xml:space="preserve"> from dirt to Customer Walk Through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Supervised daily completion</w:t>
      </w:r>
      <w:r w:rsidR="009E477E">
        <w:t xml:space="preserve"> of work </w:t>
      </w:r>
      <w:r>
        <w:t xml:space="preserve"> by Sub-Contractors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Met with City Inspectors to obtain inspection certifications as needed</w:t>
      </w:r>
    </w:p>
    <w:p w:rsidR="003504E7" w:rsidRDefault="003504E7" w:rsidP="000D6A29">
      <w:pPr>
        <w:pStyle w:val="ListParagraph"/>
        <w:numPr>
          <w:ilvl w:val="0"/>
          <w:numId w:val="3"/>
        </w:numPr>
      </w:pPr>
      <w:r>
        <w:t>Monitored and supervised Quality Control from Sub Contractors and Builders</w:t>
      </w:r>
    </w:p>
    <w:p w:rsidR="000D6A29" w:rsidRDefault="000D6A29" w:rsidP="000D6A29">
      <w:r>
        <w:t xml:space="preserve">Aug 1994 – Jun 2005 </w:t>
      </w:r>
      <w:r>
        <w:tab/>
        <w:t>Melody Homes Inc. – Superintendent/Assistant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Front and back end on Single and Multi Family Construction Site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Scheduled construction of houses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Supervised daily completion by Sub-Contractors</w:t>
      </w:r>
    </w:p>
    <w:p w:rsidR="000D6A29" w:rsidRDefault="000D6A29" w:rsidP="000D6A29">
      <w:pPr>
        <w:pStyle w:val="ListParagraph"/>
        <w:numPr>
          <w:ilvl w:val="0"/>
          <w:numId w:val="3"/>
        </w:numPr>
      </w:pPr>
      <w:r>
        <w:t>Met with City Inspectors to obtain inspection certifications as needed</w:t>
      </w:r>
    </w:p>
    <w:p w:rsidR="003504E7" w:rsidRDefault="003504E7" w:rsidP="003504E7">
      <w:pPr>
        <w:pStyle w:val="ListParagraph"/>
        <w:numPr>
          <w:ilvl w:val="0"/>
          <w:numId w:val="3"/>
        </w:numPr>
      </w:pPr>
      <w:r>
        <w:t>Monitored and supervised Quality Control from Sub Contractors and Builders</w:t>
      </w:r>
    </w:p>
    <w:p w:rsidR="00C5459B" w:rsidRDefault="00C5459B" w:rsidP="003504E7">
      <w:pPr>
        <w:pStyle w:val="ListParagraph"/>
        <w:numPr>
          <w:ilvl w:val="0"/>
          <w:numId w:val="3"/>
        </w:numPr>
      </w:pPr>
      <w:r>
        <w:t>Customer Service/Warranty Representative 1994 to 2000, performed Orientation walk-</w:t>
      </w:r>
      <w:proofErr w:type="spellStart"/>
      <w:r>
        <w:t>thru’s</w:t>
      </w:r>
      <w:proofErr w:type="spellEnd"/>
      <w:r>
        <w:t xml:space="preserve"> and warranty request inspections</w:t>
      </w:r>
    </w:p>
    <w:p w:rsidR="003504E7" w:rsidRDefault="003504E7" w:rsidP="003504E7">
      <w:pPr>
        <w:pStyle w:val="ListParagraph"/>
      </w:pPr>
    </w:p>
    <w:p w:rsidR="007E5EDC" w:rsidRDefault="007E5EDC" w:rsidP="003504E7">
      <w:pPr>
        <w:pStyle w:val="ListParagraph"/>
      </w:pPr>
    </w:p>
    <w:p w:rsidR="007E5EDC" w:rsidRDefault="007E5EDC" w:rsidP="003504E7">
      <w:pPr>
        <w:pStyle w:val="ListParagraph"/>
      </w:pPr>
    </w:p>
    <w:p w:rsidR="00131F79" w:rsidRDefault="00131F79" w:rsidP="00263EA2">
      <w:r>
        <w:t>EDUCATION/CERTIFICATIONS</w:t>
      </w:r>
    </w:p>
    <w:p w:rsidR="00131F79" w:rsidRDefault="00B41AE9" w:rsidP="00263EA2">
      <w:pPr>
        <w:pStyle w:val="ListParagraph"/>
        <w:numPr>
          <w:ilvl w:val="0"/>
          <w:numId w:val="5"/>
        </w:numPr>
      </w:pPr>
      <w:r>
        <w:t>Drug Testing Certifications</w:t>
      </w:r>
    </w:p>
    <w:p w:rsidR="00BF69B0" w:rsidRDefault="00BF69B0" w:rsidP="00263EA2">
      <w:pPr>
        <w:pStyle w:val="ListParagraph"/>
        <w:numPr>
          <w:ilvl w:val="0"/>
          <w:numId w:val="5"/>
        </w:numPr>
      </w:pPr>
      <w:r>
        <w:t xml:space="preserve">High School Graduate </w:t>
      </w:r>
    </w:p>
    <w:p w:rsidR="00B41AE9" w:rsidRDefault="00B41AE9" w:rsidP="00263EA2">
      <w:pPr>
        <w:pStyle w:val="ListParagraph"/>
        <w:numPr>
          <w:ilvl w:val="0"/>
          <w:numId w:val="5"/>
        </w:numPr>
      </w:pPr>
      <w:r>
        <w:t>US Army  Veteran</w:t>
      </w:r>
    </w:p>
    <w:p w:rsidR="00BF69B0" w:rsidRDefault="00BF69B0" w:rsidP="00263EA2">
      <w:pPr>
        <w:pStyle w:val="ListParagraph"/>
        <w:numPr>
          <w:ilvl w:val="0"/>
          <w:numId w:val="5"/>
        </w:numPr>
      </w:pPr>
      <w:r>
        <w:t>OSHA 10 Hour Safety Course Certification</w:t>
      </w:r>
    </w:p>
    <w:p w:rsidR="00BF69B0" w:rsidRDefault="00BF69B0" w:rsidP="00263EA2">
      <w:pPr>
        <w:pStyle w:val="ListParagraph"/>
        <w:numPr>
          <w:ilvl w:val="0"/>
          <w:numId w:val="5"/>
        </w:numPr>
      </w:pPr>
      <w:r>
        <w:t>Rapport Leadership Training</w:t>
      </w:r>
    </w:p>
    <w:p w:rsidR="00BF69B0" w:rsidRPr="0073382C" w:rsidRDefault="00BF69B0" w:rsidP="00263EA2">
      <w:pPr>
        <w:pStyle w:val="ListParagraph"/>
        <w:numPr>
          <w:ilvl w:val="0"/>
          <w:numId w:val="5"/>
        </w:numPr>
      </w:pPr>
      <w:r>
        <w:t>Home Builders Association Quality</w:t>
      </w:r>
      <w:r w:rsidR="000D67C8">
        <w:t xml:space="preserve"> Construction Course </w:t>
      </w:r>
    </w:p>
    <w:sectPr w:rsidR="00BF69B0" w:rsidRPr="0073382C" w:rsidSect="001F6A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70" w:rsidRDefault="003D0D70" w:rsidP="00263EA2">
      <w:pPr>
        <w:spacing w:after="0" w:line="240" w:lineRule="auto"/>
      </w:pPr>
      <w:r>
        <w:separator/>
      </w:r>
    </w:p>
  </w:endnote>
  <w:endnote w:type="continuationSeparator" w:id="0">
    <w:p w:rsidR="003D0D70" w:rsidRDefault="003D0D70" w:rsidP="0026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70" w:rsidRDefault="003D0D70" w:rsidP="00263EA2">
      <w:pPr>
        <w:spacing w:after="0" w:line="240" w:lineRule="auto"/>
      </w:pPr>
      <w:r>
        <w:separator/>
      </w:r>
    </w:p>
  </w:footnote>
  <w:footnote w:type="continuationSeparator" w:id="0">
    <w:p w:rsidR="003D0D70" w:rsidRDefault="003D0D70" w:rsidP="0026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A2" w:rsidRPr="00263EA2" w:rsidRDefault="00594B12" w:rsidP="00263EA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RICHARD ABBATE</w:t>
    </w:r>
  </w:p>
  <w:p w:rsidR="00263EA2" w:rsidRDefault="00594B12" w:rsidP="00263EA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303-519-0299</w:t>
    </w:r>
  </w:p>
  <w:p w:rsidR="00594B12" w:rsidRDefault="00594B12" w:rsidP="00263EA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Arvada CO</w:t>
    </w:r>
  </w:p>
  <w:p w:rsidR="0016256F" w:rsidRPr="00263EA2" w:rsidRDefault="00594B12" w:rsidP="00263EA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abbateshome@hotmail.com</w:t>
    </w:r>
  </w:p>
  <w:p w:rsidR="00263EA2" w:rsidRDefault="00263E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20FF"/>
    <w:multiLevelType w:val="hybridMultilevel"/>
    <w:tmpl w:val="1BA8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640DE"/>
    <w:multiLevelType w:val="hybridMultilevel"/>
    <w:tmpl w:val="9EBE7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F2AB4"/>
    <w:multiLevelType w:val="hybridMultilevel"/>
    <w:tmpl w:val="98F210A6"/>
    <w:lvl w:ilvl="0" w:tplc="7C4E5588">
      <w:start w:val="3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3696D"/>
    <w:multiLevelType w:val="hybridMultilevel"/>
    <w:tmpl w:val="C7F4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50871"/>
    <w:multiLevelType w:val="hybridMultilevel"/>
    <w:tmpl w:val="2AA6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970A9"/>
    <w:multiLevelType w:val="hybridMultilevel"/>
    <w:tmpl w:val="4D2ABA64"/>
    <w:lvl w:ilvl="0" w:tplc="A608F972">
      <w:start w:val="30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F37285"/>
    <w:multiLevelType w:val="hybridMultilevel"/>
    <w:tmpl w:val="34A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82C"/>
    <w:rsid w:val="000D67C8"/>
    <w:rsid w:val="000D6A29"/>
    <w:rsid w:val="00131F79"/>
    <w:rsid w:val="0016256F"/>
    <w:rsid w:val="00187E21"/>
    <w:rsid w:val="001F6A5F"/>
    <w:rsid w:val="00210002"/>
    <w:rsid w:val="00263EA2"/>
    <w:rsid w:val="003504E7"/>
    <w:rsid w:val="0035342B"/>
    <w:rsid w:val="003D0D70"/>
    <w:rsid w:val="003D39FC"/>
    <w:rsid w:val="0041522D"/>
    <w:rsid w:val="004570CA"/>
    <w:rsid w:val="004B3069"/>
    <w:rsid w:val="00522CEF"/>
    <w:rsid w:val="0052601A"/>
    <w:rsid w:val="00555AA0"/>
    <w:rsid w:val="00594B12"/>
    <w:rsid w:val="00687E59"/>
    <w:rsid w:val="006D13AA"/>
    <w:rsid w:val="007052A7"/>
    <w:rsid w:val="00712022"/>
    <w:rsid w:val="00715054"/>
    <w:rsid w:val="0073382C"/>
    <w:rsid w:val="007B3B2B"/>
    <w:rsid w:val="007B3DF0"/>
    <w:rsid w:val="007B3FA9"/>
    <w:rsid w:val="007E5EDC"/>
    <w:rsid w:val="007F46D5"/>
    <w:rsid w:val="00822BFF"/>
    <w:rsid w:val="009E477E"/>
    <w:rsid w:val="009E4BD6"/>
    <w:rsid w:val="00AA7D3F"/>
    <w:rsid w:val="00B11346"/>
    <w:rsid w:val="00B41AE9"/>
    <w:rsid w:val="00B74330"/>
    <w:rsid w:val="00BA69A8"/>
    <w:rsid w:val="00BF37C1"/>
    <w:rsid w:val="00BF69B0"/>
    <w:rsid w:val="00C5396F"/>
    <w:rsid w:val="00C5459B"/>
    <w:rsid w:val="00C74746"/>
    <w:rsid w:val="00CF0385"/>
    <w:rsid w:val="00D41B46"/>
    <w:rsid w:val="00D94B18"/>
    <w:rsid w:val="00DC536E"/>
    <w:rsid w:val="00E15D53"/>
    <w:rsid w:val="00E464FA"/>
    <w:rsid w:val="00E71FE8"/>
    <w:rsid w:val="00EF29DB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A2"/>
  </w:style>
  <w:style w:type="paragraph" w:styleId="Footer">
    <w:name w:val="footer"/>
    <w:basedOn w:val="Normal"/>
    <w:link w:val="FooterChar"/>
    <w:uiPriority w:val="99"/>
    <w:unhideWhenUsed/>
    <w:rsid w:val="0026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A2"/>
  </w:style>
  <w:style w:type="paragraph" w:styleId="BalloonText">
    <w:name w:val="Balloon Text"/>
    <w:basedOn w:val="Normal"/>
    <w:link w:val="BalloonTextChar"/>
    <w:uiPriority w:val="99"/>
    <w:semiHidden/>
    <w:unhideWhenUsed/>
    <w:rsid w:val="0026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A2"/>
  </w:style>
  <w:style w:type="paragraph" w:styleId="Footer">
    <w:name w:val="footer"/>
    <w:basedOn w:val="Normal"/>
    <w:link w:val="FooterChar"/>
    <w:uiPriority w:val="99"/>
    <w:unhideWhenUsed/>
    <w:rsid w:val="0026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A2"/>
  </w:style>
  <w:style w:type="paragraph" w:styleId="BalloonText">
    <w:name w:val="Balloon Text"/>
    <w:basedOn w:val="Normal"/>
    <w:link w:val="BalloonTextChar"/>
    <w:uiPriority w:val="99"/>
    <w:semiHidden/>
    <w:unhideWhenUsed/>
    <w:rsid w:val="0026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McClure</dc:creator>
  <cp:lastModifiedBy>abbate361</cp:lastModifiedBy>
  <cp:revision>3</cp:revision>
  <cp:lastPrinted>2014-03-28T02:02:00Z</cp:lastPrinted>
  <dcterms:created xsi:type="dcterms:W3CDTF">2014-03-06T21:55:00Z</dcterms:created>
  <dcterms:modified xsi:type="dcterms:W3CDTF">2014-03-28T02:04:00Z</dcterms:modified>
</cp:coreProperties>
</file>