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2D" w:rsidRDefault="0017732D" w:rsidP="0017732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C1688D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Adonis Summerville</w:t>
      </w:r>
    </w:p>
    <w:p w:rsidR="00EA1C97" w:rsidRPr="00C1688D" w:rsidRDefault="00EA1C97" w:rsidP="0017732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773-257-0733</w:t>
      </w:r>
      <w:bookmarkStart w:id="0" w:name="_GoBack"/>
      <w:bookmarkEnd w:id="0"/>
    </w:p>
    <w:p w:rsidR="00811D26" w:rsidRPr="00EA1C97" w:rsidRDefault="00EA1C97" w:rsidP="0017732D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A1C97">
          <w:rPr>
            <w:rStyle w:val="Hyperlink"/>
            <w:b/>
          </w:rPr>
          <w:t>summerville41@yahoo.com</w:t>
        </w:r>
      </w:hyperlink>
      <w:r w:rsidRPr="00EA1C97">
        <w:rPr>
          <w:b/>
        </w:rPr>
        <w:t xml:space="preserve"> / </w:t>
      </w:r>
      <w:hyperlink r:id="rId7" w:history="1">
        <w:r w:rsidR="00C1688D" w:rsidRPr="00EA1C97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adonis.summerville@johncrane.com</w:t>
        </w:r>
      </w:hyperlink>
      <w:r w:rsidR="00C1688D" w:rsidRPr="00EA1C97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17732D" w:rsidRPr="00C1688D" w:rsidRDefault="0017732D" w:rsidP="0017732D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</w:rPr>
        <w:t>Cnc machinist at John crane Inc</w:t>
      </w:r>
    </w:p>
    <w:bookmarkStart w:id="1" w:name="location"/>
    <w:p w:rsidR="0017732D" w:rsidRPr="00C1688D" w:rsidRDefault="0017732D" w:rsidP="0017732D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"https://www.linkedin.com/vsearch/p?f_G=us%3A14&amp;trk=prof-0-ovw-location" \o "Find other members in Chicago, Illinois" </w:instrText>
      </w: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C1688D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Chicago, Illinois</w:t>
      </w: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17732D" w:rsidRPr="00C1688D" w:rsidRDefault="0017732D" w:rsidP="0017732D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</w:rPr>
        <w:fldChar w:fldCharType="begin"/>
      </w:r>
      <w:r w:rsidRPr="00C1688D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C1688D">
        <w:rPr>
          <w:rFonts w:ascii="Arial" w:eastAsia="Times New Roman" w:hAnsi="Arial" w:cs="Arial"/>
          <w:sz w:val="20"/>
          <w:szCs w:val="20"/>
        </w:rPr>
        <w:fldChar w:fldCharType="separate"/>
      </w:r>
      <w:r w:rsidRPr="00C1688D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C1688D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Adonis Summerville"/>
      </w:tblPr>
      <w:tblGrid>
        <w:gridCol w:w="1079"/>
        <w:gridCol w:w="1394"/>
      </w:tblGrid>
      <w:tr w:rsidR="00C1688D" w:rsidRPr="00C1688D" w:rsidTr="00177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17732D" w:rsidRPr="00C1688D" w:rsidRDefault="00EA1C97" w:rsidP="00177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anchor="background-experience" w:history="1">
              <w:r w:rsidR="0017732D" w:rsidRPr="00C1688D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32D" w:rsidRPr="00C1688D" w:rsidRDefault="00EA1C97" w:rsidP="0017732D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17732D" w:rsidRPr="00C1688D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John Crane</w:t>
              </w:r>
            </w:hyperlink>
          </w:p>
        </w:tc>
      </w:tr>
      <w:tr w:rsidR="00C1688D" w:rsidRPr="00C1688D" w:rsidTr="001773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17732D" w:rsidRPr="00C1688D" w:rsidRDefault="00EA1C97" w:rsidP="00177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anchor="background-experience" w:history="1">
              <w:r w:rsidR="0017732D" w:rsidRPr="00C1688D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732D" w:rsidRPr="00C1688D" w:rsidRDefault="00EA1C97" w:rsidP="0017732D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="0017732D" w:rsidRPr="00C1688D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Trelleborg</w:t>
              </w:r>
            </w:hyperlink>
          </w:p>
        </w:tc>
      </w:tr>
    </w:tbl>
    <w:p w:rsidR="0017732D" w:rsidRPr="00C1688D" w:rsidRDefault="00EA1C97" w:rsidP="00C1688D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2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https://www.linkedin.com/pub/adonis-summerville/65/296/406</w:t>
        </w:r>
      </w:hyperlink>
    </w:p>
    <w:p w:rsidR="0017732D" w:rsidRPr="00C1688D" w:rsidRDefault="0017732D" w:rsidP="0017732D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C1688D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17732D" w:rsidRPr="00C1688D" w:rsidRDefault="0017732D" w:rsidP="0017732D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</w:rPr>
        <w:t>Experience</w:t>
      </w:r>
    </w:p>
    <w:p w:rsidR="0017732D" w:rsidRPr="00C1688D" w:rsidRDefault="0017732D" w:rsidP="0017732D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bookmarkStart w:id="3" w:name="title"/>
    <w:p w:rsidR="0017732D" w:rsidRPr="00C1688D" w:rsidRDefault="0017732D" w:rsidP="0017732D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C1688D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C1688D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C1688D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C1688D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C1688D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17732D" w:rsidRPr="00C1688D" w:rsidRDefault="00EA1C97" w:rsidP="0017732D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John Crane</w:t>
        </w:r>
      </w:hyperlink>
    </w:p>
    <w:p w:rsidR="0017732D" w:rsidRPr="00C1688D" w:rsidRDefault="0017732D" w:rsidP="0017732D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December 2012 – Present (2 years 7 months)morton grove</w:t>
      </w:r>
    </w:p>
    <w:p w:rsidR="0017732D" w:rsidRPr="00C1688D" w:rsidRDefault="0017732D" w:rsidP="0017732D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p w:rsidR="0017732D" w:rsidRPr="00C1688D" w:rsidRDefault="00EA1C97" w:rsidP="0017732D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4" w:tooltip="Find others with this title" w:history="1">
        <w:r w:rsidR="0017732D" w:rsidRPr="00C1688D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operator b</w:t>
        </w:r>
      </w:hyperlink>
      <w:bookmarkEnd w:id="3"/>
    </w:p>
    <w:p w:rsidR="0017732D" w:rsidRPr="00C1688D" w:rsidRDefault="00EA1C97" w:rsidP="0017732D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Trelleborg</w:t>
        </w:r>
      </w:hyperlink>
    </w:p>
    <w:p w:rsidR="0017732D" w:rsidRPr="00C1688D" w:rsidRDefault="0017732D" w:rsidP="0017732D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July 2011 – November 2012 (1 year 5 months)streamwood</w:t>
      </w:r>
    </w:p>
    <w:p w:rsidR="0017732D" w:rsidRPr="00C1688D" w:rsidRDefault="0017732D" w:rsidP="0017732D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C1688D">
        <w:rPr>
          <w:rFonts w:ascii="Arial" w:eastAsia="Times New Roman" w:hAnsi="Arial" w:cs="Arial"/>
          <w:sz w:val="20"/>
          <w:szCs w:val="20"/>
        </w:rPr>
        <w:t>Skills</w:t>
      </w:r>
    </w:p>
    <w:p w:rsidR="0017732D" w:rsidRPr="00C1688D" w:rsidRDefault="00EA1C97" w:rsidP="0017732D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6" w:tooltip="See endorsers" w:history="1">
        <w:r w:rsidR="0017732D" w:rsidRPr="00C1688D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17" w:tooltip="Search for Cnc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</w:t>
        </w:r>
      </w:hyperlink>
    </w:p>
    <w:p w:rsidR="0017732D" w:rsidRPr="00C1688D" w:rsidRDefault="00EA1C97" w:rsidP="0017732D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8" w:tooltip="See endorsers" w:history="1">
        <w:r w:rsidR="0017732D" w:rsidRPr="00C1688D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19" w:tooltip="Search for Machining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Machining</w:t>
        </w:r>
      </w:hyperlink>
    </w:p>
    <w:p w:rsidR="0017732D" w:rsidRPr="00C1688D" w:rsidRDefault="00EA1C97" w:rsidP="0017732D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0" w:tooltip="See endorsers" w:history="1">
        <w:r w:rsidR="0017732D" w:rsidRPr="00C1688D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3</w:t>
        </w:r>
      </w:hyperlink>
      <w:hyperlink r:id="rId21" w:tooltip="Search for Manufacturing" w:history="1">
        <w:r w:rsidR="0017732D" w:rsidRPr="00C1688D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Manufacturing</w:t>
        </w:r>
      </w:hyperlink>
    </w:p>
    <w:sectPr w:rsidR="0017732D" w:rsidRPr="00C1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035"/>
    <w:multiLevelType w:val="multilevel"/>
    <w:tmpl w:val="72C4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761E9"/>
    <w:multiLevelType w:val="multilevel"/>
    <w:tmpl w:val="C1D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D63E8"/>
    <w:multiLevelType w:val="multilevel"/>
    <w:tmpl w:val="0580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D2FD7"/>
    <w:multiLevelType w:val="multilevel"/>
    <w:tmpl w:val="0E8A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2D"/>
    <w:rsid w:val="0017732D"/>
    <w:rsid w:val="006F7D4C"/>
    <w:rsid w:val="00811D26"/>
    <w:rsid w:val="00C1688D"/>
    <w:rsid w:val="00EA1C9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7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773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773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73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73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773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73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17732D"/>
  </w:style>
  <w:style w:type="paragraph" w:customStyle="1" w:styleId="Title1">
    <w:name w:val="Title1"/>
    <w:basedOn w:val="Normal"/>
    <w:rsid w:val="0017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17732D"/>
  </w:style>
  <w:style w:type="character" w:styleId="Hyperlink">
    <w:name w:val="Hyperlink"/>
    <w:basedOn w:val="DefaultParagraphFont"/>
    <w:uiPriority w:val="99"/>
    <w:unhideWhenUsed/>
    <w:rsid w:val="001773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732D"/>
    <w:rPr>
      <w:b/>
      <w:bCs/>
    </w:rPr>
  </w:style>
  <w:style w:type="character" w:customStyle="1" w:styleId="caret">
    <w:name w:val="caret"/>
    <w:basedOn w:val="DefaultParagraphFont"/>
    <w:rsid w:val="0017732D"/>
  </w:style>
  <w:style w:type="character" w:customStyle="1" w:styleId="experience-date-locale">
    <w:name w:val="experience-date-locale"/>
    <w:basedOn w:val="DefaultParagraphFont"/>
    <w:rsid w:val="0017732D"/>
  </w:style>
  <w:style w:type="character" w:customStyle="1" w:styleId="apple-converted-space">
    <w:name w:val="apple-converted-space"/>
    <w:basedOn w:val="DefaultParagraphFont"/>
    <w:rsid w:val="0017732D"/>
  </w:style>
  <w:style w:type="character" w:customStyle="1" w:styleId="skill-pill">
    <w:name w:val="skill-pill"/>
    <w:basedOn w:val="DefaultParagraphFont"/>
    <w:rsid w:val="0017732D"/>
  </w:style>
  <w:style w:type="character" w:customStyle="1" w:styleId="num-endorsements">
    <w:name w:val="num-endorsements"/>
    <w:basedOn w:val="DefaultParagraphFont"/>
    <w:rsid w:val="0017732D"/>
  </w:style>
  <w:style w:type="character" w:customStyle="1" w:styleId="endorse-item-name">
    <w:name w:val="endorse-item-name"/>
    <w:basedOn w:val="DefaultParagraphFont"/>
    <w:rsid w:val="0017732D"/>
  </w:style>
  <w:style w:type="paragraph" w:styleId="BalloonText">
    <w:name w:val="Balloon Text"/>
    <w:basedOn w:val="Normal"/>
    <w:link w:val="BalloonTextChar"/>
    <w:uiPriority w:val="99"/>
    <w:semiHidden/>
    <w:unhideWhenUsed/>
    <w:rsid w:val="0017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7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73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773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773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73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73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7732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73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17732D"/>
  </w:style>
  <w:style w:type="paragraph" w:customStyle="1" w:styleId="Title1">
    <w:name w:val="Title1"/>
    <w:basedOn w:val="Normal"/>
    <w:rsid w:val="0017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17732D"/>
  </w:style>
  <w:style w:type="character" w:styleId="Hyperlink">
    <w:name w:val="Hyperlink"/>
    <w:basedOn w:val="DefaultParagraphFont"/>
    <w:uiPriority w:val="99"/>
    <w:unhideWhenUsed/>
    <w:rsid w:val="001773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732D"/>
    <w:rPr>
      <w:b/>
      <w:bCs/>
    </w:rPr>
  </w:style>
  <w:style w:type="character" w:customStyle="1" w:styleId="caret">
    <w:name w:val="caret"/>
    <w:basedOn w:val="DefaultParagraphFont"/>
    <w:rsid w:val="0017732D"/>
  </w:style>
  <w:style w:type="character" w:customStyle="1" w:styleId="experience-date-locale">
    <w:name w:val="experience-date-locale"/>
    <w:basedOn w:val="DefaultParagraphFont"/>
    <w:rsid w:val="0017732D"/>
  </w:style>
  <w:style w:type="character" w:customStyle="1" w:styleId="apple-converted-space">
    <w:name w:val="apple-converted-space"/>
    <w:basedOn w:val="DefaultParagraphFont"/>
    <w:rsid w:val="0017732D"/>
  </w:style>
  <w:style w:type="character" w:customStyle="1" w:styleId="skill-pill">
    <w:name w:val="skill-pill"/>
    <w:basedOn w:val="DefaultParagraphFont"/>
    <w:rsid w:val="0017732D"/>
  </w:style>
  <w:style w:type="character" w:customStyle="1" w:styleId="num-endorsements">
    <w:name w:val="num-endorsements"/>
    <w:basedOn w:val="DefaultParagraphFont"/>
    <w:rsid w:val="0017732D"/>
  </w:style>
  <w:style w:type="character" w:customStyle="1" w:styleId="endorse-item-name">
    <w:name w:val="endorse-item-name"/>
    <w:basedOn w:val="DefaultParagraphFont"/>
    <w:rsid w:val="0017732D"/>
  </w:style>
  <w:style w:type="paragraph" w:styleId="BalloonText">
    <w:name w:val="Balloon Text"/>
    <w:basedOn w:val="Normal"/>
    <w:link w:val="BalloonTextChar"/>
    <w:uiPriority w:val="99"/>
    <w:semiHidden/>
    <w:unhideWhenUsed/>
    <w:rsid w:val="0017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8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809007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5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7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8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67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340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16395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585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3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551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3675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2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3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13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rofile/view?id=230616006&amp;authType=name&amp;authToken=S7i_&amp;trk=prof-sb-browse_map-name" TargetMode="External"/><Relationship Id="rId13" Type="http://schemas.openxmlformats.org/officeDocument/2006/relationships/hyperlink" Target="https://www.linkedin.com/company/11720?trk=prof-exp-company-name" TargetMode="External"/><Relationship Id="rId1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f?keywords=Manufacturing&amp;trk=profile-skill-section" TargetMode="External"/><Relationship Id="rId7" Type="http://schemas.openxmlformats.org/officeDocument/2006/relationships/hyperlink" Target="mailto:adonis.summerville@johncrane.com" TargetMode="External"/><Relationship Id="rId12" Type="http://schemas.openxmlformats.org/officeDocument/2006/relationships/hyperlink" Target="https://www.linkedin.com/pub/adonis-summerville/65/296/406" TargetMode="External"/><Relationship Id="rId17" Type="http://schemas.openxmlformats.org/officeDocument/2006/relationships/hyperlink" Target="https://www.linkedin.com/vsearch/f?keywords=Cnc&amp;trk=profile-skill-section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ummerville41@yahoo.com" TargetMode="External"/><Relationship Id="rId11" Type="http://schemas.openxmlformats.org/officeDocument/2006/relationships/hyperlink" Target="https://www.linkedin.com/company/7575?trk=prof-0-ovw-prev_p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7575?trk=prof-exp-company-na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profile/view?id=230616006&amp;authType=name&amp;authToken=S7i_&amp;trk=prof-sb-browse_map-name" TargetMode="External"/><Relationship Id="rId19" Type="http://schemas.openxmlformats.org/officeDocument/2006/relationships/hyperlink" Target="https://www.linkedin.com/vsearch/f?keywords=Machining&amp;trk=profile-skill-s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11720?trk=prof-0-ovw-curr_pos" TargetMode="External"/><Relationship Id="rId14" Type="http://schemas.openxmlformats.org/officeDocument/2006/relationships/hyperlink" Target="https://www.linkedin.com/vsearch/p?title=CNC+operator+b&amp;trk=prof-exp-tit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2015-06-23T07:13:00Z</dcterms:created>
  <dcterms:modified xsi:type="dcterms:W3CDTF">2015-06-23T13:43:00Z</dcterms:modified>
</cp:coreProperties>
</file>