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56" w:rsidRPr="00B14FB7" w:rsidRDefault="00C33456" w:rsidP="00C33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Robert </w:t>
      </w:r>
      <w:proofErr w:type="spellStart"/>
      <w:r w:rsidRPr="00B14F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Wendel</w:t>
      </w:r>
      <w:proofErr w:type="spellEnd"/>
    </w:p>
    <w:p w:rsidR="00C33456" w:rsidRPr="00B14FB7" w:rsidRDefault="00C33456" w:rsidP="00C33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33456" w:rsidRPr="00B14FB7" w:rsidRDefault="00C33456" w:rsidP="00C334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9013 </w:t>
      </w:r>
      <w:proofErr w:type="spellStart"/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Woodhill</w:t>
      </w:r>
      <w:proofErr w:type="spellEnd"/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Drive </w:t>
      </w: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br/>
        <w:t>Savage, MN 55378 </w:t>
      </w: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C33456" w:rsidRPr="00B14FB7" w:rsidRDefault="00C33456" w:rsidP="00C334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Home: 952-445-9540</w:t>
      </w:r>
    </w:p>
    <w:p w:rsidR="00C33456" w:rsidRPr="00B14FB7" w:rsidRDefault="007B630E" w:rsidP="00C334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Mobile: 952-</w:t>
      </w:r>
      <w:r w:rsidR="00C33456"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356-5435</w:t>
      </w:r>
    </w:p>
    <w:p w:rsidR="00C33456" w:rsidRDefault="007B630E" w:rsidP="00C334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hyperlink r:id="rId6" w:history="1">
        <w:r w:rsidRPr="00B223D9">
          <w:rPr>
            <w:rStyle w:val="Hyperlink"/>
            <w:rFonts w:ascii="Arial" w:eastAsia="Times New Roman" w:hAnsi="Arial" w:cs="Arial"/>
            <w:sz w:val="20"/>
            <w:szCs w:val="20"/>
          </w:rPr>
          <w:t>bmaxwendel@aol.com</w:t>
        </w:r>
      </w:hyperlink>
      <w:r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</w:t>
      </w:r>
    </w:p>
    <w:p w:rsidR="007B630E" w:rsidRPr="00B14FB7" w:rsidRDefault="007B630E" w:rsidP="00C334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C33456" w:rsidRPr="00B14FB7" w:rsidRDefault="00C33456" w:rsidP="00C33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C33456" w:rsidRPr="00B14FB7" w:rsidRDefault="00C33456" w:rsidP="00C33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5/21/2015</w:t>
      </w:r>
    </w:p>
    <w:p w:rsidR="00C33456" w:rsidRPr="00B14FB7" w:rsidRDefault="00C33456" w:rsidP="00C3345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</w:t>
      </w:r>
    </w:p>
    <w:p w:rsidR="00C33456" w:rsidRPr="00B14FB7" w:rsidRDefault="00C33456" w:rsidP="00C3345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0"/>
      </w:tblGrid>
      <w:tr w:rsidR="00C33456" w:rsidRPr="00B14FB7" w:rsidTr="00EB56C3">
        <w:trPr>
          <w:tblHeader/>
          <w:jc w:val="right"/>
        </w:trPr>
        <w:tc>
          <w:tcPr>
            <w:tcW w:w="10199" w:type="dxa"/>
            <w:tcBorders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Robert </w:t>
            </w:r>
            <w:proofErr w:type="spellStart"/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Wendel</w:t>
            </w:r>
            <w:proofErr w:type="spellEnd"/>
          </w:p>
        </w:tc>
      </w:tr>
      <w:tr w:rsidR="00C33456" w:rsidRPr="00B14FB7" w:rsidTr="00EB56C3">
        <w:trPr>
          <w:tblHeader/>
          <w:jc w:val="right"/>
        </w:trPr>
        <w:tc>
          <w:tcPr>
            <w:tcW w:w="10199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9013 </w:t>
            </w:r>
            <w:proofErr w:type="spellStart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Woodhill</w:t>
            </w:r>
            <w:proofErr w:type="spellEnd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Drive, Savage, MN  55378 952.356.5435 bmaxwendel@aol.com</w:t>
            </w:r>
          </w:p>
        </w:tc>
      </w:tr>
    </w:tbl>
    <w:p w:rsidR="00C33456" w:rsidRPr="00B14FB7" w:rsidRDefault="00C33456" w:rsidP="00C3345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4FB7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177"/>
      </w:tblGrid>
      <w:tr w:rsidR="00C33456" w:rsidRPr="00B14FB7" w:rsidTr="00EB56C3">
        <w:tc>
          <w:tcPr>
            <w:tcW w:w="12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pacing w:val="-10"/>
                <w:kern w:val="36"/>
                <w:sz w:val="20"/>
                <w:szCs w:val="20"/>
              </w:rPr>
              <w:t>Summary of Qualifications</w:t>
            </w:r>
          </w:p>
        </w:tc>
        <w:tc>
          <w:tcPr>
            <w:tcW w:w="829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33456" w:rsidRPr="00B14FB7" w:rsidRDefault="00C33456" w:rsidP="00EB56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experience in logistics/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management with an excellent record of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accuracy.  Skilled at building effective, productive working relationships with staff and customers. Experienced in the implementation and use of numerous </w:t>
            </w:r>
            <w:proofErr w:type="spellStart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management</w:t>
            </w:r>
            <w:proofErr w:type="spellEnd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systems. </w:t>
            </w:r>
          </w:p>
          <w:p w:rsidR="00C33456" w:rsidRPr="00B14FB7" w:rsidRDefault="00C33456" w:rsidP="00EB56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33456" w:rsidRPr="00B14FB7" w:rsidTr="00EB56C3">
        <w:tc>
          <w:tcPr>
            <w:tcW w:w="12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pacing w:val="-10"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829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3456" w:rsidRPr="00B14FB7" w:rsidRDefault="00C33456" w:rsidP="00EB56C3">
            <w:pPr>
              <w:spacing w:before="240" w:after="40" w:line="22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Manager, </w:t>
            </w:r>
            <w:proofErr w:type="spellStart"/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Palco</w:t>
            </w:r>
            <w:proofErr w:type="spellEnd"/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Sports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Maple Grove, MN</w:t>
            </w:r>
          </w:p>
          <w:p w:rsidR="00C33456" w:rsidRPr="00B14FB7" w:rsidRDefault="00C33456" w:rsidP="00EB56C3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2010 – 2015</w:t>
            </w:r>
          </w:p>
          <w:p w:rsidR="00C33456" w:rsidRPr="00B14FB7" w:rsidRDefault="00C33456" w:rsidP="00C33456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Maintain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all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functions including picking, packing, shipping and receiving</w:t>
            </w:r>
          </w:p>
          <w:p w:rsidR="00C33456" w:rsidRPr="00B14FB7" w:rsidRDefault="00C33456" w:rsidP="00C33456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Manage staffing requirements to meet company goals</w:t>
            </w:r>
          </w:p>
          <w:p w:rsidR="00C33456" w:rsidRPr="00B14FB7" w:rsidRDefault="00C33456" w:rsidP="00C33456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Maintain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the safety, cleanliness, and security of the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facility</w:t>
            </w:r>
          </w:p>
          <w:p w:rsidR="00C33456" w:rsidRPr="00B14FB7" w:rsidRDefault="00C33456" w:rsidP="00C33456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Communicated with other Departments to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Maintain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a Steady Workflow and Resolve Problems</w:t>
            </w:r>
          </w:p>
          <w:p w:rsidR="00C33456" w:rsidRPr="00B14FB7" w:rsidRDefault="00C33456" w:rsidP="00C33456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 include dispatch management,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management,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proofErr w:type="spellEnd"/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control and safety supervision</w:t>
            </w:r>
          </w:p>
          <w:p w:rsidR="00C33456" w:rsidRPr="00B14FB7" w:rsidRDefault="00C33456" w:rsidP="00EB56C3">
            <w:pPr>
              <w:spacing w:before="240" w:after="40" w:line="22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Manager, </w:t>
            </w:r>
            <w:r w:rsidRPr="00B14FB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Elvin Safety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Eden Prairie, MN</w:t>
            </w:r>
          </w:p>
          <w:p w:rsidR="00C33456" w:rsidRPr="00B14FB7" w:rsidRDefault="00C33456" w:rsidP="00EB56C3">
            <w:pPr>
              <w:spacing w:after="60" w:line="220" w:lineRule="atLeas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pacing w:val="-5"/>
                <w:sz w:val="20"/>
                <w:szCs w:val="20"/>
              </w:rPr>
              <w:t>2006 – 2010 </w:t>
            </w:r>
          </w:p>
          <w:p w:rsidR="00C33456" w:rsidRPr="00B14FB7" w:rsidRDefault="00C33456" w:rsidP="00C33456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Coordinate all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functions including shipping, receiving and allocations</w:t>
            </w:r>
          </w:p>
          <w:p w:rsidR="00C33456" w:rsidRPr="00B14FB7" w:rsidRDefault="00C33456" w:rsidP="00C33456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Establish an efficient, effective material handling function for the company</w:t>
            </w:r>
          </w:p>
          <w:p w:rsidR="00C33456" w:rsidRPr="00B14FB7" w:rsidRDefault="00C33456" w:rsidP="00C33456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Manage staffing requirements to meet department goals</w:t>
            </w:r>
          </w:p>
          <w:p w:rsidR="00C33456" w:rsidRPr="00B14FB7" w:rsidRDefault="00C33456" w:rsidP="00C33456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Maintain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the safety, cleanliness, and security of the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warehouse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facility, material, and equipment contained therein</w:t>
            </w:r>
          </w:p>
          <w:p w:rsidR="00C33456" w:rsidRPr="00B14FB7" w:rsidRDefault="00C33456" w:rsidP="00C33456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 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inventory</w:t>
            </w:r>
            <w:r w:rsidRPr="00B14F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accuracy.  Oversee cycle count procedures as required</w:t>
            </w:r>
          </w:p>
        </w:tc>
      </w:tr>
    </w:tbl>
    <w:p w:rsidR="00C33456" w:rsidRPr="00B14FB7" w:rsidRDefault="00C33456" w:rsidP="00C33456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lastRenderedPageBreak/>
        <w:t>Manager (Manager/Supervisor of Staff)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US-MN-Savage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Will Relocate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Up to 25% travel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C33456" w:rsidRPr="00B14FB7" w:rsidRDefault="00C33456" w:rsidP="00C33456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14FB7">
        <w:rPr>
          <w:rFonts w:ascii="Arial" w:hAnsi="Arial" w:cs="Arial"/>
          <w:color w:val="000000" w:themeColor="text1"/>
          <w:sz w:val="20"/>
          <w:szCs w:val="20"/>
        </w:rPr>
        <w:t>Inventory Planning and Management</w:t>
      </w:r>
      <w:r w:rsidRPr="00B14FB7">
        <w:rPr>
          <w:rFonts w:ascii="Arial" w:hAnsi="Arial" w:cs="Arial"/>
          <w:color w:val="000000" w:themeColor="text1"/>
          <w:sz w:val="20"/>
          <w:szCs w:val="20"/>
        </w:rPr>
        <w:br/>
        <w:t>Shipping and Receiving/Warehousing</w:t>
      </w:r>
      <w:r w:rsidRPr="00B14FB7">
        <w:rPr>
          <w:rFonts w:ascii="Arial" w:hAnsi="Arial" w:cs="Arial"/>
          <w:color w:val="000000" w:themeColor="text1"/>
          <w:sz w:val="20"/>
          <w:szCs w:val="20"/>
        </w:rPr>
        <w:br/>
        <w:t>Supplier Management/Vendor Management</w:t>
      </w:r>
    </w:p>
    <w:p w:rsidR="00C33456" w:rsidRPr="00B14FB7" w:rsidRDefault="00C33456" w:rsidP="00C3345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7B630E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240"/>
    <w:multiLevelType w:val="multilevel"/>
    <w:tmpl w:val="6936C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62ECE"/>
    <w:multiLevelType w:val="multilevel"/>
    <w:tmpl w:val="9A0E8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731B6"/>
    <w:multiLevelType w:val="multilevel"/>
    <w:tmpl w:val="B184A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6"/>
    <w:rsid w:val="006F7D4C"/>
    <w:rsid w:val="007B630E"/>
    <w:rsid w:val="00C3345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56"/>
  </w:style>
  <w:style w:type="paragraph" w:styleId="Heading3">
    <w:name w:val="heading 3"/>
    <w:basedOn w:val="Normal"/>
    <w:link w:val="Heading3Char"/>
    <w:uiPriority w:val="9"/>
    <w:qFormat/>
    <w:rsid w:val="00C33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4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B6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56"/>
  </w:style>
  <w:style w:type="paragraph" w:styleId="Heading3">
    <w:name w:val="heading 3"/>
    <w:basedOn w:val="Normal"/>
    <w:link w:val="Heading3Char"/>
    <w:uiPriority w:val="9"/>
    <w:qFormat/>
    <w:rsid w:val="00C33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4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B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axwendel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2015-07-15T07:56:00Z</dcterms:created>
  <dcterms:modified xsi:type="dcterms:W3CDTF">2015-07-15T07:57:00Z</dcterms:modified>
</cp:coreProperties>
</file>