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9E" w:rsidRPr="0041249E" w:rsidRDefault="0041249E" w:rsidP="004124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1249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1249E" w:rsidRPr="0041249E" w:rsidRDefault="0041249E" w:rsidP="0041249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1249E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2AF68DA" wp14:editId="4E56567A">
                <wp:extent cx="9525" cy="9525"/>
                <wp:effectExtent l="0" t="0" r="0" b="0"/>
                <wp:docPr id="2" name="Rectangle 2" descr="http://hiring.monster.com/RefreshSessionState.aspx?q=0.85697729885578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856977298855781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asbs0O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673694"/>
          <w:sz w:val="20"/>
          <w:szCs w:val="20"/>
        </w:rPr>
        <w:t>Alonzo Brown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1249E" w:rsidRPr="0041249E" w:rsidRDefault="0041249E" w:rsidP="0041249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Denver, CO 80210 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1249E" w:rsidRPr="0041249E" w:rsidRDefault="0041249E" w:rsidP="0041249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Mobile: 302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t>613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t>4424</w:t>
      </w:r>
    </w:p>
    <w:p w:rsidR="0041249E" w:rsidRPr="0041249E" w:rsidRDefault="0041249E" w:rsidP="0041249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41249E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akbrown_81@yahoo.com</w:t>
        </w:r>
      </w:hyperlink>
    </w:p>
    <w:p w:rsid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4/23/2015</w:t>
      </w:r>
    </w:p>
    <w:p w:rsidR="0041249E" w:rsidRDefault="0041249E" w:rsidP="0041249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1249E" w:rsidRPr="0041249E" w:rsidRDefault="0041249E" w:rsidP="0041249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bookmarkStart w:id="0" w:name="_GoBack"/>
      <w:bookmarkEnd w:id="0"/>
      <w:r w:rsidRPr="0041249E">
        <w:rPr>
          <w:rFonts w:ascii="Arial" w:eastAsia="Times New Roman" w:hAnsi="Arial" w:cs="Arial"/>
          <w:b/>
          <w:bCs/>
          <w:color w:val="673694"/>
          <w:sz w:val="20"/>
          <w:szCs w:val="20"/>
        </w:rPr>
        <w:t>Alonzo Brown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1249E" w:rsidRPr="0041249E" w:rsidRDefault="0041249E" w:rsidP="004124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ALONZO W. BROWN</w:t>
      </w:r>
    </w:p>
    <w:p w:rsidR="0041249E" w:rsidRPr="0041249E" w:rsidRDefault="0041249E" w:rsidP="004124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3116 South Side River Rd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Farmington, NM 87401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Phone: 505-215-3771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akbrown_81@yahoo.com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I'm a positive and a dependable hard worker, I work on my own or as part of the team, fast learner and I take pride in the work I do.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Ability Summary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 xml:space="preserve">Framer, carpenter, dry </w:t>
      </w:r>
      <w:proofErr w:type="spellStart"/>
      <w:r w:rsidRPr="0041249E">
        <w:rPr>
          <w:rFonts w:ascii="Arial" w:eastAsia="Times New Roman" w:hAnsi="Arial" w:cs="Arial"/>
          <w:color w:val="000000"/>
          <w:sz w:val="20"/>
          <w:szCs w:val="20"/>
        </w:rPr>
        <w:t>waller</w:t>
      </w:r>
      <w:proofErr w:type="spellEnd"/>
      <w:r w:rsidRPr="0041249E">
        <w:rPr>
          <w:rFonts w:ascii="Arial" w:eastAsia="Times New Roman" w:hAnsi="Arial" w:cs="Arial"/>
          <w:color w:val="000000"/>
          <w:sz w:val="20"/>
          <w:szCs w:val="20"/>
        </w:rPr>
        <w:t xml:space="preserve">, form setter, painter, welder, welder helper, fitter, fabricator, </w:t>
      </w:r>
      <w:proofErr w:type="spellStart"/>
      <w:r w:rsidRPr="0041249E">
        <w:rPr>
          <w:rFonts w:ascii="Arial" w:eastAsia="Times New Roman" w:hAnsi="Arial" w:cs="Arial"/>
          <w:color w:val="000000"/>
          <w:sz w:val="20"/>
          <w:szCs w:val="20"/>
        </w:rPr>
        <w:t>millright</w:t>
      </w:r>
      <w:proofErr w:type="spellEnd"/>
      <w:r w:rsidRPr="0041249E">
        <w:rPr>
          <w:rFonts w:ascii="Arial" w:eastAsia="Times New Roman" w:hAnsi="Arial" w:cs="Arial"/>
          <w:color w:val="000000"/>
          <w:sz w:val="20"/>
          <w:szCs w:val="20"/>
        </w:rPr>
        <w:t>, roustabout, rigger.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1249E" w:rsidRPr="0041249E" w:rsidRDefault="0041249E" w:rsidP="0041249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 History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3423"/>
        <w:gridCol w:w="3563"/>
      </w:tblGrid>
      <w:tr w:rsidR="0041249E" w:rsidRPr="0041249E" w:rsidTr="0041249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Painter Helper</w:t>
            </w:r>
          </w:p>
        </w:tc>
      </w:tr>
      <w:tr w:rsidR="0041249E" w:rsidRPr="0041249E" w:rsidTr="0041249E">
        <w:tc>
          <w:tcPr>
            <w:tcW w:w="22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03/2015 - 03/2015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C&amp;J Equipment Manufacturing</w:t>
            </w:r>
          </w:p>
        </w:tc>
        <w:tc>
          <w:tcPr>
            <w:tcW w:w="363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2250 N. First Street/P.O. Box 1963, Bloomfield, NM</w:t>
            </w:r>
          </w:p>
        </w:tc>
      </w:tr>
      <w:tr w:rsidR="0041249E" w:rsidRPr="0041249E" w:rsidTr="0041249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mask certain parts of the pipes an values, clean an vacuum all sand and dust </w:t>
            </w:r>
            <w:proofErr w:type="spellStart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debree</w:t>
            </w:r>
            <w:proofErr w:type="spellEnd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r w:rsidRPr="0041249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mix</w:t>
            </w: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 up 3 different liquid for </w:t>
            </w:r>
            <w:r w:rsidRPr="0041249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paint</w:t>
            </w: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41249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paint</w:t>
            </w:r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, NBK, Hard </w:t>
            </w:r>
            <w:proofErr w:type="spellStart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Soild</w:t>
            </w:r>
            <w:proofErr w:type="spellEnd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). finish with a complete </w:t>
            </w:r>
            <w:r w:rsidRPr="0041249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paint</w:t>
            </w: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 on pipes, and other parts of the pipe pump of a small shed. Other masking are removed from the pipes from the finish </w:t>
            </w:r>
            <w:r w:rsidRPr="0041249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paint</w:t>
            </w: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 job.</w:t>
            </w:r>
          </w:p>
        </w:tc>
      </w:tr>
      <w:tr w:rsidR="0041249E" w:rsidRPr="0041249E" w:rsidTr="0041249E"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1249E" w:rsidRPr="0041249E" w:rsidRDefault="0041249E" w:rsidP="0041249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3486"/>
        <w:gridCol w:w="3378"/>
      </w:tblGrid>
      <w:tr w:rsidR="0041249E" w:rsidRPr="0041249E" w:rsidTr="0041249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Pipe layer</w:t>
            </w:r>
          </w:p>
        </w:tc>
      </w:tr>
      <w:tr w:rsidR="0041249E" w:rsidRPr="0041249E" w:rsidTr="0041249E">
        <w:tc>
          <w:tcPr>
            <w:tcW w:w="22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05/2013 - 08/2013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Eriksen</w:t>
            </w:r>
            <w:proofErr w:type="spellEnd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 Construction Co., Inc.</w:t>
            </w:r>
          </w:p>
        </w:tc>
        <w:tc>
          <w:tcPr>
            <w:tcW w:w="363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P.O. Box 610, Blair, NE</w:t>
            </w:r>
          </w:p>
        </w:tc>
      </w:tr>
      <w:tr w:rsidR="0041249E" w:rsidRPr="0041249E" w:rsidTr="0041249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Dig trench line to the excite </w:t>
            </w:r>
            <w:proofErr w:type="spellStart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messurement</w:t>
            </w:r>
            <w:proofErr w:type="spellEnd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 in the ground. Do a complete lay out, </w:t>
            </w:r>
            <w:proofErr w:type="spellStart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messurement</w:t>
            </w:r>
            <w:proofErr w:type="spellEnd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 of pipe that </w:t>
            </w:r>
            <w:proofErr w:type="spellStart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gonna</w:t>
            </w:r>
            <w:proofErr w:type="spellEnd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 be in the trench line. make a final fit, cover the joints. Cover the pipe, tamper the dirt, add another layer of dirt, tamper it. All the way up to the surface of the ground with a finish and safe job.</w:t>
            </w:r>
          </w:p>
        </w:tc>
      </w:tr>
      <w:tr w:rsidR="0041249E" w:rsidRPr="0041249E" w:rsidTr="0041249E"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1249E" w:rsidRPr="0041249E" w:rsidRDefault="0041249E" w:rsidP="0041249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3185"/>
        <w:gridCol w:w="3729"/>
      </w:tblGrid>
      <w:tr w:rsidR="0041249E" w:rsidRPr="0041249E" w:rsidTr="0041249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Welder Helper, Roustabout, Rigger</w:t>
            </w:r>
          </w:p>
        </w:tc>
      </w:tr>
      <w:tr w:rsidR="0041249E" w:rsidRPr="0041249E" w:rsidTr="0041249E">
        <w:tc>
          <w:tcPr>
            <w:tcW w:w="22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08/2012 - 05/2013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Sierra </w:t>
            </w:r>
            <w:proofErr w:type="spellStart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Oilfeild</w:t>
            </w:r>
            <w:proofErr w:type="spellEnd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 Services, Inc.</w:t>
            </w:r>
          </w:p>
        </w:tc>
        <w:tc>
          <w:tcPr>
            <w:tcW w:w="363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Farmington, NM</w:t>
            </w:r>
          </w:p>
        </w:tc>
      </w:tr>
      <w:tr w:rsidR="0041249E" w:rsidRPr="0041249E" w:rsidTr="0041249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Welder Helper-help set up each weld, with a fitted pipe weld as well. each weld is cut, </w:t>
            </w:r>
            <w:r w:rsidRPr="0041249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grinded,</w:t>
            </w:r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 prepped, with a clean bevel. In the end, each weld is cleaned, and with a good house cleaning around the </w:t>
            </w:r>
            <w:r w:rsidRPr="0041249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environment. Roustabout- Each ground surfaces is leveled then 250 oil tank pits is </w:t>
            </w:r>
            <w:proofErr w:type="spellStart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layed</w:t>
            </w:r>
            <w:proofErr w:type="spellEnd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 out, berms is built around the tanks, proper measurement is </w:t>
            </w:r>
            <w:proofErr w:type="spellStart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layed</w:t>
            </w:r>
            <w:proofErr w:type="spellEnd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 out the entire facilities the where the pipe and other facilities is going to be assemble with a complete finished fitted to a finish an safe job.</w:t>
            </w:r>
          </w:p>
        </w:tc>
      </w:tr>
      <w:tr w:rsidR="0041249E" w:rsidRPr="0041249E" w:rsidTr="0041249E"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1249E" w:rsidRPr="0041249E" w:rsidRDefault="0041249E" w:rsidP="0041249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3292"/>
        <w:gridCol w:w="3607"/>
      </w:tblGrid>
      <w:tr w:rsidR="0041249E" w:rsidRPr="0041249E" w:rsidTr="0041249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Welder Helper</w:t>
            </w:r>
          </w:p>
        </w:tc>
      </w:tr>
      <w:tr w:rsidR="0041249E" w:rsidRPr="0041249E" w:rsidTr="0041249E">
        <w:tc>
          <w:tcPr>
            <w:tcW w:w="22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08/2005 - 11/2010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>Pipeliners</w:t>
            </w:r>
            <w:proofErr w:type="spellEnd"/>
            <w:r w:rsidRPr="0041249E">
              <w:rPr>
                <w:rFonts w:ascii="Arial" w:eastAsia="Times New Roman" w:hAnsi="Arial" w:cs="Arial"/>
                <w:sz w:val="20"/>
                <w:szCs w:val="20"/>
              </w:rPr>
              <w:t xml:space="preserve"> Union 798</w:t>
            </w:r>
          </w:p>
        </w:tc>
        <w:tc>
          <w:tcPr>
            <w:tcW w:w="363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P.O. Box 470798, Tulsa, OK</w:t>
            </w:r>
          </w:p>
        </w:tc>
      </w:tr>
      <w:tr w:rsidR="0041249E" w:rsidRPr="0041249E" w:rsidTr="0041249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Helped set up each weld with a cut and cleaned, </w:t>
            </w:r>
            <w:r w:rsidRPr="0041249E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grind</w:t>
            </w: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 and bevel to a finished weld on each end of the pipe. Cross country pipeline, traveled with the company to complete each finished job.</w:t>
            </w:r>
          </w:p>
        </w:tc>
      </w:tr>
      <w:tr w:rsidR="0041249E" w:rsidRPr="0041249E" w:rsidTr="0041249E"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1249E" w:rsidRPr="0041249E" w:rsidRDefault="0041249E" w:rsidP="0041249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 and Training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692"/>
        <w:gridCol w:w="2720"/>
        <w:gridCol w:w="3040"/>
      </w:tblGrid>
      <w:tr w:rsidR="0041249E" w:rsidRPr="0041249E" w:rsidTr="0041249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Issuing Institution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Course of Study</w:t>
            </w:r>
          </w:p>
        </w:tc>
      </w:tr>
      <w:tr w:rsidR="0041249E" w:rsidRPr="0041249E" w:rsidTr="0041249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Certified Welder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Albuquerque, NM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Vocational School Certificate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Welding 1&amp;2, G.E.D</w:t>
            </w:r>
          </w:p>
        </w:tc>
      </w:tr>
      <w:tr w:rsidR="0041249E" w:rsidRPr="0041249E" w:rsidTr="0041249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General Studies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Ganado, AZ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High School Diploma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sz w:val="20"/>
                <w:szCs w:val="20"/>
              </w:rPr>
              <w:t>General High School Curriculum</w:t>
            </w:r>
          </w:p>
        </w:tc>
      </w:tr>
    </w:tbl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Honors &amp; Activities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it is always great to know you have finished a job with a safe, great communication, team work, an a productive finish build.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Additional Information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Detailed References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Lambert Norberto, truck driver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505-215-3771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Personal reference known for 1 year(s).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Ryan Begay, Roustabout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505-870-9160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  <w:t>Personal reference known for 1 year(s).</w:t>
      </w:r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1249E" w:rsidRPr="0041249E" w:rsidRDefault="0041249E" w:rsidP="0041249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1249E" w:rsidRPr="0041249E" w:rsidRDefault="0041249E" w:rsidP="0041249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1249E" w:rsidRPr="0041249E" w:rsidRDefault="0041249E" w:rsidP="0041249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Some High School Coursework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1249E" w:rsidRPr="0041249E" w:rsidRDefault="0041249E" w:rsidP="0041249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US NM Albuquerque </w:t>
      </w:r>
      <w:r w:rsidRPr="0041249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1249E" w:rsidRPr="0041249E" w:rsidRDefault="0041249E" w:rsidP="0041249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1249E" w:rsidRPr="0041249E" w:rsidRDefault="0041249E" w:rsidP="0041249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1249E" w:rsidRPr="0041249E" w:rsidTr="0041249E">
        <w:tc>
          <w:tcPr>
            <w:tcW w:w="0" w:type="auto"/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1249E" w:rsidRPr="0041249E" w:rsidRDefault="0041249E" w:rsidP="0041249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1249E" w:rsidRPr="0041249E" w:rsidRDefault="0041249E" w:rsidP="0041249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1249E" w:rsidRPr="0041249E" w:rsidRDefault="0041249E" w:rsidP="0041249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1249E" w:rsidRPr="0041249E" w:rsidTr="0041249E">
        <w:tc>
          <w:tcPr>
            <w:tcW w:w="0" w:type="auto"/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1249E" w:rsidRPr="0041249E" w:rsidRDefault="0041249E" w:rsidP="0041249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1249E" w:rsidRPr="0041249E" w:rsidTr="0041249E">
        <w:tc>
          <w:tcPr>
            <w:tcW w:w="0" w:type="auto"/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1249E" w:rsidRPr="0041249E" w:rsidRDefault="0041249E" w:rsidP="0041249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1249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41249E" w:rsidRPr="0041249E" w:rsidRDefault="0041249E" w:rsidP="00412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1249E" w:rsidRPr="0041249E" w:rsidRDefault="0041249E" w:rsidP="0041249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1249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1249E" w:rsidRPr="0041249E" w:rsidRDefault="0041249E" w:rsidP="0041249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1249E" w:rsidRPr="0041249E" w:rsidRDefault="0041249E" w:rsidP="0041249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1249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1249E" w:rsidRPr="0041249E" w:rsidTr="0041249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1249E" w:rsidRPr="0041249E" w:rsidTr="0041249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249E" w:rsidRPr="0041249E" w:rsidRDefault="0041249E" w:rsidP="00412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1249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41249E" w:rsidRPr="0041249E" w:rsidRDefault="0041249E" w:rsidP="0041249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1249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1249E" w:rsidRDefault="0041249E">
      <w:pPr>
        <w:rPr>
          <w:rFonts w:ascii="Arial" w:hAnsi="Arial" w:cs="Arial"/>
          <w:sz w:val="20"/>
          <w:szCs w:val="20"/>
        </w:rPr>
      </w:pPr>
    </w:p>
    <w:sectPr w:rsidR="00527CC1" w:rsidRPr="00412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9E"/>
    <w:rsid w:val="0041249E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24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24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24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249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1249E"/>
  </w:style>
  <w:style w:type="character" w:customStyle="1" w:styleId="apple-converted-space">
    <w:name w:val="apple-converted-space"/>
    <w:basedOn w:val="DefaultParagraphFont"/>
    <w:rsid w:val="0041249E"/>
  </w:style>
  <w:style w:type="character" w:styleId="Hyperlink">
    <w:name w:val="Hyperlink"/>
    <w:basedOn w:val="DefaultParagraphFont"/>
    <w:uiPriority w:val="99"/>
    <w:semiHidden/>
    <w:unhideWhenUsed/>
    <w:rsid w:val="0041249E"/>
    <w:rPr>
      <w:color w:val="0000FF"/>
      <w:u w:val="single"/>
    </w:rPr>
  </w:style>
  <w:style w:type="character" w:customStyle="1" w:styleId="button-text">
    <w:name w:val="button-text"/>
    <w:basedOn w:val="DefaultParagraphFont"/>
    <w:rsid w:val="0041249E"/>
  </w:style>
  <w:style w:type="character" w:customStyle="1" w:styleId="labelcontainer">
    <w:name w:val="labelcontainer"/>
    <w:basedOn w:val="DefaultParagraphFont"/>
    <w:rsid w:val="0041249E"/>
  </w:style>
  <w:style w:type="character" w:customStyle="1" w:styleId="bold">
    <w:name w:val="bold"/>
    <w:basedOn w:val="DefaultParagraphFont"/>
    <w:rsid w:val="0041249E"/>
  </w:style>
  <w:style w:type="paragraph" w:styleId="NormalWeb">
    <w:name w:val="Normal (Web)"/>
    <w:basedOn w:val="Normal"/>
    <w:uiPriority w:val="99"/>
    <w:unhideWhenUsed/>
    <w:rsid w:val="0041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24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249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24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24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24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249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1249E"/>
  </w:style>
  <w:style w:type="character" w:customStyle="1" w:styleId="apple-converted-space">
    <w:name w:val="apple-converted-space"/>
    <w:basedOn w:val="DefaultParagraphFont"/>
    <w:rsid w:val="0041249E"/>
  </w:style>
  <w:style w:type="character" w:styleId="Hyperlink">
    <w:name w:val="Hyperlink"/>
    <w:basedOn w:val="DefaultParagraphFont"/>
    <w:uiPriority w:val="99"/>
    <w:semiHidden/>
    <w:unhideWhenUsed/>
    <w:rsid w:val="0041249E"/>
    <w:rPr>
      <w:color w:val="0000FF"/>
      <w:u w:val="single"/>
    </w:rPr>
  </w:style>
  <w:style w:type="character" w:customStyle="1" w:styleId="button-text">
    <w:name w:val="button-text"/>
    <w:basedOn w:val="DefaultParagraphFont"/>
    <w:rsid w:val="0041249E"/>
  </w:style>
  <w:style w:type="character" w:customStyle="1" w:styleId="labelcontainer">
    <w:name w:val="labelcontainer"/>
    <w:basedOn w:val="DefaultParagraphFont"/>
    <w:rsid w:val="0041249E"/>
  </w:style>
  <w:style w:type="character" w:customStyle="1" w:styleId="bold">
    <w:name w:val="bold"/>
    <w:basedOn w:val="DefaultParagraphFont"/>
    <w:rsid w:val="0041249E"/>
  </w:style>
  <w:style w:type="paragraph" w:styleId="NormalWeb">
    <w:name w:val="Normal (Web)"/>
    <w:basedOn w:val="Normal"/>
    <w:uiPriority w:val="99"/>
    <w:unhideWhenUsed/>
    <w:rsid w:val="0041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24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249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38583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3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5985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3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83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15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70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93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64750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984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9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4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3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78939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8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0538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84171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0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5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32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68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4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38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722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400091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85211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63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4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83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99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0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24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17811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4492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6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0751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98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805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8559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04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753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8484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41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749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4532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660924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2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640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07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502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32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52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1102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12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27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966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35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55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471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60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1112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66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7755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39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3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9040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20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9151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76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0155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16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3895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08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907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5418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5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985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3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78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6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600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660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86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522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449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02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6216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9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2457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38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74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4714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50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225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2006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82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91194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5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2873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9241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8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35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4068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0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3783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2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93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83144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9138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1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22720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5740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7231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7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19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5554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73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7194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13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59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86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91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brown_8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2015-07-01T06:01:00Z</dcterms:created>
  <dcterms:modified xsi:type="dcterms:W3CDTF">2015-07-01T06:02:00Z</dcterms:modified>
</cp:coreProperties>
</file>